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2B4B046" w14:textId="77777777" w:rsidR="006950C1" w:rsidRPr="00B67BB5" w:rsidRDefault="006950C1" w:rsidP="006950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68DB1118" w14:textId="77777777" w:rsidR="006950C1" w:rsidRPr="00B67BB5" w:rsidRDefault="006950C1" w:rsidP="006950C1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372BB13E" w14:textId="77777777" w:rsidR="006950C1" w:rsidRPr="00B67BB5" w:rsidRDefault="006950C1" w:rsidP="006950C1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23B7B1B" w14:textId="77777777" w:rsidR="006950C1" w:rsidRPr="00B67BB5" w:rsidRDefault="006950C1" w:rsidP="006950C1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EEE7DA5" w14:textId="77777777" w:rsidR="006950C1" w:rsidRPr="00B67BB5" w:rsidRDefault="006950C1" w:rsidP="006950C1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E56FDAD" w14:textId="0C00BC76" w:rsidR="006950C1" w:rsidRPr="00B67BB5" w:rsidRDefault="006950C1" w:rsidP="006950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heti 4 óra</w:t>
      </w:r>
    </w:p>
    <w:p w14:paraId="7C7D9264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8660002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1B4C53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E4C193E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8713A91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AE07462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proofErr w:type="spellStart"/>
      <w:r w:rsidRPr="00B67BB5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B67BB5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  <w:proofErr w:type="spellEnd"/>
    </w:p>
    <w:p w14:paraId="0FDDDE26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4DA005BC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World </w:t>
      </w:r>
      <w:proofErr w:type="spellStart"/>
      <w:r w:rsidRPr="00B67BB5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Watchers</w:t>
      </w:r>
      <w:proofErr w:type="spellEnd"/>
      <w:r w:rsidRPr="00B67BB5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1</w:t>
      </w:r>
    </w:p>
    <w:p w14:paraId="0F08E467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32EF47F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B668501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093B2C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2FEF96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20716D8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5045601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2642FD0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88B3B65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0725CB2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E5AEBAF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1107C4F" w14:textId="77777777" w:rsidR="00A93975" w:rsidRPr="00B67BB5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</w:p>
    <w:p w14:paraId="407D8D1C" w14:textId="77777777" w:rsidR="00A93975" w:rsidRPr="00B67BB5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20"/>
        <w:gridCol w:w="609"/>
        <w:gridCol w:w="1592"/>
        <w:gridCol w:w="2442"/>
        <w:gridCol w:w="2048"/>
        <w:gridCol w:w="2045"/>
        <w:gridCol w:w="1565"/>
        <w:gridCol w:w="3209"/>
      </w:tblGrid>
      <w:tr w:rsidR="00DC2904" w:rsidRPr="00B67BB5" w14:paraId="2CCCFE08" w14:textId="77777777" w:rsidTr="006239ED">
        <w:trPr>
          <w:cantSplit/>
          <w:trHeight w:val="1134"/>
        </w:trPr>
        <w:tc>
          <w:tcPr>
            <w:tcW w:w="521" w:type="dxa"/>
            <w:textDirection w:val="tbRl"/>
          </w:tcPr>
          <w:p w14:paraId="2B9B3DAB" w14:textId="023D04F5" w:rsidR="00A93975" w:rsidRPr="00B67BB5" w:rsidRDefault="008A69F1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609" w:type="dxa"/>
            <w:textDirection w:val="tbRl"/>
          </w:tcPr>
          <w:p w14:paraId="7D99A26F" w14:textId="496FC422" w:rsidR="00A93975" w:rsidRPr="00B67BB5" w:rsidRDefault="008A69F1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593" w:type="dxa"/>
          </w:tcPr>
          <w:p w14:paraId="09F969F3" w14:textId="544CF987" w:rsidR="00A93975" w:rsidRPr="00B67BB5" w:rsidRDefault="008A69F1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443" w:type="dxa"/>
          </w:tcPr>
          <w:p w14:paraId="406238DD" w14:textId="48C701AD" w:rsidR="00A93975" w:rsidRPr="00B67BB5" w:rsidRDefault="008A69F1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2048" w:type="dxa"/>
          </w:tcPr>
          <w:p w14:paraId="132C48DC" w14:textId="1C13985B" w:rsidR="00A93975" w:rsidRPr="00B67BB5" w:rsidRDefault="008A69F1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Nyelvtani szerkezetek</w:t>
            </w:r>
          </w:p>
        </w:tc>
        <w:tc>
          <w:tcPr>
            <w:tcW w:w="2046" w:type="dxa"/>
          </w:tcPr>
          <w:p w14:paraId="24F3D9D8" w14:textId="50380FB8" w:rsidR="00A93975" w:rsidRPr="00B67BB5" w:rsidRDefault="008A69F1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Szókincs</w:t>
            </w:r>
          </w:p>
        </w:tc>
        <w:tc>
          <w:tcPr>
            <w:tcW w:w="1556" w:type="dxa"/>
          </w:tcPr>
          <w:p w14:paraId="39F8F69B" w14:textId="2CAABDBE" w:rsidR="00A93975" w:rsidRPr="00B67BB5" w:rsidRDefault="008A69F1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3214" w:type="dxa"/>
          </w:tcPr>
          <w:p w14:paraId="1F19688F" w14:textId="3377E3E8" w:rsidR="00A93975" w:rsidRPr="00B67BB5" w:rsidRDefault="008A69F1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DC2904" w:rsidRPr="00B67BB5" w14:paraId="28B4F572" w14:textId="77777777" w:rsidTr="006239ED">
        <w:trPr>
          <w:cantSplit/>
          <w:trHeight w:val="1134"/>
        </w:trPr>
        <w:tc>
          <w:tcPr>
            <w:tcW w:w="521" w:type="dxa"/>
          </w:tcPr>
          <w:p w14:paraId="4F3A48B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609" w:type="dxa"/>
          </w:tcPr>
          <w:p w14:paraId="0A040C6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593" w:type="dxa"/>
          </w:tcPr>
          <w:p w14:paraId="15055A00" w14:textId="77777777" w:rsidR="00FD355B" w:rsidRPr="00B67BB5" w:rsidRDefault="00FD355B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Bevezetés a tankönyv használatába. Tanulási tippek</w:t>
            </w:r>
          </w:p>
          <w:p w14:paraId="60711629" w14:textId="3944873F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43" w:type="dxa"/>
          </w:tcPr>
          <w:p w14:paraId="5D80B7B8" w14:textId="77777777" w:rsidR="00FD355B" w:rsidRPr="00B67BB5" w:rsidRDefault="00FD355B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Bevezetés a tankönyv használatába. Hogyan tanuljunk nyelveket?</w:t>
            </w:r>
          </w:p>
          <w:p w14:paraId="101EB83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058D646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C50ADA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5E221C3B" w14:textId="38F8D1D4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DA1F15A" w14:textId="0AE9506B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0C018E05" w14:textId="77777777" w:rsidTr="006239ED">
        <w:trPr>
          <w:cantSplit/>
          <w:trHeight w:val="346"/>
        </w:trPr>
        <w:tc>
          <w:tcPr>
            <w:tcW w:w="521" w:type="dxa"/>
          </w:tcPr>
          <w:p w14:paraId="4138D18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BCB344F" w14:textId="1599263A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2</w:t>
            </w:r>
            <w:r w:rsidR="008E4B40"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-3</w:t>
            </w:r>
          </w:p>
        </w:tc>
        <w:tc>
          <w:tcPr>
            <w:tcW w:w="1593" w:type="dxa"/>
          </w:tcPr>
          <w:p w14:paraId="7DA295B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Hello</w:t>
            </w:r>
          </w:p>
          <w:p w14:paraId="615741B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4-5)</w:t>
            </w:r>
          </w:p>
        </w:tc>
        <w:tc>
          <w:tcPr>
            <w:tcW w:w="2443" w:type="dxa"/>
          </w:tcPr>
          <w:p w14:paraId="0AF9DFA7" w14:textId="77777777" w:rsidR="00FD355B" w:rsidRPr="00B67BB5" w:rsidRDefault="00FD355B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Bemutatkozás és mások bemutatása</w:t>
            </w:r>
          </w:p>
          <w:p w14:paraId="2F05AF0F" w14:textId="77777777" w:rsidR="00FD355B" w:rsidRPr="00B67BB5" w:rsidRDefault="00FD355B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betűk és a számok átismétlése</w:t>
            </w:r>
          </w:p>
          <w:p w14:paraId="28AD633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1EC35F6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C104E8B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Üdvözlés</w:t>
            </w:r>
          </w:p>
          <w:p w14:paraId="68A1F2E0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ábécé betűi</w:t>
            </w:r>
          </w:p>
          <w:p w14:paraId="27EF670C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Számok 0-100</w:t>
            </w:r>
          </w:p>
          <w:p w14:paraId="76C9736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295CF151" w14:textId="74BFB667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DA27223" w14:textId="3039840E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DC2904" w:rsidRPr="00B67BB5" w14:paraId="16CD6B7B" w14:textId="77777777" w:rsidTr="006239ED">
        <w:trPr>
          <w:cantSplit/>
          <w:trHeight w:val="346"/>
        </w:trPr>
        <w:tc>
          <w:tcPr>
            <w:tcW w:w="521" w:type="dxa"/>
          </w:tcPr>
          <w:p w14:paraId="32B21F79" w14:textId="5D35D2C1" w:rsidR="00A93975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09" w:type="dxa"/>
          </w:tcPr>
          <w:p w14:paraId="766E2DA2" w14:textId="3AF6428D" w:rsidR="00A93975" w:rsidRPr="00B67BB5" w:rsidRDefault="008E4B4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4-5</w:t>
            </w:r>
          </w:p>
        </w:tc>
        <w:tc>
          <w:tcPr>
            <w:tcW w:w="1593" w:type="dxa"/>
          </w:tcPr>
          <w:p w14:paraId="7BD9A76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Hello</w:t>
            </w:r>
          </w:p>
          <w:p w14:paraId="67F7BE2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6-7)</w:t>
            </w:r>
          </w:p>
        </w:tc>
        <w:tc>
          <w:tcPr>
            <w:tcW w:w="2443" w:type="dxa"/>
          </w:tcPr>
          <w:p w14:paraId="7F43EF6D" w14:textId="77777777" w:rsidR="00FD355B" w:rsidRPr="00B67BB5" w:rsidRDefault="00FD355B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leggyakoribb angol szavak azonosítása</w:t>
            </w:r>
          </w:p>
          <w:p w14:paraId="6C45220E" w14:textId="77777777" w:rsidR="00FD355B" w:rsidRPr="00B67BB5" w:rsidRDefault="00FD355B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idő közlése</w:t>
            </w:r>
          </w:p>
          <w:p w14:paraId="204AC863" w14:textId="3664066C" w:rsidR="00A93975" w:rsidRPr="00B67BB5" w:rsidRDefault="00A93975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6FF62E5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A95BA7E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idő</w:t>
            </w:r>
          </w:p>
          <w:p w14:paraId="2D202108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Tárgyak a tanteremben</w:t>
            </w:r>
          </w:p>
          <w:p w14:paraId="449FFEA8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tárgyak</w:t>
            </w:r>
          </w:p>
          <w:p w14:paraId="735B0EB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07504FA9" w14:textId="29612F53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F0CBD78" w14:textId="730DB2F8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DC2904" w:rsidRPr="00B67BB5" w14:paraId="03D24E9E" w14:textId="77777777" w:rsidTr="006239ED">
        <w:tc>
          <w:tcPr>
            <w:tcW w:w="521" w:type="dxa"/>
          </w:tcPr>
          <w:p w14:paraId="61A0FAB7" w14:textId="74E32454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7BF1EAF" w14:textId="292FC6FD" w:rsidR="00A93975" w:rsidRPr="00B67BB5" w:rsidRDefault="008E4B4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6-7</w:t>
            </w:r>
          </w:p>
        </w:tc>
        <w:tc>
          <w:tcPr>
            <w:tcW w:w="1593" w:type="dxa"/>
          </w:tcPr>
          <w:p w14:paraId="57A3B0AB" w14:textId="77777777" w:rsidR="00A93975" w:rsidRPr="00B67BB5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Hello</w:t>
            </w:r>
          </w:p>
          <w:p w14:paraId="7A092877" w14:textId="7E32797A" w:rsidR="008E4B40" w:rsidRPr="00B67BB5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(</w:t>
            </w:r>
            <w:proofErr w:type="spellStart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8-9)</w:t>
            </w:r>
          </w:p>
        </w:tc>
        <w:tc>
          <w:tcPr>
            <w:tcW w:w="2443" w:type="dxa"/>
          </w:tcPr>
          <w:p w14:paraId="7CD5EB4A" w14:textId="77777777" w:rsidR="00FD355B" w:rsidRPr="00B67BB5" w:rsidRDefault="00FD355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tantermi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tárgyak megnevezése </w:t>
            </w:r>
          </w:p>
          <w:p w14:paraId="4C62580A" w14:textId="1AFFFE16" w:rsidR="00A93975" w:rsidRPr="00B67BB5" w:rsidRDefault="00FD355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Családtagok, országok és nemzetiségek átismétlése</w:t>
            </w:r>
          </w:p>
          <w:p w14:paraId="73D84661" w14:textId="0ABD43AA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4F1E2CC2" w14:textId="77777777" w:rsidR="00D033C1" w:rsidRPr="00B67BB5" w:rsidRDefault="00D033C1" w:rsidP="00D033C1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„be” - létige</w:t>
            </w:r>
          </w:p>
          <w:p w14:paraId="53A7DD9A" w14:textId="77777777" w:rsidR="00D033C1" w:rsidRPr="00B67BB5" w:rsidRDefault="00D033C1" w:rsidP="00D033C1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Where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…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from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?</w:t>
            </w:r>
          </w:p>
          <w:p w14:paraId="69ED2F97" w14:textId="77777777" w:rsidR="00D033C1" w:rsidRPr="00B67BB5" w:rsidRDefault="00D033C1" w:rsidP="00D033C1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Articles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: a/an</w:t>
            </w:r>
          </w:p>
          <w:p w14:paraId="4B479B1B" w14:textId="77777777" w:rsidR="00D033C1" w:rsidRPr="00B67BB5" w:rsidRDefault="00D033C1" w:rsidP="00D033C1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Plurals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regular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s)</w:t>
            </w:r>
          </w:p>
          <w:p w14:paraId="15164031" w14:textId="77777777" w:rsidR="00D033C1" w:rsidRPr="00B67BB5" w:rsidRDefault="00D033C1" w:rsidP="00D033C1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This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/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that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mutató névmások</w:t>
            </w:r>
          </w:p>
          <w:p w14:paraId="6344E4F0" w14:textId="5173CBBB" w:rsidR="00A93975" w:rsidRPr="00B67BB5" w:rsidRDefault="00A9397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FE7A5DD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Országok és nemzetiségek</w:t>
            </w:r>
          </w:p>
          <w:p w14:paraId="04D2F724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család</w:t>
            </w:r>
          </w:p>
          <w:p w14:paraId="1B94E728" w14:textId="0EF3F9C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3A749AD6" w14:textId="7D42C71B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664CB27" w14:textId="21AF5844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6239ED" w:rsidRPr="00B67BB5" w14:paraId="33CB0892" w14:textId="77777777" w:rsidTr="006239ED">
        <w:tc>
          <w:tcPr>
            <w:tcW w:w="521" w:type="dxa"/>
          </w:tcPr>
          <w:p w14:paraId="2E59174E" w14:textId="77777777" w:rsidR="008E4B40" w:rsidRPr="00B67BB5" w:rsidRDefault="008E4B4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ADFC4F5" w14:textId="5498B4E7" w:rsidR="008E4B40" w:rsidRPr="00B67BB5" w:rsidRDefault="008E4B4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</w:t>
            </w:r>
          </w:p>
        </w:tc>
        <w:tc>
          <w:tcPr>
            <w:tcW w:w="1593" w:type="dxa"/>
          </w:tcPr>
          <w:p w14:paraId="7452A87D" w14:textId="77777777" w:rsidR="008E4B40" w:rsidRPr="00B67BB5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Hello</w:t>
            </w:r>
          </w:p>
          <w:p w14:paraId="6593B8A1" w14:textId="4F8C0DC4" w:rsidR="008E4B40" w:rsidRPr="00B67BB5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(</w:t>
            </w:r>
            <w:proofErr w:type="spellStart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10)</w:t>
            </w:r>
          </w:p>
        </w:tc>
        <w:tc>
          <w:tcPr>
            <w:tcW w:w="2443" w:type="dxa"/>
          </w:tcPr>
          <w:p w14:paraId="11399222" w14:textId="77777777" w:rsidR="00FD355B" w:rsidRPr="00B67BB5" w:rsidRDefault="00FD355B" w:rsidP="00FD355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színek megnevezése</w:t>
            </w:r>
            <w:r w:rsidR="008E4B40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Tantermi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nyelvezet megismerése</w:t>
            </w:r>
          </w:p>
          <w:p w14:paraId="6F1ED938" w14:textId="68A7E5B6" w:rsidR="008E4B40" w:rsidRPr="00B67BB5" w:rsidRDefault="008E4B4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0D80264B" w14:textId="7BADB798" w:rsidR="008E4B40" w:rsidRPr="00B67BB5" w:rsidRDefault="00D033C1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Felszólító mód</w:t>
            </w:r>
          </w:p>
        </w:tc>
        <w:tc>
          <w:tcPr>
            <w:tcW w:w="2046" w:type="dxa"/>
          </w:tcPr>
          <w:p w14:paraId="64D50B2F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Színek</w:t>
            </w:r>
          </w:p>
          <w:p w14:paraId="5C1B003C" w14:textId="77777777" w:rsidR="00D033C1" w:rsidRPr="00B67BB5" w:rsidRDefault="00D033C1" w:rsidP="00D033C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Tantermi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nyelvezet</w:t>
            </w:r>
          </w:p>
          <w:p w14:paraId="0849C2EC" w14:textId="3A5187D7" w:rsidR="008E4B40" w:rsidRPr="00B67BB5" w:rsidRDefault="008E4B40" w:rsidP="008E4B4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0C789A4" w14:textId="14520304" w:rsidR="008E4B40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1F80B01" w14:textId="6BA36B8C" w:rsidR="008E4B40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8E4B40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8E4B40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6239ED" w:rsidRPr="00B67BB5" w14:paraId="38072E1E" w14:textId="77777777" w:rsidTr="006239ED">
        <w:tc>
          <w:tcPr>
            <w:tcW w:w="521" w:type="dxa"/>
          </w:tcPr>
          <w:p w14:paraId="6CCDA170" w14:textId="48F5B223" w:rsidR="008E4B40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609" w:type="dxa"/>
          </w:tcPr>
          <w:p w14:paraId="27B743B9" w14:textId="4FF345E6" w:rsidR="008E4B40" w:rsidRPr="00B67BB5" w:rsidRDefault="008E4B4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</w:t>
            </w:r>
          </w:p>
        </w:tc>
        <w:tc>
          <w:tcPr>
            <w:tcW w:w="1593" w:type="dxa"/>
          </w:tcPr>
          <w:p w14:paraId="3CADC854" w14:textId="13874705" w:rsidR="008E4B40" w:rsidRPr="00B67BB5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Project Hello</w:t>
            </w:r>
            <w:r w:rsidR="005F0CB0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– </w:t>
            </w:r>
            <w:proofErr w:type="spellStart"/>
            <w:r w:rsidR="005F0CB0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People</w:t>
            </w:r>
            <w:proofErr w:type="spellEnd"/>
            <w:r w:rsidR="005F0CB0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5F0CB0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from</w:t>
            </w:r>
            <w:proofErr w:type="spellEnd"/>
            <w:r w:rsidR="005F0CB0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5F0CB0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All</w:t>
            </w:r>
            <w:proofErr w:type="spellEnd"/>
            <w:r w:rsidR="005F0CB0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over </w:t>
            </w:r>
            <w:proofErr w:type="spellStart"/>
            <w:r w:rsidR="005F0CB0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the</w:t>
            </w:r>
            <w:proofErr w:type="spellEnd"/>
            <w:r w:rsidR="005F0CB0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World</w:t>
            </w:r>
          </w:p>
        </w:tc>
        <w:tc>
          <w:tcPr>
            <w:tcW w:w="2443" w:type="dxa"/>
          </w:tcPr>
          <w:p w14:paraId="71EB1A3A" w14:textId="2C61D4D9" w:rsidR="008E4B40" w:rsidRPr="00B67BB5" w:rsidRDefault="00D033C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048" w:type="dxa"/>
          </w:tcPr>
          <w:p w14:paraId="635A097F" w14:textId="77777777" w:rsidR="008E4B40" w:rsidRPr="00B67BB5" w:rsidRDefault="008E4B40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02B32AB" w14:textId="77777777" w:rsidR="008E4B40" w:rsidRPr="00B67BB5" w:rsidRDefault="008E4B40" w:rsidP="008E4B4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4438251" w14:textId="746F9102" w:rsidR="008E4B40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0CEB401C" w14:textId="2FDA8C38" w:rsidR="008E4B40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8E4B40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8E4B40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  <w:r w:rsidR="008E4B40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Tanulás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kompetenciái</w:t>
            </w:r>
            <w:r w:rsidR="008E4B40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6239ED" w:rsidRPr="00B67BB5" w14:paraId="69EA6AAA" w14:textId="77777777" w:rsidTr="006239ED">
        <w:tc>
          <w:tcPr>
            <w:tcW w:w="521" w:type="dxa"/>
          </w:tcPr>
          <w:p w14:paraId="2670569B" w14:textId="77777777" w:rsidR="00D90FCB" w:rsidRPr="00B67BB5" w:rsidRDefault="00D90FC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EB736B9" w14:textId="7C4BAB3A" w:rsidR="00D90FCB" w:rsidRPr="00B67BB5" w:rsidRDefault="00D90FC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</w:t>
            </w:r>
          </w:p>
        </w:tc>
        <w:tc>
          <w:tcPr>
            <w:tcW w:w="1593" w:type="dxa"/>
          </w:tcPr>
          <w:p w14:paraId="15BB3CD0" w14:textId="302B80D6" w:rsidR="00D90FCB" w:rsidRPr="00B67BB5" w:rsidRDefault="00D90FCB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Hello</w:t>
            </w:r>
          </w:p>
        </w:tc>
        <w:tc>
          <w:tcPr>
            <w:tcW w:w="2443" w:type="dxa"/>
          </w:tcPr>
          <w:p w14:paraId="4B18B6BA" w14:textId="4B9F251C" w:rsidR="00D90FCB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az elemzés</w:t>
            </w:r>
          </w:p>
        </w:tc>
        <w:tc>
          <w:tcPr>
            <w:tcW w:w="2048" w:type="dxa"/>
          </w:tcPr>
          <w:p w14:paraId="0E26DC22" w14:textId="77777777" w:rsidR="00D90FCB" w:rsidRPr="00B67BB5" w:rsidRDefault="00D90FCB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3D7C0AC" w14:textId="77777777" w:rsidR="00D90FCB" w:rsidRPr="00B67BB5" w:rsidRDefault="00D90FCB" w:rsidP="008E4B4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0707426E" w14:textId="190C625E" w:rsidR="00D90FCB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3C8C356D" w14:textId="2F360EE8" w:rsidR="00D90FCB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90FCB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B67BB5" w14:paraId="597838F6" w14:textId="77777777" w:rsidTr="006239ED">
        <w:tc>
          <w:tcPr>
            <w:tcW w:w="521" w:type="dxa"/>
          </w:tcPr>
          <w:p w14:paraId="361EC6C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5BBE5A1" w14:textId="77777777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24653392" w14:textId="77777777" w:rsidR="00A93975" w:rsidRPr="00B67BB5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1: </w:t>
            </w: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All</w:t>
            </w:r>
            <w:proofErr w:type="spellEnd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about</w:t>
            </w:r>
            <w:proofErr w:type="spellEnd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me</w:t>
            </w:r>
            <w:proofErr w:type="spellEnd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!</w:t>
            </w:r>
          </w:p>
        </w:tc>
      </w:tr>
      <w:tr w:rsidR="00DC2904" w:rsidRPr="00B67BB5" w14:paraId="738FAA4C" w14:textId="77777777" w:rsidTr="006239ED">
        <w:tc>
          <w:tcPr>
            <w:tcW w:w="521" w:type="dxa"/>
          </w:tcPr>
          <w:p w14:paraId="742E15C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7072A8C" w14:textId="404E17E5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11-12</w:t>
            </w:r>
          </w:p>
        </w:tc>
        <w:tc>
          <w:tcPr>
            <w:tcW w:w="1593" w:type="dxa"/>
          </w:tcPr>
          <w:p w14:paraId="58F80504" w14:textId="1A6C212C" w:rsidR="00A93975" w:rsidRPr="00B67BB5" w:rsidRDefault="00B67BB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Borítóoldal, </w:t>
            </w:r>
            <w:proofErr w:type="spellStart"/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1</w:t>
            </w:r>
          </w:p>
          <w:p w14:paraId="3DE54138" w14:textId="77777777" w:rsidR="00A93975" w:rsidRPr="00B67BB5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1A (</w:t>
            </w:r>
            <w:proofErr w:type="spellStart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11-13)</w:t>
            </w:r>
          </w:p>
        </w:tc>
        <w:tc>
          <w:tcPr>
            <w:tcW w:w="2443" w:type="dxa"/>
          </w:tcPr>
          <w:p w14:paraId="1F03E839" w14:textId="27720E5F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17D60FBE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Kedvenc kütyüjük megnevezése és bemutatása</w:t>
            </w:r>
          </w:p>
          <w:p w14:paraId="6F9A50C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4E8281D8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</w:t>
            </w:r>
            <w:proofErr w:type="spellStart"/>
            <w:r w:rsidRPr="00B67BB5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have</w:t>
            </w:r>
            <w:proofErr w:type="spellEnd"/>
            <w:r w:rsidRPr="00B67BB5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 got”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ige</w:t>
            </w:r>
          </w:p>
          <w:p w14:paraId="665F6B3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ACAF33F" w14:textId="77777777" w:rsidR="00B67BB5" w:rsidRPr="00B67BB5" w:rsidRDefault="00B67BB5" w:rsidP="00B67BB5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 w:rsidRPr="00B67BB5">
              <w:rPr>
                <w:rFonts w:eastAsia="Calibri" w:cstheme="minorHAnsi"/>
                <w:sz w:val="20"/>
                <w:szCs w:val="20"/>
                <w:lang w:val="hu-HU"/>
              </w:rPr>
              <w:t>Személyes tárgyak</w:t>
            </w:r>
          </w:p>
          <w:p w14:paraId="4261F4CE" w14:textId="56E2A67B" w:rsidR="00A9397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Calibri" w:cstheme="minorHAnsi"/>
                <w:sz w:val="20"/>
                <w:szCs w:val="20"/>
                <w:lang w:val="hu-HU"/>
              </w:rPr>
              <w:t>Kütyük</w:t>
            </w:r>
          </w:p>
        </w:tc>
        <w:tc>
          <w:tcPr>
            <w:tcW w:w="1556" w:type="dxa"/>
          </w:tcPr>
          <w:p w14:paraId="42F95987" w14:textId="28247966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2EC6FF3" w14:textId="77374AD6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18769ABF" w14:textId="77777777" w:rsidTr="006239ED">
        <w:tc>
          <w:tcPr>
            <w:tcW w:w="521" w:type="dxa"/>
          </w:tcPr>
          <w:p w14:paraId="69850A89" w14:textId="1A4A2243" w:rsidR="00A93975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09" w:type="dxa"/>
          </w:tcPr>
          <w:p w14:paraId="2FF21D63" w14:textId="61EEDEA0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13-14</w:t>
            </w:r>
          </w:p>
        </w:tc>
        <w:tc>
          <w:tcPr>
            <w:tcW w:w="1593" w:type="dxa"/>
          </w:tcPr>
          <w:p w14:paraId="765E1CD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1B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14-15)</w:t>
            </w:r>
          </w:p>
        </w:tc>
        <w:tc>
          <w:tcPr>
            <w:tcW w:w="2443" w:type="dxa"/>
          </w:tcPr>
          <w:p w14:paraId="6CF9ABB7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állatok és testrészeik bemutatása</w:t>
            </w:r>
          </w:p>
          <w:p w14:paraId="10D8F37A" w14:textId="413D8E15" w:rsidR="00A9397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Olvasás és beszélgetés az állatokról </w:t>
            </w:r>
          </w:p>
        </w:tc>
        <w:tc>
          <w:tcPr>
            <w:tcW w:w="2048" w:type="dxa"/>
          </w:tcPr>
          <w:p w14:paraId="42F6D24D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These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/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Those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mutató névmások többes száma</w:t>
            </w:r>
          </w:p>
          <w:p w14:paraId="11EE9D55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Plurals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A többes számú főnevek</w:t>
            </w:r>
          </w:p>
          <w:p w14:paraId="149EA7E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73D64E0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Házi kedvencek</w:t>
            </w:r>
          </w:p>
          <w:p w14:paraId="610820C8" w14:textId="5953A5BD" w:rsidR="00A9397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Testrészek</w:t>
            </w:r>
          </w:p>
        </w:tc>
        <w:tc>
          <w:tcPr>
            <w:tcW w:w="1556" w:type="dxa"/>
          </w:tcPr>
          <w:p w14:paraId="0FDE8BC0" w14:textId="582F7799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7A3F839" w14:textId="57AAADC2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1CF04B82" w14:textId="77777777" w:rsidTr="006239ED">
        <w:tc>
          <w:tcPr>
            <w:tcW w:w="521" w:type="dxa"/>
          </w:tcPr>
          <w:p w14:paraId="191B446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61C64BC" w14:textId="652BB94F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15-16</w:t>
            </w:r>
          </w:p>
        </w:tc>
        <w:tc>
          <w:tcPr>
            <w:tcW w:w="1593" w:type="dxa"/>
          </w:tcPr>
          <w:p w14:paraId="4A514C0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1C (page16-17)</w:t>
            </w:r>
          </w:p>
        </w:tc>
        <w:tc>
          <w:tcPr>
            <w:tcW w:w="2443" w:type="dxa"/>
          </w:tcPr>
          <w:p w14:paraId="0807BB6C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ruhaneműkről és a kiegészítőkről</w:t>
            </w:r>
          </w:p>
          <w:p w14:paraId="2BADDC94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szövegértés gyakorlása</w:t>
            </w:r>
          </w:p>
          <w:p w14:paraId="5AFD702A" w14:textId="47F3D209" w:rsidR="00A9397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nyelvtani szerkezetek, funkciók és szókincs gyakorlása egy kitalálós játékon keresztül</w:t>
            </w:r>
          </w:p>
        </w:tc>
        <w:tc>
          <w:tcPr>
            <w:tcW w:w="2048" w:type="dxa"/>
          </w:tcPr>
          <w:p w14:paraId="5A060627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Possessive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adjectives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Birtokos névmások</w:t>
            </w:r>
          </w:p>
          <w:p w14:paraId="3426F058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Possessive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Case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- Birtokos eset</w:t>
            </w:r>
          </w:p>
          <w:p w14:paraId="54DF2234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Whose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? – Kié?</w:t>
            </w:r>
          </w:p>
          <w:p w14:paraId="5BF328A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9FE8083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Ruhaneműk</w:t>
            </w:r>
          </w:p>
          <w:p w14:paraId="7E343A71" w14:textId="5394D6DD" w:rsidR="00A9397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Kiegészítők</w:t>
            </w:r>
          </w:p>
        </w:tc>
        <w:tc>
          <w:tcPr>
            <w:tcW w:w="1556" w:type="dxa"/>
          </w:tcPr>
          <w:p w14:paraId="34B2F664" w14:textId="59DF42B9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0A31F30" w14:textId="4E496F6A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24FB5601" w14:textId="77777777" w:rsidTr="006239ED">
        <w:tc>
          <w:tcPr>
            <w:tcW w:w="521" w:type="dxa"/>
          </w:tcPr>
          <w:p w14:paraId="498D7040" w14:textId="1260A0DB" w:rsidR="00A93975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09" w:type="dxa"/>
          </w:tcPr>
          <w:p w14:paraId="52181FAA" w14:textId="37CE03E1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17-18</w:t>
            </w:r>
          </w:p>
        </w:tc>
        <w:tc>
          <w:tcPr>
            <w:tcW w:w="1593" w:type="dxa"/>
          </w:tcPr>
          <w:p w14:paraId="0283A37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1D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18-19)</w:t>
            </w:r>
          </w:p>
        </w:tc>
        <w:tc>
          <w:tcPr>
            <w:tcW w:w="2443" w:type="dxa"/>
          </w:tcPr>
          <w:p w14:paraId="2044496F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tehetségről és a képességekről. A szókincs, a nyelvtani szerkezetek és funkciók bemutatása egy párbeszéd segítségével</w:t>
            </w:r>
          </w:p>
          <w:p w14:paraId="0F23A703" w14:textId="76C1F792" w:rsidR="00A9397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diákok előadási készségének a fejlesztése</w:t>
            </w:r>
          </w:p>
        </w:tc>
        <w:tc>
          <w:tcPr>
            <w:tcW w:w="2048" w:type="dxa"/>
          </w:tcPr>
          <w:p w14:paraId="65CAE532" w14:textId="36CF8600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can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segédige</w:t>
            </w:r>
          </w:p>
        </w:tc>
        <w:tc>
          <w:tcPr>
            <w:tcW w:w="2046" w:type="dxa"/>
          </w:tcPr>
          <w:p w14:paraId="33C7AE78" w14:textId="3F502095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Tehetségek és képességek</w:t>
            </w:r>
          </w:p>
        </w:tc>
        <w:tc>
          <w:tcPr>
            <w:tcW w:w="1556" w:type="dxa"/>
          </w:tcPr>
          <w:p w14:paraId="0E7CFC60" w14:textId="20103DA1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BEAACFD" w14:textId="39B427FE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2066CAC8" w14:textId="77777777" w:rsidTr="006239ED">
        <w:tc>
          <w:tcPr>
            <w:tcW w:w="521" w:type="dxa"/>
          </w:tcPr>
          <w:p w14:paraId="591F3403" w14:textId="2007AFD4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D1B3427" w14:textId="5EF5FE25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19-20</w:t>
            </w:r>
          </w:p>
        </w:tc>
        <w:tc>
          <w:tcPr>
            <w:tcW w:w="1593" w:type="dxa"/>
          </w:tcPr>
          <w:p w14:paraId="37AC869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1E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20-21)</w:t>
            </w:r>
          </w:p>
        </w:tc>
        <w:tc>
          <w:tcPr>
            <w:tcW w:w="2443" w:type="dxa"/>
          </w:tcPr>
          <w:p w14:paraId="0E8C6EFE" w14:textId="77777777" w:rsidR="00B67BB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külső megjelenéshez kapcsolódó szókincs bemutatása és gyakorlása. Lehetőséget adni a tanulóknak a részletes hallott szöveg értés gyakorlására</w:t>
            </w:r>
          </w:p>
          <w:p w14:paraId="2FEA98F8" w14:textId="3C8ACB48" w:rsidR="00A93975" w:rsidRPr="00B67BB5" w:rsidRDefault="00B67BB5" w:rsidP="00B67B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legjobb barát bemutatása</w:t>
            </w:r>
          </w:p>
        </w:tc>
        <w:tc>
          <w:tcPr>
            <w:tcW w:w="2048" w:type="dxa"/>
          </w:tcPr>
          <w:p w14:paraId="55FB2FF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06B2631" w14:textId="78015114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Külső megjelenés</w:t>
            </w:r>
          </w:p>
        </w:tc>
        <w:tc>
          <w:tcPr>
            <w:tcW w:w="1556" w:type="dxa"/>
          </w:tcPr>
          <w:p w14:paraId="49A4E005" w14:textId="1E5C627F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532FED3" w14:textId="74AEFE03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6239ED" w:rsidRPr="00B67BB5" w14:paraId="1052941E" w14:textId="77777777" w:rsidTr="006239ED">
        <w:tc>
          <w:tcPr>
            <w:tcW w:w="521" w:type="dxa"/>
          </w:tcPr>
          <w:p w14:paraId="2C54C6A4" w14:textId="61F10951" w:rsidR="005F0CB0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609" w:type="dxa"/>
          </w:tcPr>
          <w:p w14:paraId="4B55508D" w14:textId="5A323208" w:rsidR="005F0CB0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21</w:t>
            </w:r>
          </w:p>
        </w:tc>
        <w:tc>
          <w:tcPr>
            <w:tcW w:w="1593" w:type="dxa"/>
          </w:tcPr>
          <w:p w14:paraId="7B0E9BBD" w14:textId="277CEA72" w:rsidR="005F0CB0" w:rsidRPr="00B67BB5" w:rsidRDefault="005F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CLIL 1 – </w:t>
            </w:r>
          </w:p>
          <w:p w14:paraId="23001C4C" w14:textId="05966F8C" w:rsidR="005F0CB0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Animal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groups</w:t>
            </w:r>
            <w:proofErr w:type="spellEnd"/>
          </w:p>
        </w:tc>
        <w:tc>
          <w:tcPr>
            <w:tcW w:w="2443" w:type="dxa"/>
          </w:tcPr>
          <w:p w14:paraId="5E622845" w14:textId="2C5A5A7E" w:rsidR="005F0CB0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természettudomány tanítása angol nyelven</w:t>
            </w:r>
          </w:p>
          <w:p w14:paraId="6691FCE4" w14:textId="39CFD2B3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állatcsoportok megismertetése</w:t>
            </w:r>
          </w:p>
          <w:p w14:paraId="564A58BD" w14:textId="0A2D2825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készítsenek egy posztert a kedvenc állatukról</w:t>
            </w:r>
          </w:p>
        </w:tc>
        <w:tc>
          <w:tcPr>
            <w:tcW w:w="2048" w:type="dxa"/>
          </w:tcPr>
          <w:p w14:paraId="7D3B2F49" w14:textId="77777777" w:rsidR="005F0CB0" w:rsidRPr="00B67BB5" w:rsidRDefault="005F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292018C" w14:textId="1822239A" w:rsidR="005F0CB0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Animal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groups</w:t>
            </w:r>
            <w:proofErr w:type="spellEnd"/>
          </w:p>
        </w:tc>
        <w:tc>
          <w:tcPr>
            <w:tcW w:w="1556" w:type="dxa"/>
          </w:tcPr>
          <w:p w14:paraId="165245C8" w14:textId="561F04E2" w:rsidR="005F0CB0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D4BCF0A" w14:textId="3F2641ED" w:rsidR="005F0CB0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E87F1A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E87F1A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081CED99" w14:textId="77777777" w:rsidTr="006239ED">
        <w:tc>
          <w:tcPr>
            <w:tcW w:w="521" w:type="dxa"/>
          </w:tcPr>
          <w:p w14:paraId="227E243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C40F9DF" w14:textId="25165193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22</w:t>
            </w:r>
          </w:p>
        </w:tc>
        <w:tc>
          <w:tcPr>
            <w:tcW w:w="1593" w:type="dxa"/>
          </w:tcPr>
          <w:p w14:paraId="43BEC55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Round-up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  <w:p w14:paraId="50D6047E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55CD0A94" w14:textId="77777777" w:rsidR="00CC3FD9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08A47E16" w14:textId="6036A6F9" w:rsidR="00CC3FD9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443" w:type="dxa"/>
          </w:tcPr>
          <w:p w14:paraId="2985B450" w14:textId="3B64566A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9631BE3" w14:textId="22ECBAAB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hogy kövessék a fejlődésüket</w:t>
            </w:r>
          </w:p>
        </w:tc>
        <w:tc>
          <w:tcPr>
            <w:tcW w:w="2048" w:type="dxa"/>
          </w:tcPr>
          <w:p w14:paraId="3A31772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6B4188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61D262B" w14:textId="6E9E004F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74E0B85" w14:textId="79C2456E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DC2904" w:rsidRPr="00B67BB5" w14:paraId="5BD7CF71" w14:textId="77777777" w:rsidTr="006239ED">
        <w:tc>
          <w:tcPr>
            <w:tcW w:w="521" w:type="dxa"/>
          </w:tcPr>
          <w:p w14:paraId="58D3B8DC" w14:textId="3C9A99FA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D67A531" w14:textId="26644CC8" w:rsidR="00A93975" w:rsidRPr="00B67BB5" w:rsidRDefault="008E4B4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0723D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1593" w:type="dxa"/>
          </w:tcPr>
          <w:p w14:paraId="1C39176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  <w:p w14:paraId="554392A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World: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This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is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Us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!</w:t>
            </w:r>
          </w:p>
        </w:tc>
        <w:tc>
          <w:tcPr>
            <w:tcW w:w="2443" w:type="dxa"/>
          </w:tcPr>
          <w:p w14:paraId="1C5DC80B" w14:textId="13C0559D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4D00A63" w14:textId="19E0F73B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információk nyújtása a népviseletekről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048" w:type="dxa"/>
          </w:tcPr>
          <w:p w14:paraId="4C2B613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73E42DE" w14:textId="0AC9B1D6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56" w:type="dxa"/>
          </w:tcPr>
          <w:p w14:paraId="6A981317" w14:textId="2232773D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7214E64" w14:textId="7871BF11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03C947E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42EFDA6E" w14:textId="77777777" w:rsidTr="006239ED">
        <w:tc>
          <w:tcPr>
            <w:tcW w:w="521" w:type="dxa"/>
          </w:tcPr>
          <w:p w14:paraId="013E052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3599B77" w14:textId="73B6073B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24</w:t>
            </w:r>
          </w:p>
        </w:tc>
        <w:tc>
          <w:tcPr>
            <w:tcW w:w="1593" w:type="dxa"/>
          </w:tcPr>
          <w:p w14:paraId="5FADF15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43" w:type="dxa"/>
          </w:tcPr>
          <w:p w14:paraId="2F102BA9" w14:textId="4B980EAD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1A67CDC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B4F48C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4BA6E3B0" w14:textId="2BA421CE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5C79AD0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1BB89AEE" w14:textId="77777777" w:rsidTr="006239ED">
        <w:tc>
          <w:tcPr>
            <w:tcW w:w="521" w:type="dxa"/>
          </w:tcPr>
          <w:p w14:paraId="2832C42B" w14:textId="5045FCDD" w:rsidR="00E87F1A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609" w:type="dxa"/>
          </w:tcPr>
          <w:p w14:paraId="3E9C78DE" w14:textId="26D57060" w:rsidR="00E87F1A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25</w:t>
            </w:r>
          </w:p>
        </w:tc>
        <w:tc>
          <w:tcPr>
            <w:tcW w:w="1593" w:type="dxa"/>
          </w:tcPr>
          <w:p w14:paraId="13D5AEEC" w14:textId="437A8436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443" w:type="dxa"/>
          </w:tcPr>
          <w:p w14:paraId="07A45826" w14:textId="78F3FC92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46D65710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7D6CF90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6E59D7A" w14:textId="34048F87" w:rsidR="00E87F1A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Kijavított tesztek</w:t>
            </w:r>
          </w:p>
        </w:tc>
        <w:tc>
          <w:tcPr>
            <w:tcW w:w="3214" w:type="dxa"/>
          </w:tcPr>
          <w:p w14:paraId="61D74D2D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6F0291AA" w14:textId="77777777" w:rsidTr="006239ED">
        <w:tc>
          <w:tcPr>
            <w:tcW w:w="521" w:type="dxa"/>
          </w:tcPr>
          <w:p w14:paraId="65CA6604" w14:textId="77777777" w:rsidR="00AE6A16" w:rsidRPr="00B67BB5" w:rsidRDefault="00AE6A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0B89AEB" w14:textId="1B5D5227" w:rsidR="00AE6A16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26</w:t>
            </w:r>
          </w:p>
        </w:tc>
        <w:tc>
          <w:tcPr>
            <w:tcW w:w="1593" w:type="dxa"/>
          </w:tcPr>
          <w:p w14:paraId="2CF3CA83" w14:textId="4430A839" w:rsidR="00AE6A16" w:rsidRPr="00B67BB5" w:rsidRDefault="00AE6A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1 – </w:t>
            </w:r>
          </w:p>
          <w:p w14:paraId="651BFFB0" w14:textId="0ED5EB1B" w:rsidR="00AE6A16" w:rsidRPr="00B67BB5" w:rsidRDefault="00AE6A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profile</w:t>
            </w:r>
            <w:proofErr w:type="spellEnd"/>
          </w:p>
        </w:tc>
        <w:tc>
          <w:tcPr>
            <w:tcW w:w="2443" w:type="dxa"/>
          </w:tcPr>
          <w:p w14:paraId="7E2CE65D" w14:textId="746AB7D8" w:rsidR="00AE6A16" w:rsidRPr="00B67BB5" w:rsidRDefault="00D033C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modulban tanult nyelvi elemek gyakorlása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életszerű, a tanulók életéhez kapcsolódó helyzetekben</w:t>
            </w:r>
          </w:p>
        </w:tc>
        <w:tc>
          <w:tcPr>
            <w:tcW w:w="2048" w:type="dxa"/>
          </w:tcPr>
          <w:p w14:paraId="1B8E7F6A" w14:textId="77777777" w:rsidR="00AE6A16" w:rsidRPr="00B67BB5" w:rsidRDefault="00AE6A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4BAC246" w14:textId="77777777" w:rsidR="00AE6A16" w:rsidRPr="00B67BB5" w:rsidRDefault="00AE6A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4BBBDD2F" w14:textId="60017C12" w:rsidR="00AE6A16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0121212E" w14:textId="4B3CE996" w:rsidR="00AE6A16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Kommunikációs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6239ED" w:rsidRPr="00B67BB5" w14:paraId="0B1D07EE" w14:textId="77777777" w:rsidTr="006239ED">
        <w:tc>
          <w:tcPr>
            <w:tcW w:w="521" w:type="dxa"/>
          </w:tcPr>
          <w:p w14:paraId="384CF029" w14:textId="77777777" w:rsidR="00D90FCB" w:rsidRPr="00B67BB5" w:rsidRDefault="00D90FC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AA61807" w14:textId="44362B60" w:rsidR="00D90FCB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27</w:t>
            </w:r>
          </w:p>
        </w:tc>
        <w:tc>
          <w:tcPr>
            <w:tcW w:w="1593" w:type="dxa"/>
          </w:tcPr>
          <w:p w14:paraId="50F4BB27" w14:textId="74C8A9F4" w:rsidR="00D90FCB" w:rsidRPr="00B67BB5" w:rsidRDefault="00D90FC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</w:tc>
        <w:tc>
          <w:tcPr>
            <w:tcW w:w="2443" w:type="dxa"/>
          </w:tcPr>
          <w:p w14:paraId="57BCB5B0" w14:textId="6872AF73" w:rsidR="00D90FCB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következtetés</w:t>
            </w:r>
          </w:p>
        </w:tc>
        <w:tc>
          <w:tcPr>
            <w:tcW w:w="2048" w:type="dxa"/>
          </w:tcPr>
          <w:p w14:paraId="7D92F7B3" w14:textId="77777777" w:rsidR="00D90FCB" w:rsidRPr="00B67BB5" w:rsidRDefault="00D90FC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A359B45" w14:textId="77777777" w:rsidR="00D90FCB" w:rsidRPr="00B67BB5" w:rsidRDefault="00D90FC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459268AD" w14:textId="5F04720A" w:rsidR="00D90FCB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1CC6A10C" w14:textId="1A38C148" w:rsidR="00D90FCB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90FCB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B67BB5" w14:paraId="621FAFE9" w14:textId="77777777" w:rsidTr="006239ED">
        <w:tc>
          <w:tcPr>
            <w:tcW w:w="521" w:type="dxa"/>
          </w:tcPr>
          <w:p w14:paraId="069B959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9C67D5A" w14:textId="77777777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6EC3A1B6" w14:textId="77777777" w:rsidR="00A93975" w:rsidRPr="00B67BB5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2: </w:t>
            </w: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Everyday</w:t>
            </w:r>
            <w:proofErr w:type="spellEnd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Life</w:t>
            </w:r>
          </w:p>
        </w:tc>
      </w:tr>
      <w:tr w:rsidR="00DC2904" w:rsidRPr="00B67BB5" w14:paraId="730B5F3A" w14:textId="77777777" w:rsidTr="006239ED">
        <w:tc>
          <w:tcPr>
            <w:tcW w:w="521" w:type="dxa"/>
          </w:tcPr>
          <w:p w14:paraId="74AC73F4" w14:textId="04CFC313" w:rsidR="00A93975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09" w:type="dxa"/>
          </w:tcPr>
          <w:p w14:paraId="16E95094" w14:textId="22A37596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8-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</w:p>
        </w:tc>
        <w:tc>
          <w:tcPr>
            <w:tcW w:w="1593" w:type="dxa"/>
          </w:tcPr>
          <w:p w14:paraId="0FC4F7D7" w14:textId="38A2E14C" w:rsidR="00A93975" w:rsidRPr="00B67BB5" w:rsidRDefault="00B67BB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Borítóoldal, </w:t>
            </w:r>
            <w:proofErr w:type="spellStart"/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2</w:t>
            </w:r>
          </w:p>
          <w:p w14:paraId="12649DD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2A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24-25)</w:t>
            </w:r>
          </w:p>
        </w:tc>
        <w:tc>
          <w:tcPr>
            <w:tcW w:w="2443" w:type="dxa"/>
          </w:tcPr>
          <w:p w14:paraId="390722EF" w14:textId="12CCF759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61D3F3A7" w14:textId="49AE396A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különböző munkákról és a napirendről</w:t>
            </w:r>
          </w:p>
        </w:tc>
        <w:tc>
          <w:tcPr>
            <w:tcW w:w="2048" w:type="dxa"/>
          </w:tcPr>
          <w:p w14:paraId="1465CED1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proofErr w:type="gramStart"/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 -</w:t>
            </w:r>
            <w:proofErr w:type="gramEnd"/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Egyszerű jelen idő (állítások)</w:t>
            </w:r>
          </w:p>
          <w:p w14:paraId="20BBDDF4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Prepositions</w:t>
            </w:r>
            <w:proofErr w:type="spellEnd"/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of </w:t>
            </w:r>
            <w:proofErr w:type="spellStart"/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time</w:t>
            </w:r>
            <w:proofErr w:type="spellEnd"/>
          </w:p>
          <w:p w14:paraId="623E8BB1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Időhatározói elöljárószók</w:t>
            </w:r>
          </w:p>
          <w:p w14:paraId="466904E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8F00491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Munkahelyek</w:t>
            </w:r>
          </w:p>
          <w:p w14:paraId="44EFCAA0" w14:textId="0AEC0D8A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Napirend</w:t>
            </w:r>
          </w:p>
        </w:tc>
        <w:tc>
          <w:tcPr>
            <w:tcW w:w="1556" w:type="dxa"/>
          </w:tcPr>
          <w:p w14:paraId="3E3D39C9" w14:textId="15282100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4DDEAFCE" w14:textId="6E4A67DD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57433025" w14:textId="77777777" w:rsidTr="006239ED">
        <w:tc>
          <w:tcPr>
            <w:tcW w:w="521" w:type="dxa"/>
          </w:tcPr>
          <w:p w14:paraId="16513BC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56EA63E" w14:textId="281E6713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0-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593" w:type="dxa"/>
          </w:tcPr>
          <w:p w14:paraId="40EC82C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2B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26-27)</w:t>
            </w:r>
          </w:p>
        </w:tc>
        <w:tc>
          <w:tcPr>
            <w:tcW w:w="2443" w:type="dxa"/>
          </w:tcPr>
          <w:p w14:paraId="5218AFCF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tantárgyakról</w:t>
            </w:r>
          </w:p>
          <w:p w14:paraId="181D727E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 nyilvánítás az iskolai tárgyakról</w:t>
            </w:r>
          </w:p>
          <w:p w14:paraId="4513BBD3" w14:textId="3CBDFA87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Szokásos ismétlődő cselekvés megbeszélése</w:t>
            </w:r>
          </w:p>
        </w:tc>
        <w:tc>
          <w:tcPr>
            <w:tcW w:w="2048" w:type="dxa"/>
          </w:tcPr>
          <w:p w14:paraId="21195570" w14:textId="1C49BF7F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proofErr w:type="gramStart"/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 -</w:t>
            </w:r>
            <w:proofErr w:type="gramEnd"/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Egyszerű jelen idő (tagadás és kérdés)</w:t>
            </w:r>
          </w:p>
        </w:tc>
        <w:tc>
          <w:tcPr>
            <w:tcW w:w="2046" w:type="dxa"/>
          </w:tcPr>
          <w:p w14:paraId="63EF5D9C" w14:textId="03CD4107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Tantárgyak</w:t>
            </w:r>
          </w:p>
          <w:p w14:paraId="70E7252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E893031" w14:textId="2FAE0D27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00ABEB7" w14:textId="3D75C74D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7B0F3C4B" w14:textId="77777777" w:rsidTr="006239ED">
        <w:tc>
          <w:tcPr>
            <w:tcW w:w="521" w:type="dxa"/>
          </w:tcPr>
          <w:p w14:paraId="479AE816" w14:textId="669D4687" w:rsidR="00A93975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</w:p>
        </w:tc>
        <w:tc>
          <w:tcPr>
            <w:tcW w:w="609" w:type="dxa"/>
          </w:tcPr>
          <w:p w14:paraId="1CC67C5F" w14:textId="67EBBCF4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2-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1593" w:type="dxa"/>
          </w:tcPr>
          <w:p w14:paraId="059DFCF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2C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28-29)</w:t>
            </w:r>
          </w:p>
        </w:tc>
        <w:tc>
          <w:tcPr>
            <w:tcW w:w="2443" w:type="dxa"/>
          </w:tcPr>
          <w:p w14:paraId="19AF464F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interjún keresztül</w:t>
            </w:r>
          </w:p>
          <w:p w14:paraId="6E3F9018" w14:textId="7429006A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és olvasás a szabadidős tevékenységekről</w:t>
            </w:r>
          </w:p>
        </w:tc>
        <w:tc>
          <w:tcPr>
            <w:tcW w:w="2048" w:type="dxa"/>
          </w:tcPr>
          <w:p w14:paraId="4824A9BD" w14:textId="77777777" w:rsidR="001B5C17" w:rsidRPr="001B5C17" w:rsidRDefault="001B5C17" w:rsidP="001B5C17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 w:rsidRPr="001B5C17">
              <w:rPr>
                <w:rFonts w:eastAsia="Calibri" w:cstheme="minorHAnsi"/>
                <w:sz w:val="20"/>
                <w:szCs w:val="20"/>
                <w:lang w:val="hu-HU"/>
              </w:rPr>
              <w:t>Kérdőszavas kérdések egyszerű jelen időben</w:t>
            </w:r>
          </w:p>
          <w:p w14:paraId="52FCC31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97E30B9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Szabadidős tevékenységek</w:t>
            </w:r>
          </w:p>
          <w:p w14:paraId="49C35FDA" w14:textId="191FEC45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Sportok</w:t>
            </w:r>
          </w:p>
        </w:tc>
        <w:tc>
          <w:tcPr>
            <w:tcW w:w="1556" w:type="dxa"/>
          </w:tcPr>
          <w:p w14:paraId="6741045C" w14:textId="59B5DB33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44513947" w14:textId="3D07B6CD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321174ED" w14:textId="77777777" w:rsidTr="006239ED">
        <w:tc>
          <w:tcPr>
            <w:tcW w:w="521" w:type="dxa"/>
          </w:tcPr>
          <w:p w14:paraId="128911D8" w14:textId="3AA7976A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F7E440A" w14:textId="3C6843AC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4-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1593" w:type="dxa"/>
          </w:tcPr>
          <w:p w14:paraId="1A0512C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2D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30-31)</w:t>
            </w:r>
          </w:p>
        </w:tc>
        <w:tc>
          <w:tcPr>
            <w:tcW w:w="2443" w:type="dxa"/>
          </w:tcPr>
          <w:p w14:paraId="5C915E61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házimunkával kapcsolatos szókincs bemutatása</w:t>
            </w:r>
          </w:p>
          <w:p w14:paraId="7E8CD41C" w14:textId="4FDEA22D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házimunkákról és azok elvégzésének gyakoriságáról</w:t>
            </w:r>
          </w:p>
        </w:tc>
        <w:tc>
          <w:tcPr>
            <w:tcW w:w="2048" w:type="dxa"/>
          </w:tcPr>
          <w:p w14:paraId="7BB2455B" w14:textId="0148B721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Gyakoriságot kifejező határozószók</w:t>
            </w:r>
          </w:p>
        </w:tc>
        <w:tc>
          <w:tcPr>
            <w:tcW w:w="2046" w:type="dxa"/>
          </w:tcPr>
          <w:p w14:paraId="1F8BB854" w14:textId="1196800A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Gyakoriságot kifejező határozószók Házimunka</w:t>
            </w:r>
          </w:p>
        </w:tc>
        <w:tc>
          <w:tcPr>
            <w:tcW w:w="1556" w:type="dxa"/>
          </w:tcPr>
          <w:p w14:paraId="4E2B3DCA" w14:textId="14A73617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BEE5A77" w14:textId="2E2FC72F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25CF008D" w14:textId="77777777" w:rsidTr="006239ED">
        <w:tc>
          <w:tcPr>
            <w:tcW w:w="521" w:type="dxa"/>
          </w:tcPr>
          <w:p w14:paraId="62BF7EF0" w14:textId="26F6805D" w:rsidR="00A93975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10</w:t>
            </w:r>
          </w:p>
        </w:tc>
        <w:tc>
          <w:tcPr>
            <w:tcW w:w="609" w:type="dxa"/>
          </w:tcPr>
          <w:p w14:paraId="6775AB08" w14:textId="7B0DD4C1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6-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1593" w:type="dxa"/>
          </w:tcPr>
          <w:p w14:paraId="282F36B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2E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32-33)</w:t>
            </w:r>
          </w:p>
        </w:tc>
        <w:tc>
          <w:tcPr>
            <w:tcW w:w="2443" w:type="dxa"/>
          </w:tcPr>
          <w:p w14:paraId="5498F9B2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sporthoz és hobbihoz kapcsolódó szókincs bemutatása és gyakorlása </w:t>
            </w:r>
          </w:p>
          <w:p w14:paraId="5D390BEF" w14:textId="0BAFF3A4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Javaslatok megfogalmazásához és azokra való reagáláshoz szükséges kifejezések bemutatása és gyakorlása Beszélgetés és fogalmazás írása a kedvenc napunkról</w:t>
            </w:r>
          </w:p>
        </w:tc>
        <w:tc>
          <w:tcPr>
            <w:tcW w:w="2048" w:type="dxa"/>
          </w:tcPr>
          <w:p w14:paraId="708BB2A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A51A0E9" w14:textId="47493ED5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Hobbik</w:t>
            </w:r>
          </w:p>
        </w:tc>
        <w:tc>
          <w:tcPr>
            <w:tcW w:w="1556" w:type="dxa"/>
          </w:tcPr>
          <w:p w14:paraId="6896E861" w14:textId="4A19EF44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005DB3FF" w14:textId="52F68C2A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innovációs és vállalkozói kompetenciák</w:t>
            </w:r>
          </w:p>
        </w:tc>
      </w:tr>
      <w:tr w:rsidR="00DC2904" w:rsidRPr="00B67BB5" w14:paraId="455838FF" w14:textId="77777777" w:rsidTr="006239ED">
        <w:tc>
          <w:tcPr>
            <w:tcW w:w="521" w:type="dxa"/>
          </w:tcPr>
          <w:p w14:paraId="1154DC92" w14:textId="59A73192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F9E8981" w14:textId="2E8AC9E7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1593" w:type="dxa"/>
          </w:tcPr>
          <w:p w14:paraId="000E0A1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</w:t>
            </w:r>
          </w:p>
          <w:p w14:paraId="6BAF329F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37F10E7D" w14:textId="77777777" w:rsidR="001B5C17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35A68B8B" w14:textId="0A2E84E7" w:rsidR="001B5C17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443" w:type="dxa"/>
          </w:tcPr>
          <w:p w14:paraId="51443641" w14:textId="193368F0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40E22C29" w14:textId="5548CE79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</w:t>
            </w:r>
            <w:r w:rsid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tőséget adni a tanulóknak, hogy kövessék a fejlődésüket</w:t>
            </w:r>
          </w:p>
        </w:tc>
        <w:tc>
          <w:tcPr>
            <w:tcW w:w="2048" w:type="dxa"/>
          </w:tcPr>
          <w:p w14:paraId="3FC504D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457DE8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3A000DB9" w14:textId="02E2EE23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F1B4CA6" w14:textId="085C9214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DC2904" w:rsidRPr="00B67BB5" w14:paraId="5BC6C215" w14:textId="77777777" w:rsidTr="006239ED">
        <w:tc>
          <w:tcPr>
            <w:tcW w:w="521" w:type="dxa"/>
          </w:tcPr>
          <w:p w14:paraId="648F6D6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6D659974" w14:textId="4A9D7B3C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39</w:t>
            </w:r>
          </w:p>
        </w:tc>
        <w:tc>
          <w:tcPr>
            <w:tcW w:w="1593" w:type="dxa"/>
          </w:tcPr>
          <w:p w14:paraId="6DBCF37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time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Reading and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writing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</w:tc>
        <w:tc>
          <w:tcPr>
            <w:tcW w:w="2443" w:type="dxa"/>
          </w:tcPr>
          <w:p w14:paraId="04D44372" w14:textId="26CF766E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További gyakorlási lehetőség biztosítása az integrált készségfejlesztéshez</w:t>
            </w:r>
          </w:p>
        </w:tc>
        <w:tc>
          <w:tcPr>
            <w:tcW w:w="2048" w:type="dxa"/>
          </w:tcPr>
          <w:p w14:paraId="5E2C169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C6BCF8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2F05A073" w14:textId="7B25A8F0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05E921EA" w14:textId="3EC20EE9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3BB47013" w14:textId="77777777" w:rsidTr="006239ED">
        <w:tc>
          <w:tcPr>
            <w:tcW w:w="521" w:type="dxa"/>
          </w:tcPr>
          <w:p w14:paraId="731082A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B72525B" w14:textId="1E10CD0C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40</w:t>
            </w:r>
          </w:p>
        </w:tc>
        <w:tc>
          <w:tcPr>
            <w:tcW w:w="1593" w:type="dxa"/>
          </w:tcPr>
          <w:p w14:paraId="4BCE64B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 – Real World: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Two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Great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Jobs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with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Animals</w:t>
            </w:r>
            <w:proofErr w:type="spellEnd"/>
          </w:p>
        </w:tc>
        <w:tc>
          <w:tcPr>
            <w:tcW w:w="2443" w:type="dxa"/>
          </w:tcPr>
          <w:p w14:paraId="47FAC3C1" w14:textId="45F9679F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7A34A5F1" w14:textId="22131679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1B5C17"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álatokkal kapcsolatos munkahelyekről</w:t>
            </w:r>
          </w:p>
        </w:tc>
        <w:tc>
          <w:tcPr>
            <w:tcW w:w="2048" w:type="dxa"/>
          </w:tcPr>
          <w:p w14:paraId="50CEFEC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0118F7C" w14:textId="1120C32E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56" w:type="dxa"/>
          </w:tcPr>
          <w:p w14:paraId="2CBA4471" w14:textId="1345B264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00E065F7" w14:textId="46B7CC68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046D6B86" w14:textId="77777777" w:rsidTr="006239ED">
        <w:tc>
          <w:tcPr>
            <w:tcW w:w="521" w:type="dxa"/>
          </w:tcPr>
          <w:p w14:paraId="143C5D5A" w14:textId="632314E9" w:rsidR="00A93975" w:rsidRPr="00B67BB5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11</w:t>
            </w:r>
          </w:p>
        </w:tc>
        <w:tc>
          <w:tcPr>
            <w:tcW w:w="609" w:type="dxa"/>
          </w:tcPr>
          <w:p w14:paraId="6AD5F978" w14:textId="049ECDCB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41</w:t>
            </w:r>
          </w:p>
        </w:tc>
        <w:tc>
          <w:tcPr>
            <w:tcW w:w="1593" w:type="dxa"/>
          </w:tcPr>
          <w:p w14:paraId="2DD05E2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43" w:type="dxa"/>
          </w:tcPr>
          <w:p w14:paraId="2DB85422" w14:textId="49AD4E59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13807A0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2D5A0E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8899EC6" w14:textId="05BEC918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729CCCE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09EC56AA" w14:textId="77777777" w:rsidTr="006239ED">
        <w:tc>
          <w:tcPr>
            <w:tcW w:w="521" w:type="dxa"/>
          </w:tcPr>
          <w:p w14:paraId="68121A6C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98C8AF6" w14:textId="334A3E65" w:rsidR="00E87F1A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42</w:t>
            </w:r>
          </w:p>
        </w:tc>
        <w:tc>
          <w:tcPr>
            <w:tcW w:w="1593" w:type="dxa"/>
          </w:tcPr>
          <w:p w14:paraId="3FBBBE28" w14:textId="782B4AEA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443" w:type="dxa"/>
          </w:tcPr>
          <w:p w14:paraId="207AE69D" w14:textId="6935D840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25EDE5F6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29BC870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D6541C3" w14:textId="44E7DF8F" w:rsidR="00E87F1A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Kijavított tesztek</w:t>
            </w:r>
          </w:p>
        </w:tc>
        <w:tc>
          <w:tcPr>
            <w:tcW w:w="3214" w:type="dxa"/>
          </w:tcPr>
          <w:p w14:paraId="50989DD8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723D5" w:rsidRPr="00B67BB5" w14:paraId="1976BA08" w14:textId="77777777" w:rsidTr="006239ED">
        <w:tc>
          <w:tcPr>
            <w:tcW w:w="521" w:type="dxa"/>
          </w:tcPr>
          <w:p w14:paraId="3772DE73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CCCB5EC" w14:textId="7131FF2E" w:rsidR="00AE6A16" w:rsidRPr="00B67BB5" w:rsidRDefault="000723D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43</w:t>
            </w:r>
          </w:p>
        </w:tc>
        <w:tc>
          <w:tcPr>
            <w:tcW w:w="1593" w:type="dxa"/>
          </w:tcPr>
          <w:p w14:paraId="646BF7E6" w14:textId="23FC8BAE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2 – </w:t>
            </w:r>
          </w:p>
          <w:p w14:paraId="1D12123E" w14:textId="62D34EC0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favourites</w:t>
            </w:r>
            <w:proofErr w:type="spellEnd"/>
          </w:p>
        </w:tc>
        <w:tc>
          <w:tcPr>
            <w:tcW w:w="2443" w:type="dxa"/>
          </w:tcPr>
          <w:p w14:paraId="59528646" w14:textId="6ED6C01C" w:rsidR="00AE6A16" w:rsidRPr="00B67BB5" w:rsidRDefault="00D033C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048" w:type="dxa"/>
          </w:tcPr>
          <w:p w14:paraId="4DF61CA5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5B5D163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5B2EAEEF" w14:textId="3D5F05FA" w:rsidR="00AE6A16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28F9FD4A" w14:textId="632989CC" w:rsidR="00AE6A16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0723D5" w:rsidRPr="00B67BB5" w14:paraId="53F52FEC" w14:textId="77777777" w:rsidTr="006239ED">
        <w:tc>
          <w:tcPr>
            <w:tcW w:w="521" w:type="dxa"/>
          </w:tcPr>
          <w:p w14:paraId="1DD1B8D2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1AC1B98" w14:textId="6FEE2BF1" w:rsidR="00D90FCB" w:rsidRPr="00B67BB5" w:rsidRDefault="000723D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44</w:t>
            </w:r>
          </w:p>
        </w:tc>
        <w:tc>
          <w:tcPr>
            <w:tcW w:w="1593" w:type="dxa"/>
          </w:tcPr>
          <w:p w14:paraId="12AB5EC1" w14:textId="236D61EE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443" w:type="dxa"/>
          </w:tcPr>
          <w:p w14:paraId="535EBEFF" w14:textId="6F13B4EC" w:rsidR="00D90FCB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magasabb rendű gondolkodási készségek fejlesztésére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olyan tevékenységeken keresztül, mint a</w:t>
            </w:r>
            <w:r w:rsid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csoportosítás</w:t>
            </w:r>
          </w:p>
        </w:tc>
        <w:tc>
          <w:tcPr>
            <w:tcW w:w="2048" w:type="dxa"/>
          </w:tcPr>
          <w:p w14:paraId="74D20EE8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992C50E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4E9E7DC8" w14:textId="04044A2C" w:rsidR="00D90FCB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314C3760" w14:textId="2A389954" w:rsidR="00D90FCB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90FCB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B67BB5" w14:paraId="7CB79926" w14:textId="77777777" w:rsidTr="006239ED">
        <w:tc>
          <w:tcPr>
            <w:tcW w:w="521" w:type="dxa"/>
          </w:tcPr>
          <w:p w14:paraId="74C2B0B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6C036AA6" w14:textId="77777777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5A1F456F" w14:textId="77777777" w:rsidR="00A93975" w:rsidRPr="00B67BB5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3: Home Sweet Home!</w:t>
            </w:r>
          </w:p>
        </w:tc>
      </w:tr>
      <w:tr w:rsidR="00DC2904" w:rsidRPr="00B67BB5" w14:paraId="5A06CAAE" w14:textId="77777777" w:rsidTr="006239ED">
        <w:tc>
          <w:tcPr>
            <w:tcW w:w="521" w:type="dxa"/>
          </w:tcPr>
          <w:p w14:paraId="2A7B413D" w14:textId="039DB49A" w:rsidR="00A93975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</w:t>
            </w:r>
          </w:p>
        </w:tc>
        <w:tc>
          <w:tcPr>
            <w:tcW w:w="609" w:type="dxa"/>
          </w:tcPr>
          <w:p w14:paraId="55829381" w14:textId="41C29E8D" w:rsidR="00A93975" w:rsidRPr="00B67BB5" w:rsidRDefault="000723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45-46</w:t>
            </w:r>
          </w:p>
        </w:tc>
        <w:tc>
          <w:tcPr>
            <w:tcW w:w="1593" w:type="dxa"/>
          </w:tcPr>
          <w:p w14:paraId="0D61AD9C" w14:textId="6210A516" w:rsidR="00A93975" w:rsidRPr="00B67BB5" w:rsidRDefault="00B67BB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Borítóoldal, </w:t>
            </w:r>
            <w:proofErr w:type="spellStart"/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3</w:t>
            </w:r>
          </w:p>
          <w:p w14:paraId="774DE2C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3A (</w:t>
            </w:r>
            <w:proofErr w:type="spellStart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35-37)</w:t>
            </w:r>
          </w:p>
        </w:tc>
        <w:tc>
          <w:tcPr>
            <w:tcW w:w="2443" w:type="dxa"/>
          </w:tcPr>
          <w:p w14:paraId="0202EE54" w14:textId="300C21B1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457DB8CC" w14:textId="32BEEEFB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és olvasás a házakról</w:t>
            </w:r>
          </w:p>
        </w:tc>
        <w:tc>
          <w:tcPr>
            <w:tcW w:w="2048" w:type="dxa"/>
          </w:tcPr>
          <w:p w14:paraId="0327515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There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is /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There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are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Articles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a/an,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</w:t>
            </w:r>
            <w:proofErr w:type="spellEnd"/>
          </w:p>
        </w:tc>
        <w:tc>
          <w:tcPr>
            <w:tcW w:w="2046" w:type="dxa"/>
          </w:tcPr>
          <w:p w14:paraId="166932CE" w14:textId="03668929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ház/lakás részei</w:t>
            </w:r>
          </w:p>
        </w:tc>
        <w:tc>
          <w:tcPr>
            <w:tcW w:w="1556" w:type="dxa"/>
          </w:tcPr>
          <w:p w14:paraId="5CCED065" w14:textId="741D8817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051D8F15" w14:textId="19C41A17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255FE11F" w14:textId="77777777" w:rsidTr="006239ED">
        <w:tc>
          <w:tcPr>
            <w:tcW w:w="521" w:type="dxa"/>
          </w:tcPr>
          <w:p w14:paraId="519A5BF0" w14:textId="54261AA3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9C5E127" w14:textId="2F85F9EB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47-48</w:t>
            </w:r>
          </w:p>
        </w:tc>
        <w:tc>
          <w:tcPr>
            <w:tcW w:w="1593" w:type="dxa"/>
          </w:tcPr>
          <w:p w14:paraId="275B5C4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3B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38-39)</w:t>
            </w:r>
          </w:p>
        </w:tc>
        <w:tc>
          <w:tcPr>
            <w:tcW w:w="2443" w:type="dxa"/>
          </w:tcPr>
          <w:p w14:paraId="29D2643C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bútorokról és a berendezésekről</w:t>
            </w:r>
          </w:p>
          <w:p w14:paraId="075C2545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tárgyak helyének meghatározása</w:t>
            </w:r>
          </w:p>
          <w:p w14:paraId="67CFA405" w14:textId="750E88E0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szoba leírása</w:t>
            </w:r>
          </w:p>
        </w:tc>
        <w:tc>
          <w:tcPr>
            <w:tcW w:w="2048" w:type="dxa"/>
          </w:tcPr>
          <w:p w14:paraId="129B0169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Helyhatározói elöljárószók</w:t>
            </w:r>
          </w:p>
          <w:p w14:paraId="224C452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BDDC612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Bútorok és háztartási berendezések</w:t>
            </w:r>
          </w:p>
          <w:p w14:paraId="36049654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Háztartási gépek</w:t>
            </w:r>
          </w:p>
          <w:p w14:paraId="27951E22" w14:textId="6907DCAB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Helyhatározói elöljárószók</w:t>
            </w:r>
          </w:p>
        </w:tc>
        <w:tc>
          <w:tcPr>
            <w:tcW w:w="1556" w:type="dxa"/>
          </w:tcPr>
          <w:p w14:paraId="1EB1C9F5" w14:textId="526E6862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59D7A0C" w14:textId="4D9A258B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4D931964" w14:textId="77777777" w:rsidTr="006239ED">
        <w:tc>
          <w:tcPr>
            <w:tcW w:w="521" w:type="dxa"/>
          </w:tcPr>
          <w:p w14:paraId="6A4C3607" w14:textId="19D2B92A" w:rsidR="00A93975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13</w:t>
            </w:r>
          </w:p>
        </w:tc>
        <w:tc>
          <w:tcPr>
            <w:tcW w:w="609" w:type="dxa"/>
          </w:tcPr>
          <w:p w14:paraId="08C1AD99" w14:textId="34FA180F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49-50</w:t>
            </w:r>
          </w:p>
        </w:tc>
        <w:tc>
          <w:tcPr>
            <w:tcW w:w="1593" w:type="dxa"/>
          </w:tcPr>
          <w:p w14:paraId="092D6E2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3C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40-41)</w:t>
            </w:r>
          </w:p>
        </w:tc>
        <w:tc>
          <w:tcPr>
            <w:tcW w:w="2443" w:type="dxa"/>
          </w:tcPr>
          <w:p w14:paraId="74F66D78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képregényen keresztül</w:t>
            </w:r>
          </w:p>
          <w:p w14:paraId="2CD2848A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szomszédságról</w:t>
            </w:r>
          </w:p>
          <w:p w14:paraId="4D6385A7" w14:textId="233363FF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engedélyekről és a kérelmekről</w:t>
            </w:r>
          </w:p>
        </w:tc>
        <w:tc>
          <w:tcPr>
            <w:tcW w:w="2048" w:type="dxa"/>
          </w:tcPr>
          <w:p w14:paraId="238BEF84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névmások</w:t>
            </w:r>
          </w:p>
          <w:p w14:paraId="0FCA4AA4" w14:textId="4A705519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</w:t>
            </w:r>
            <w:proofErr w:type="spellStart"/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can</w:t>
            </w:r>
            <w:proofErr w:type="spellEnd"/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módbeli segédige (engedély és kérés</w:t>
            </w:r>
          </w:p>
        </w:tc>
        <w:tc>
          <w:tcPr>
            <w:tcW w:w="2046" w:type="dxa"/>
          </w:tcPr>
          <w:p w14:paraId="5E9E350A" w14:textId="0FF2538F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 a városban</w:t>
            </w:r>
          </w:p>
        </w:tc>
        <w:tc>
          <w:tcPr>
            <w:tcW w:w="1556" w:type="dxa"/>
          </w:tcPr>
          <w:p w14:paraId="7665BB10" w14:textId="606D30E2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37C64D5F" w14:textId="6F61E3B7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01BE93C4" w14:textId="77777777" w:rsidTr="006239ED">
        <w:tc>
          <w:tcPr>
            <w:tcW w:w="521" w:type="dxa"/>
          </w:tcPr>
          <w:p w14:paraId="1F41F00A" w14:textId="4416474A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FA279E3" w14:textId="53B7FC4E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51-52</w:t>
            </w:r>
          </w:p>
        </w:tc>
        <w:tc>
          <w:tcPr>
            <w:tcW w:w="1593" w:type="dxa"/>
          </w:tcPr>
          <w:p w14:paraId="572AD38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3D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42-43)</w:t>
            </w:r>
          </w:p>
        </w:tc>
        <w:tc>
          <w:tcPr>
            <w:tcW w:w="2443" w:type="dxa"/>
          </w:tcPr>
          <w:p w14:paraId="7717B369" w14:textId="77777777" w:rsidR="001B5C17" w:rsidRPr="001B5C17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Néhány hely bemutatása a városban</w:t>
            </w:r>
          </w:p>
          <w:p w14:paraId="5C7A48C9" w14:textId="634AAC31" w:rsidR="00A93975" w:rsidRPr="00B67BB5" w:rsidRDefault="001B5C17" w:rsidP="001B5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jelzések megértésének a gyakorlása. Beszélgetés a szabályokról</w:t>
            </w:r>
          </w:p>
        </w:tc>
        <w:tc>
          <w:tcPr>
            <w:tcW w:w="2048" w:type="dxa"/>
          </w:tcPr>
          <w:p w14:paraId="5A473CBB" w14:textId="4B163C98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„must” módbeli segédige</w:t>
            </w:r>
          </w:p>
        </w:tc>
        <w:tc>
          <w:tcPr>
            <w:tcW w:w="2046" w:type="dxa"/>
          </w:tcPr>
          <w:p w14:paraId="79F1B97B" w14:textId="30B76E87" w:rsidR="00A93975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B5C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 a városban</w:t>
            </w:r>
          </w:p>
        </w:tc>
        <w:tc>
          <w:tcPr>
            <w:tcW w:w="1556" w:type="dxa"/>
          </w:tcPr>
          <w:p w14:paraId="4965A4EF" w14:textId="0CB1D7E6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B754B66" w14:textId="4EE35C7F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3DDA7B7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104660A4" w14:textId="77777777" w:rsidTr="006239ED">
        <w:tc>
          <w:tcPr>
            <w:tcW w:w="521" w:type="dxa"/>
          </w:tcPr>
          <w:p w14:paraId="07378765" w14:textId="75FA37E2" w:rsidR="00A93975" w:rsidRPr="00B67BB5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14</w:t>
            </w:r>
          </w:p>
        </w:tc>
        <w:tc>
          <w:tcPr>
            <w:tcW w:w="609" w:type="dxa"/>
          </w:tcPr>
          <w:p w14:paraId="7851E237" w14:textId="0F4F87F8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53-54</w:t>
            </w:r>
          </w:p>
        </w:tc>
        <w:tc>
          <w:tcPr>
            <w:tcW w:w="1593" w:type="dxa"/>
          </w:tcPr>
          <w:p w14:paraId="7860557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 E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44-45)</w:t>
            </w:r>
          </w:p>
        </w:tc>
        <w:tc>
          <w:tcPr>
            <w:tcW w:w="2443" w:type="dxa"/>
          </w:tcPr>
          <w:p w14:paraId="3D5EDBB7" w14:textId="77777777" w:rsidR="00B7263E" w:rsidRPr="00B7263E" w:rsidRDefault="00B7263E" w:rsidP="00B7263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helyekre vonatkozó információ kérésének és adásának bemutatása és gyakorlása</w:t>
            </w:r>
          </w:p>
          <w:p w14:paraId="20F79779" w14:textId="7B1FCAE7" w:rsidR="00A93975" w:rsidRPr="00B67BB5" w:rsidRDefault="00B7263E" w:rsidP="00B7263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felkészítése egy ház vagy lakás leírására/ bemutatására</w:t>
            </w:r>
          </w:p>
        </w:tc>
        <w:tc>
          <w:tcPr>
            <w:tcW w:w="2048" w:type="dxa"/>
          </w:tcPr>
          <w:p w14:paraId="557ABD3F" w14:textId="2A12DC5C" w:rsidR="00A93975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Sorszámnevek</w:t>
            </w:r>
          </w:p>
        </w:tc>
        <w:tc>
          <w:tcPr>
            <w:tcW w:w="2046" w:type="dxa"/>
          </w:tcPr>
          <w:p w14:paraId="60BAEDE1" w14:textId="6754E140" w:rsidR="00A93975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Sorszámnevek</w:t>
            </w:r>
          </w:p>
        </w:tc>
        <w:tc>
          <w:tcPr>
            <w:tcW w:w="1556" w:type="dxa"/>
          </w:tcPr>
          <w:p w14:paraId="7E44C253" w14:textId="283FEEF5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EDFF871" w14:textId="21D87345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614ADE7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3F215463" w14:textId="77777777" w:rsidTr="006239ED">
        <w:tc>
          <w:tcPr>
            <w:tcW w:w="521" w:type="dxa"/>
          </w:tcPr>
          <w:p w14:paraId="647504E3" w14:textId="77777777" w:rsidR="00001BC2" w:rsidRPr="00B67BB5" w:rsidRDefault="00001BC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8495380" w14:textId="6306E0D3" w:rsidR="00001BC2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55</w:t>
            </w:r>
          </w:p>
        </w:tc>
        <w:tc>
          <w:tcPr>
            <w:tcW w:w="1593" w:type="dxa"/>
          </w:tcPr>
          <w:p w14:paraId="301549F1" w14:textId="4D9CCFC8" w:rsidR="00001BC2" w:rsidRPr="00B67BB5" w:rsidRDefault="00001BC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2</w:t>
            </w:r>
          </w:p>
        </w:tc>
        <w:tc>
          <w:tcPr>
            <w:tcW w:w="2443" w:type="dxa"/>
          </w:tcPr>
          <w:p w14:paraId="6AE3FEB8" w14:textId="266E8DB7" w:rsidR="00001BC2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testnevelés tantárgy tanítása angol nyelven</w:t>
            </w:r>
          </w:p>
          <w:p w14:paraId="3BC26084" w14:textId="1B040D96" w:rsidR="00001BC2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Leh</w:t>
            </w:r>
            <w:r w:rsid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tőséget adni a tanulóknak, hogy </w:t>
            </w:r>
            <w:r w:rsid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posztert készítsenek egy csapat sportról</w:t>
            </w:r>
          </w:p>
        </w:tc>
        <w:tc>
          <w:tcPr>
            <w:tcW w:w="2048" w:type="dxa"/>
          </w:tcPr>
          <w:p w14:paraId="2AFD8A1C" w14:textId="77777777" w:rsidR="00001BC2" w:rsidRPr="00B67BB5" w:rsidRDefault="00001BC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BA82C10" w14:textId="77777777" w:rsidR="00001BC2" w:rsidRPr="00B67BB5" w:rsidRDefault="00001BC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5DAF3E1F" w14:textId="070351C6" w:rsidR="00001BC2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26EF2313" w14:textId="253BA1DB" w:rsidR="00001BC2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433423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433423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Tanulás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kompetenciái</w:t>
            </w:r>
            <w:r w:rsidR="00433423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DC2904" w:rsidRPr="00B67BB5" w14:paraId="62B564EA" w14:textId="77777777" w:rsidTr="006239ED">
        <w:tc>
          <w:tcPr>
            <w:tcW w:w="521" w:type="dxa"/>
          </w:tcPr>
          <w:p w14:paraId="76F63763" w14:textId="1B3ECE9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EB7B990" w14:textId="0CAB7419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56</w:t>
            </w:r>
          </w:p>
        </w:tc>
        <w:tc>
          <w:tcPr>
            <w:tcW w:w="1593" w:type="dxa"/>
          </w:tcPr>
          <w:p w14:paraId="4956B90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3</w:t>
            </w:r>
          </w:p>
          <w:p w14:paraId="18E9CD30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5A0D050E" w14:textId="77777777" w:rsidR="00B7263E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1F053B14" w14:textId="13BB91C3" w:rsidR="00B7263E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443" w:type="dxa"/>
          </w:tcPr>
          <w:p w14:paraId="26B83992" w14:textId="091B021B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4855E93" w14:textId="1DD393EC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</w:t>
            </w:r>
            <w:r w:rsid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tőséget adni a tanulóknak, hogy hogy kövessék a fejlődésüket</w:t>
            </w:r>
          </w:p>
        </w:tc>
        <w:tc>
          <w:tcPr>
            <w:tcW w:w="2048" w:type="dxa"/>
          </w:tcPr>
          <w:p w14:paraId="0B89DA4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287F4C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4C6D427" w14:textId="36599F6F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0AC5D628" w14:textId="226D669C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DC2904" w:rsidRPr="00B67BB5" w14:paraId="561D459C" w14:textId="77777777" w:rsidTr="006239ED">
        <w:tc>
          <w:tcPr>
            <w:tcW w:w="521" w:type="dxa"/>
          </w:tcPr>
          <w:p w14:paraId="63ED6189" w14:textId="2E789AC1" w:rsidR="00A93975" w:rsidRPr="00B67BB5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15</w:t>
            </w:r>
          </w:p>
        </w:tc>
        <w:tc>
          <w:tcPr>
            <w:tcW w:w="609" w:type="dxa"/>
          </w:tcPr>
          <w:p w14:paraId="24C3C0A1" w14:textId="61A2D17E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57</w:t>
            </w:r>
          </w:p>
        </w:tc>
        <w:tc>
          <w:tcPr>
            <w:tcW w:w="1593" w:type="dxa"/>
          </w:tcPr>
          <w:p w14:paraId="04C19DA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3</w:t>
            </w:r>
          </w:p>
          <w:p w14:paraId="12C90BB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World: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Rome</w:t>
            </w:r>
            <w:proofErr w:type="spellEnd"/>
          </w:p>
        </w:tc>
        <w:tc>
          <w:tcPr>
            <w:tcW w:w="2443" w:type="dxa"/>
          </w:tcPr>
          <w:p w14:paraId="45D370B4" w14:textId="5332A6EE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B978194" w14:textId="7ECF371F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Rómáról</w:t>
            </w:r>
          </w:p>
        </w:tc>
        <w:tc>
          <w:tcPr>
            <w:tcW w:w="2048" w:type="dxa"/>
          </w:tcPr>
          <w:p w14:paraId="5E5302F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1A50B9B" w14:textId="79A613C7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56" w:type="dxa"/>
          </w:tcPr>
          <w:p w14:paraId="23BAFF4B" w14:textId="4D4DFBCA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7E0ACBF" w14:textId="0BD287CA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615006A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72F02FCD" w14:textId="77777777" w:rsidTr="006239ED">
        <w:tc>
          <w:tcPr>
            <w:tcW w:w="521" w:type="dxa"/>
          </w:tcPr>
          <w:p w14:paraId="3C0449F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0B9554FB" w14:textId="1B9356B9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58</w:t>
            </w:r>
          </w:p>
        </w:tc>
        <w:tc>
          <w:tcPr>
            <w:tcW w:w="1593" w:type="dxa"/>
          </w:tcPr>
          <w:p w14:paraId="7AE9DE0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gram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Time:  Reading</w:t>
            </w:r>
            <w:proofErr w:type="gram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Writing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443" w:type="dxa"/>
          </w:tcPr>
          <w:p w14:paraId="78F778E6" w14:textId="00C1BD71" w:rsidR="00A93975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048" w:type="dxa"/>
          </w:tcPr>
          <w:p w14:paraId="48E5FEF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A73743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A3D5E8E" w14:textId="6D0D4DE8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1F6156DD" w14:textId="4CA47D28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744E17B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742ADAAF" w14:textId="77777777" w:rsidTr="006239ED">
        <w:tc>
          <w:tcPr>
            <w:tcW w:w="521" w:type="dxa"/>
          </w:tcPr>
          <w:p w14:paraId="0366BC6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75617FB" w14:textId="3A342BF1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59</w:t>
            </w:r>
          </w:p>
        </w:tc>
        <w:tc>
          <w:tcPr>
            <w:tcW w:w="1593" w:type="dxa"/>
          </w:tcPr>
          <w:p w14:paraId="5CE2AEE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43" w:type="dxa"/>
          </w:tcPr>
          <w:p w14:paraId="7F5BDE80" w14:textId="562B02F7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0273E2D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2D3169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7179F8A" w14:textId="2F1CC0FA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1050507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735F6113" w14:textId="77777777" w:rsidTr="006239ED">
        <w:tc>
          <w:tcPr>
            <w:tcW w:w="521" w:type="dxa"/>
          </w:tcPr>
          <w:p w14:paraId="17B27C5B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5596EAC" w14:textId="0D1062D2" w:rsidR="00E87F1A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60</w:t>
            </w:r>
          </w:p>
        </w:tc>
        <w:tc>
          <w:tcPr>
            <w:tcW w:w="1593" w:type="dxa"/>
          </w:tcPr>
          <w:p w14:paraId="42F79E7E" w14:textId="2262BF5E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443" w:type="dxa"/>
          </w:tcPr>
          <w:p w14:paraId="308811BB" w14:textId="4ECC7A36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6F1CF11F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45B2953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84D20C0" w14:textId="37A35B83" w:rsidR="00E87F1A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Kijavított tesztek</w:t>
            </w:r>
          </w:p>
        </w:tc>
        <w:tc>
          <w:tcPr>
            <w:tcW w:w="3214" w:type="dxa"/>
          </w:tcPr>
          <w:p w14:paraId="41EE7084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723D5" w:rsidRPr="00B67BB5" w14:paraId="7D6F0701" w14:textId="77777777" w:rsidTr="006239ED">
        <w:tc>
          <w:tcPr>
            <w:tcW w:w="521" w:type="dxa"/>
          </w:tcPr>
          <w:p w14:paraId="3DD43225" w14:textId="6282ECF2" w:rsidR="00AE6A16" w:rsidRPr="00B67BB5" w:rsidRDefault="00BC401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16</w:t>
            </w:r>
          </w:p>
        </w:tc>
        <w:tc>
          <w:tcPr>
            <w:tcW w:w="609" w:type="dxa"/>
          </w:tcPr>
          <w:p w14:paraId="109499B3" w14:textId="02E569D3" w:rsidR="00AE6A16" w:rsidRPr="00B67BB5" w:rsidRDefault="000723D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61</w:t>
            </w:r>
          </w:p>
        </w:tc>
        <w:tc>
          <w:tcPr>
            <w:tcW w:w="1593" w:type="dxa"/>
          </w:tcPr>
          <w:p w14:paraId="2FD91CDA" w14:textId="46040893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3 – </w:t>
            </w:r>
          </w:p>
          <w:p w14:paraId="3734B335" w14:textId="451DED6E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dream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house</w:t>
            </w:r>
          </w:p>
        </w:tc>
        <w:tc>
          <w:tcPr>
            <w:tcW w:w="2443" w:type="dxa"/>
          </w:tcPr>
          <w:p w14:paraId="7BCBD430" w14:textId="4F4B883F" w:rsidR="00AE6A16" w:rsidRPr="00B67BB5" w:rsidRDefault="00D033C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048" w:type="dxa"/>
          </w:tcPr>
          <w:p w14:paraId="559830C5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A93CECE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23719B7D" w14:textId="299D70F4" w:rsidR="00AE6A16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5866DE67" w14:textId="20A30675" w:rsidR="00AE6A16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6239ED" w:rsidRPr="00B67BB5" w14:paraId="09EC4E46" w14:textId="77777777" w:rsidTr="006239ED">
        <w:tc>
          <w:tcPr>
            <w:tcW w:w="521" w:type="dxa"/>
          </w:tcPr>
          <w:p w14:paraId="4BA0A9D0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6D9F6CB9" w14:textId="0A077E26" w:rsidR="00FF57A5" w:rsidRPr="00B67BB5" w:rsidRDefault="000723D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62</w:t>
            </w:r>
          </w:p>
        </w:tc>
        <w:tc>
          <w:tcPr>
            <w:tcW w:w="1593" w:type="dxa"/>
          </w:tcPr>
          <w:p w14:paraId="73D208BA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Literature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  <w:p w14:paraId="181ADF15" w14:textId="2D3B0EB5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43" w:type="dxa"/>
          </w:tcPr>
          <w:p w14:paraId="6029712B" w14:textId="437DD8E9" w:rsidR="00FF57A5" w:rsidRPr="00B67BB5" w:rsidRDefault="00B7263E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nyelvi funkciók és szerkezetek ismétlése egy történeten keresztül</w:t>
            </w:r>
          </w:p>
          <w:p w14:paraId="59ECF56E" w14:textId="741E2F37" w:rsidR="00FF57A5" w:rsidRPr="00B67BB5" w:rsidRDefault="00B7263E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olvasás és a hallgatás megszerettetése</w:t>
            </w:r>
          </w:p>
        </w:tc>
        <w:tc>
          <w:tcPr>
            <w:tcW w:w="2048" w:type="dxa"/>
          </w:tcPr>
          <w:p w14:paraId="72905DC4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76A1C1E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2CC584BD" w14:textId="751BA3F7" w:rsidR="00FF57A5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30821855" w14:textId="1034EE85" w:rsidR="00FF57A5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8A69F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8A69F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0723D5" w:rsidRPr="00B67BB5" w14:paraId="786068F1" w14:textId="77777777" w:rsidTr="006239ED">
        <w:tc>
          <w:tcPr>
            <w:tcW w:w="521" w:type="dxa"/>
          </w:tcPr>
          <w:p w14:paraId="1F5528D0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10B6E02" w14:textId="1695105B" w:rsidR="00D90FCB" w:rsidRPr="00B67BB5" w:rsidRDefault="000723D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63</w:t>
            </w:r>
          </w:p>
        </w:tc>
        <w:tc>
          <w:tcPr>
            <w:tcW w:w="1593" w:type="dxa"/>
          </w:tcPr>
          <w:p w14:paraId="4E881047" w14:textId="0EF12D0E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3</w:t>
            </w:r>
          </w:p>
        </w:tc>
        <w:tc>
          <w:tcPr>
            <w:tcW w:w="2443" w:type="dxa"/>
          </w:tcPr>
          <w:p w14:paraId="54E54D8E" w14:textId="14DF325F" w:rsidR="00D90FCB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magasabb rendű gondolkodási készségek fejlesztésére olyan tevékenységeken keresztül, mint </w:t>
            </w:r>
            <w:r w:rsidR="00FF11E1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következtetés</w:t>
            </w:r>
          </w:p>
        </w:tc>
        <w:tc>
          <w:tcPr>
            <w:tcW w:w="2048" w:type="dxa"/>
          </w:tcPr>
          <w:p w14:paraId="7BDD31A6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FC6B12D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3487FF90" w14:textId="566837DB" w:rsidR="00D90FCB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606406A9" w14:textId="58587762" w:rsidR="00D90FCB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90FCB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B67BB5" w14:paraId="1EB4217A" w14:textId="77777777" w:rsidTr="006239ED">
        <w:tc>
          <w:tcPr>
            <w:tcW w:w="521" w:type="dxa"/>
          </w:tcPr>
          <w:p w14:paraId="2B14716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A4F196A" w14:textId="77777777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578EDCA9" w14:textId="77777777" w:rsidR="00A93975" w:rsidRPr="00B67BB5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4: </w:t>
            </w: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Yummy</w:t>
            </w:r>
            <w:proofErr w:type="spellEnd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Bites!</w:t>
            </w:r>
          </w:p>
        </w:tc>
      </w:tr>
      <w:tr w:rsidR="00DC2904" w:rsidRPr="00B67BB5" w14:paraId="6D50ED66" w14:textId="77777777" w:rsidTr="006239ED">
        <w:tc>
          <w:tcPr>
            <w:tcW w:w="521" w:type="dxa"/>
          </w:tcPr>
          <w:p w14:paraId="7F75163D" w14:textId="5CC0C27D" w:rsidR="00A93975" w:rsidRPr="00B67BB5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BC401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609" w:type="dxa"/>
          </w:tcPr>
          <w:p w14:paraId="49E328F5" w14:textId="1DFBF95D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64-65</w:t>
            </w:r>
          </w:p>
        </w:tc>
        <w:tc>
          <w:tcPr>
            <w:tcW w:w="1593" w:type="dxa"/>
          </w:tcPr>
          <w:p w14:paraId="2AA71027" w14:textId="29252EE3" w:rsidR="00A93975" w:rsidRPr="00B67BB5" w:rsidRDefault="00B67BB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Borítóoldal, </w:t>
            </w:r>
            <w:proofErr w:type="spellStart"/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4</w:t>
            </w:r>
          </w:p>
          <w:p w14:paraId="6623772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4A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47-49)</w:t>
            </w:r>
          </w:p>
        </w:tc>
        <w:tc>
          <w:tcPr>
            <w:tcW w:w="2443" w:type="dxa"/>
          </w:tcPr>
          <w:p w14:paraId="799E8B26" w14:textId="19D70A0B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4D8BDDEE" w14:textId="77777777" w:rsidR="00B7263E" w:rsidRPr="00B7263E" w:rsidRDefault="00B7263E" w:rsidP="00B7263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kedvenc ételekről és az étkezési szokásokról</w:t>
            </w:r>
          </w:p>
          <w:p w14:paraId="73DCE83C" w14:textId="09CDCECD" w:rsidR="00A93975" w:rsidRPr="00B67BB5" w:rsidRDefault="00B7263E" w:rsidP="00B7263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megszámlálható és megszámlálhatatlan főnevek gyakorlása</w:t>
            </w:r>
          </w:p>
        </w:tc>
        <w:tc>
          <w:tcPr>
            <w:tcW w:w="2048" w:type="dxa"/>
          </w:tcPr>
          <w:p w14:paraId="5B1CBF8D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Megszámlálható és megszámlálhatatlan főnevek</w:t>
            </w:r>
          </w:p>
          <w:p w14:paraId="5D24E392" w14:textId="78ED713D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A(n), </w:t>
            </w: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some</w:t>
            </w:r>
            <w:proofErr w:type="spellEnd"/>
          </w:p>
        </w:tc>
        <w:tc>
          <w:tcPr>
            <w:tcW w:w="2046" w:type="dxa"/>
          </w:tcPr>
          <w:p w14:paraId="6B3B43DC" w14:textId="5E8BB6E1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Élelmiszer</w:t>
            </w:r>
          </w:p>
        </w:tc>
        <w:tc>
          <w:tcPr>
            <w:tcW w:w="1556" w:type="dxa"/>
          </w:tcPr>
          <w:p w14:paraId="5BA7375F" w14:textId="5F6D596E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39041972" w14:textId="4FD58229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7BAF976B" w14:textId="77777777" w:rsidTr="006239ED">
        <w:tc>
          <w:tcPr>
            <w:tcW w:w="521" w:type="dxa"/>
          </w:tcPr>
          <w:p w14:paraId="54B04AB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0A2FB856" w14:textId="58A5FE6B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66-67</w:t>
            </w:r>
          </w:p>
        </w:tc>
        <w:tc>
          <w:tcPr>
            <w:tcW w:w="1593" w:type="dxa"/>
          </w:tcPr>
          <w:p w14:paraId="63BF6AE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4B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50-51)</w:t>
            </w:r>
          </w:p>
        </w:tc>
        <w:tc>
          <w:tcPr>
            <w:tcW w:w="2443" w:type="dxa"/>
          </w:tcPr>
          <w:p w14:paraId="36BA572B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gyorsételekhez és édességhez kapcsolódó szókincs bemutatása és gyakorlása </w:t>
            </w:r>
          </w:p>
          <w:p w14:paraId="37213AEB" w14:textId="25AEE557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</w:t>
            </w: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some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és az „</w:t>
            </w: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any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használatának bemutatása és gyakorlása</w:t>
            </w:r>
          </w:p>
        </w:tc>
        <w:tc>
          <w:tcPr>
            <w:tcW w:w="2048" w:type="dxa"/>
          </w:tcPr>
          <w:p w14:paraId="10DE2AD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some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-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any</w:t>
            </w:r>
            <w:proofErr w:type="spellEnd"/>
          </w:p>
        </w:tc>
        <w:tc>
          <w:tcPr>
            <w:tcW w:w="2046" w:type="dxa"/>
          </w:tcPr>
          <w:p w14:paraId="361ED319" w14:textId="223020A5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Étel és ital</w:t>
            </w:r>
          </w:p>
        </w:tc>
        <w:tc>
          <w:tcPr>
            <w:tcW w:w="1556" w:type="dxa"/>
          </w:tcPr>
          <w:p w14:paraId="5795411E" w14:textId="5FE1568C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13F01057" w14:textId="0FE4BB88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264D4496" w14:textId="77777777" w:rsidTr="006239ED">
        <w:tc>
          <w:tcPr>
            <w:tcW w:w="521" w:type="dxa"/>
          </w:tcPr>
          <w:p w14:paraId="1A50DE75" w14:textId="08DABDEC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BC401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09" w:type="dxa"/>
          </w:tcPr>
          <w:p w14:paraId="2B72E846" w14:textId="01D999FF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68-69</w:t>
            </w:r>
          </w:p>
        </w:tc>
        <w:tc>
          <w:tcPr>
            <w:tcW w:w="1593" w:type="dxa"/>
          </w:tcPr>
          <w:p w14:paraId="7245A0F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4C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52-53)</w:t>
            </w:r>
          </w:p>
        </w:tc>
        <w:tc>
          <w:tcPr>
            <w:tcW w:w="2443" w:type="dxa"/>
          </w:tcPr>
          <w:p w14:paraId="58FDDA5A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mennyiséget kifejező főnevek bemutatása és gyakorlása. Kérdések és válaszok a mennyiséggel kapcsolatban</w:t>
            </w:r>
          </w:p>
          <w:p w14:paraId="0AE30E9D" w14:textId="1DAE8A2F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étkezési szokásokról</w:t>
            </w:r>
          </w:p>
        </w:tc>
        <w:tc>
          <w:tcPr>
            <w:tcW w:w="2048" w:type="dxa"/>
          </w:tcPr>
          <w:p w14:paraId="43B4548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How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much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…? /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How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many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…?</w:t>
            </w:r>
          </w:p>
        </w:tc>
        <w:tc>
          <w:tcPr>
            <w:tcW w:w="2046" w:type="dxa"/>
          </w:tcPr>
          <w:p w14:paraId="781CBC46" w14:textId="447E59DA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mennyiséget kifejező főnevek</w:t>
            </w:r>
          </w:p>
        </w:tc>
        <w:tc>
          <w:tcPr>
            <w:tcW w:w="1556" w:type="dxa"/>
          </w:tcPr>
          <w:p w14:paraId="016FD0D4" w14:textId="4A9C16EE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39AB112F" w14:textId="7F4721D6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72BF0C7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2C6BC32F" w14:textId="77777777" w:rsidTr="006239ED">
        <w:tc>
          <w:tcPr>
            <w:tcW w:w="521" w:type="dxa"/>
          </w:tcPr>
          <w:p w14:paraId="7D4CF9F1" w14:textId="4AB4BCC2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0D1D8F62" w14:textId="70C33234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70-71</w:t>
            </w:r>
          </w:p>
        </w:tc>
        <w:tc>
          <w:tcPr>
            <w:tcW w:w="1593" w:type="dxa"/>
          </w:tcPr>
          <w:p w14:paraId="42126DC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4D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54-55)</w:t>
            </w:r>
          </w:p>
        </w:tc>
        <w:tc>
          <w:tcPr>
            <w:tcW w:w="2443" w:type="dxa"/>
          </w:tcPr>
          <w:p w14:paraId="4EE1A412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két szöveg kontextusában</w:t>
            </w:r>
          </w:p>
          <w:p w14:paraId="4160350F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ételekről és a táplálkozásról</w:t>
            </w:r>
          </w:p>
          <w:p w14:paraId="22E05738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arra, hogy a modulban bemutatott nyelvi elemeket írásos </w:t>
            </w: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feladaton keresztül használják</w:t>
            </w:r>
          </w:p>
          <w:p w14:paraId="4CF879A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735EEBF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Much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-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many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-a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lot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of/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lots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of -a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few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-a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little</w:t>
            </w:r>
            <w:proofErr w:type="spellEnd"/>
          </w:p>
        </w:tc>
        <w:tc>
          <w:tcPr>
            <w:tcW w:w="2046" w:type="dxa"/>
          </w:tcPr>
          <w:p w14:paraId="1B8EE102" w14:textId="15A3988F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pontosításra vagy ismétlésre használt kifejezések</w:t>
            </w:r>
          </w:p>
        </w:tc>
        <w:tc>
          <w:tcPr>
            <w:tcW w:w="1556" w:type="dxa"/>
          </w:tcPr>
          <w:p w14:paraId="535ADCD2" w14:textId="6AA58F6F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FD64EFC" w14:textId="010FB15D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3BA10C9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0E5FC56E" w14:textId="77777777" w:rsidTr="006239ED">
        <w:tc>
          <w:tcPr>
            <w:tcW w:w="521" w:type="dxa"/>
          </w:tcPr>
          <w:p w14:paraId="3D2BB7DE" w14:textId="0CD8AF8F" w:rsidR="00A93975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19</w:t>
            </w:r>
          </w:p>
        </w:tc>
        <w:tc>
          <w:tcPr>
            <w:tcW w:w="609" w:type="dxa"/>
          </w:tcPr>
          <w:p w14:paraId="513998AA" w14:textId="045B3759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72-73</w:t>
            </w:r>
          </w:p>
        </w:tc>
        <w:tc>
          <w:tcPr>
            <w:tcW w:w="1593" w:type="dxa"/>
          </w:tcPr>
          <w:p w14:paraId="29A2838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 E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56-57)</w:t>
            </w:r>
          </w:p>
        </w:tc>
        <w:tc>
          <w:tcPr>
            <w:tcW w:w="2443" w:type="dxa"/>
          </w:tcPr>
          <w:p w14:paraId="5F7F177A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rendeléssel és rendelés felvételével kapcsolatos kifejezések gyakorlása</w:t>
            </w:r>
          </w:p>
          <w:p w14:paraId="25F670D0" w14:textId="29B47CF0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étkezési szokásokról és a napi étkezésről</w:t>
            </w:r>
          </w:p>
        </w:tc>
        <w:tc>
          <w:tcPr>
            <w:tcW w:w="2048" w:type="dxa"/>
          </w:tcPr>
          <w:p w14:paraId="7A52A7B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8C77610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Étel és ital</w:t>
            </w:r>
          </w:p>
          <w:p w14:paraId="2709273F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Étlap</w:t>
            </w:r>
          </w:p>
          <w:p w14:paraId="773553D3" w14:textId="3361C4CB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53DDC960" w14:textId="0189F8D7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E834E4C" w14:textId="5A6FCD22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5AED7B57" w14:textId="77777777" w:rsidTr="006239ED">
        <w:trPr>
          <w:cantSplit/>
          <w:trHeight w:val="206"/>
        </w:trPr>
        <w:tc>
          <w:tcPr>
            <w:tcW w:w="521" w:type="dxa"/>
          </w:tcPr>
          <w:p w14:paraId="0B25BE58" w14:textId="6FD3B58C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203DDFB" w14:textId="277C61BC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74</w:t>
            </w:r>
          </w:p>
        </w:tc>
        <w:tc>
          <w:tcPr>
            <w:tcW w:w="1593" w:type="dxa"/>
          </w:tcPr>
          <w:p w14:paraId="2967BFE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</w:t>
            </w:r>
          </w:p>
          <w:p w14:paraId="0C38B81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</w:tc>
        <w:tc>
          <w:tcPr>
            <w:tcW w:w="2443" w:type="dxa"/>
          </w:tcPr>
          <w:p w14:paraId="76FBEBCD" w14:textId="042C950E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9920B50" w14:textId="43517FBA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</w:t>
            </w:r>
            <w:r w:rsid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tőséget adni a tanulóknak, hogy hogy kövessék a fejlődésüket</w:t>
            </w:r>
          </w:p>
        </w:tc>
        <w:tc>
          <w:tcPr>
            <w:tcW w:w="2048" w:type="dxa"/>
          </w:tcPr>
          <w:p w14:paraId="32C8CF0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CBA5C7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47AFC4D" w14:textId="400FADCD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D2E0E75" w14:textId="1BC55008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DC2904" w:rsidRPr="00B67BB5" w14:paraId="55F15A15" w14:textId="77777777" w:rsidTr="006239ED">
        <w:tc>
          <w:tcPr>
            <w:tcW w:w="521" w:type="dxa"/>
          </w:tcPr>
          <w:p w14:paraId="63A1947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8C98D98" w14:textId="2A535DF0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75</w:t>
            </w:r>
          </w:p>
        </w:tc>
        <w:tc>
          <w:tcPr>
            <w:tcW w:w="1593" w:type="dxa"/>
          </w:tcPr>
          <w:p w14:paraId="7749DD6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time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Listening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speaking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</w:tc>
        <w:tc>
          <w:tcPr>
            <w:tcW w:w="2443" w:type="dxa"/>
          </w:tcPr>
          <w:p w14:paraId="67C09D4D" w14:textId="00B69347" w:rsidR="00A93975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048" w:type="dxa"/>
          </w:tcPr>
          <w:p w14:paraId="635F72C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FC42EE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0447A371" w14:textId="62A24937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4B55EBE2" w14:textId="54D03F1D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3A47220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46CC682E" w14:textId="77777777" w:rsidTr="006239ED">
        <w:tc>
          <w:tcPr>
            <w:tcW w:w="521" w:type="dxa"/>
          </w:tcPr>
          <w:p w14:paraId="2719B4EB" w14:textId="27E8A955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03E5452" w14:textId="1FFD3447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76</w:t>
            </w:r>
          </w:p>
        </w:tc>
        <w:tc>
          <w:tcPr>
            <w:tcW w:w="1593" w:type="dxa"/>
          </w:tcPr>
          <w:p w14:paraId="1235831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</w:t>
            </w:r>
          </w:p>
          <w:p w14:paraId="29F1DC4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World:</w:t>
            </w:r>
          </w:p>
          <w:p w14:paraId="3E9C2CA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Taste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of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World</w:t>
            </w:r>
          </w:p>
        </w:tc>
        <w:tc>
          <w:tcPr>
            <w:tcW w:w="2443" w:type="dxa"/>
          </w:tcPr>
          <w:p w14:paraId="086966CC" w14:textId="3F0A7802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4E996412" w14:textId="1043FD9F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nemzetközi ételekről</w:t>
            </w:r>
          </w:p>
        </w:tc>
        <w:tc>
          <w:tcPr>
            <w:tcW w:w="2048" w:type="dxa"/>
          </w:tcPr>
          <w:p w14:paraId="6DA0D6B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E59EB98" w14:textId="21968B44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56" w:type="dxa"/>
          </w:tcPr>
          <w:p w14:paraId="6AAFFA36" w14:textId="4EEE4F2A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C1EDB35" w14:textId="39D0E851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DC2904" w:rsidRPr="00B67BB5" w14:paraId="165320AA" w14:textId="77777777" w:rsidTr="006239ED">
        <w:tc>
          <w:tcPr>
            <w:tcW w:w="521" w:type="dxa"/>
          </w:tcPr>
          <w:p w14:paraId="2AC58427" w14:textId="6D977CA4" w:rsidR="00A93975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20</w:t>
            </w:r>
          </w:p>
        </w:tc>
        <w:tc>
          <w:tcPr>
            <w:tcW w:w="609" w:type="dxa"/>
          </w:tcPr>
          <w:p w14:paraId="766BA508" w14:textId="182692A0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77</w:t>
            </w:r>
          </w:p>
        </w:tc>
        <w:tc>
          <w:tcPr>
            <w:tcW w:w="1593" w:type="dxa"/>
          </w:tcPr>
          <w:p w14:paraId="1AA70E1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43" w:type="dxa"/>
          </w:tcPr>
          <w:p w14:paraId="15D3FDF1" w14:textId="48275AE7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00C1D6E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75D1E6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3A650747" w14:textId="6852F217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50D4FF4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3E82749F" w14:textId="77777777" w:rsidTr="006239ED">
        <w:tc>
          <w:tcPr>
            <w:tcW w:w="521" w:type="dxa"/>
          </w:tcPr>
          <w:p w14:paraId="65DE0D91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2BB4F17" w14:textId="5EC00A24" w:rsidR="00E87F1A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78</w:t>
            </w:r>
          </w:p>
        </w:tc>
        <w:tc>
          <w:tcPr>
            <w:tcW w:w="1593" w:type="dxa"/>
          </w:tcPr>
          <w:p w14:paraId="36D5EFE9" w14:textId="58E13E06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443" w:type="dxa"/>
          </w:tcPr>
          <w:p w14:paraId="48618D38" w14:textId="68B32A73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6173736F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5205E37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5CB253E" w14:textId="76C88DB1" w:rsidR="00E87F1A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Kijavított tesztek</w:t>
            </w:r>
          </w:p>
        </w:tc>
        <w:tc>
          <w:tcPr>
            <w:tcW w:w="3214" w:type="dxa"/>
          </w:tcPr>
          <w:p w14:paraId="3D609D61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723D5" w:rsidRPr="00B67BB5" w14:paraId="7101AC63" w14:textId="77777777" w:rsidTr="006239ED">
        <w:tc>
          <w:tcPr>
            <w:tcW w:w="521" w:type="dxa"/>
          </w:tcPr>
          <w:p w14:paraId="07573D90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8E16301" w14:textId="4B33A641" w:rsidR="00AE6A16" w:rsidRPr="00B67BB5" w:rsidRDefault="000723D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79</w:t>
            </w:r>
          </w:p>
        </w:tc>
        <w:tc>
          <w:tcPr>
            <w:tcW w:w="1593" w:type="dxa"/>
          </w:tcPr>
          <w:p w14:paraId="399FDEDA" w14:textId="00DF4E45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4 – </w:t>
            </w:r>
          </w:p>
          <w:p w14:paraId="45352198" w14:textId="6CEFC24C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Restaurant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Menu</w:t>
            </w:r>
            <w:proofErr w:type="spellEnd"/>
          </w:p>
        </w:tc>
        <w:tc>
          <w:tcPr>
            <w:tcW w:w="2443" w:type="dxa"/>
          </w:tcPr>
          <w:p w14:paraId="22569A3D" w14:textId="3F357845" w:rsidR="00AE6A16" w:rsidRPr="00B67BB5" w:rsidRDefault="00D033C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048" w:type="dxa"/>
          </w:tcPr>
          <w:p w14:paraId="6F67DDB7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EB1A139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F830FB3" w14:textId="46EFA6E4" w:rsidR="00AE6A16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61FE39F1" w14:textId="63147F14" w:rsidR="00AE6A16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0723D5" w:rsidRPr="00B67BB5" w14:paraId="32BE339B" w14:textId="77777777" w:rsidTr="006239ED">
        <w:tc>
          <w:tcPr>
            <w:tcW w:w="521" w:type="dxa"/>
          </w:tcPr>
          <w:p w14:paraId="24F1537F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91D0753" w14:textId="545F7EBC" w:rsidR="00D90FCB" w:rsidRPr="00B67BB5" w:rsidRDefault="000723D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80</w:t>
            </w:r>
          </w:p>
        </w:tc>
        <w:tc>
          <w:tcPr>
            <w:tcW w:w="1593" w:type="dxa"/>
          </w:tcPr>
          <w:p w14:paraId="49AEF356" w14:textId="21FA944A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</w:t>
            </w:r>
          </w:p>
        </w:tc>
        <w:tc>
          <w:tcPr>
            <w:tcW w:w="2443" w:type="dxa"/>
          </w:tcPr>
          <w:p w14:paraId="57BA1191" w14:textId="295B2CE0" w:rsidR="00D90FCB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magasabb rendű gondolkodási készségek fejlesztésére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olyan tevékenységeken keresztül, mint a</w:t>
            </w:r>
            <w:r w:rsid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döntéshozatal</w:t>
            </w:r>
          </w:p>
        </w:tc>
        <w:tc>
          <w:tcPr>
            <w:tcW w:w="2048" w:type="dxa"/>
          </w:tcPr>
          <w:p w14:paraId="1840D406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A12B6AF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0AF71C83" w14:textId="16EA618B" w:rsidR="00D90FCB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450D8543" w14:textId="7B056565" w:rsidR="00D90FCB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90FCB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B67BB5" w14:paraId="729CCCE3" w14:textId="77777777" w:rsidTr="006239ED">
        <w:tc>
          <w:tcPr>
            <w:tcW w:w="521" w:type="dxa"/>
          </w:tcPr>
          <w:p w14:paraId="0E18DE9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6B212A76" w14:textId="77777777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7266F39D" w14:textId="77777777" w:rsidR="00A93975" w:rsidRPr="00B67BB5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5: </w:t>
            </w: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Special</w:t>
            </w:r>
            <w:proofErr w:type="spellEnd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Days</w:t>
            </w:r>
            <w:proofErr w:type="spellEnd"/>
          </w:p>
        </w:tc>
      </w:tr>
      <w:tr w:rsidR="00DC2904" w:rsidRPr="00B67BB5" w14:paraId="5803FCBC" w14:textId="77777777" w:rsidTr="006239ED">
        <w:tc>
          <w:tcPr>
            <w:tcW w:w="521" w:type="dxa"/>
          </w:tcPr>
          <w:p w14:paraId="046D0E3D" w14:textId="17C490FE" w:rsidR="00A93975" w:rsidRPr="00B67BB5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21</w:t>
            </w:r>
          </w:p>
        </w:tc>
        <w:tc>
          <w:tcPr>
            <w:tcW w:w="609" w:type="dxa"/>
          </w:tcPr>
          <w:p w14:paraId="66C7F1AE" w14:textId="3A459B41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81-82</w:t>
            </w:r>
          </w:p>
        </w:tc>
        <w:tc>
          <w:tcPr>
            <w:tcW w:w="1593" w:type="dxa"/>
          </w:tcPr>
          <w:p w14:paraId="1F8F90E8" w14:textId="68D06F42" w:rsidR="00A93975" w:rsidRPr="00B67BB5" w:rsidRDefault="00B67BB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Borítóoldal, </w:t>
            </w:r>
            <w:proofErr w:type="spellStart"/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5</w:t>
            </w:r>
          </w:p>
          <w:p w14:paraId="61B6CEF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5A (</w:t>
            </w:r>
            <w:proofErr w:type="spellStart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59-61)</w:t>
            </w:r>
          </w:p>
        </w:tc>
        <w:tc>
          <w:tcPr>
            <w:tcW w:w="2443" w:type="dxa"/>
          </w:tcPr>
          <w:p w14:paraId="3D2E22BC" w14:textId="136DBB00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3F01EBB9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dátumokról</w:t>
            </w:r>
          </w:p>
          <w:p w14:paraId="47BD0022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chat-párbeszéden keresztül</w:t>
            </w:r>
          </w:p>
          <w:p w14:paraId="767D3580" w14:textId="38BAEFB8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Tetszés és nemtetszés kifejezése</w:t>
            </w:r>
          </w:p>
        </w:tc>
        <w:tc>
          <w:tcPr>
            <w:tcW w:w="2048" w:type="dxa"/>
          </w:tcPr>
          <w:p w14:paraId="3C7A72A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like/love/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enjoy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/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hate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+-ing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form</w:t>
            </w:r>
            <w:proofErr w:type="spellEnd"/>
          </w:p>
          <w:p w14:paraId="408C392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DFF5593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Hónapok</w:t>
            </w:r>
          </w:p>
          <w:p w14:paraId="0A5F15CF" w14:textId="1782A279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Dátumok</w:t>
            </w:r>
          </w:p>
        </w:tc>
        <w:tc>
          <w:tcPr>
            <w:tcW w:w="1556" w:type="dxa"/>
          </w:tcPr>
          <w:p w14:paraId="7CD45C72" w14:textId="21935889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9EB6EBB" w14:textId="2D38D1E2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1478911B" w14:textId="77777777" w:rsidTr="006239ED">
        <w:tc>
          <w:tcPr>
            <w:tcW w:w="521" w:type="dxa"/>
          </w:tcPr>
          <w:p w14:paraId="2C039B6E" w14:textId="6AFB2EA5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16E8A5A" w14:textId="1D3F05D7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83-84</w:t>
            </w:r>
          </w:p>
        </w:tc>
        <w:tc>
          <w:tcPr>
            <w:tcW w:w="1593" w:type="dxa"/>
          </w:tcPr>
          <w:p w14:paraId="28BE6BC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5B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62-63)</w:t>
            </w:r>
          </w:p>
        </w:tc>
        <w:tc>
          <w:tcPr>
            <w:tcW w:w="2443" w:type="dxa"/>
          </w:tcPr>
          <w:p w14:paraId="7F94F5E5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Az időjárással és évszakokkal kapcsolatos szókincs bemutatása és gyakorlása </w:t>
            </w:r>
          </w:p>
          <w:p w14:paraId="52D30407" w14:textId="10AA3F11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beszéd pillanatában zajló eseményekről</w:t>
            </w:r>
          </w:p>
        </w:tc>
        <w:tc>
          <w:tcPr>
            <w:tcW w:w="2048" w:type="dxa"/>
          </w:tcPr>
          <w:p w14:paraId="044E5BCF" w14:textId="1F2CD558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Progressive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affirmative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</w:t>
            </w: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negative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) - Folyamatos jelen idő (kijelentés – tagadás)</w:t>
            </w:r>
          </w:p>
        </w:tc>
        <w:tc>
          <w:tcPr>
            <w:tcW w:w="2046" w:type="dxa"/>
          </w:tcPr>
          <w:p w14:paraId="4920BC99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Időjárás</w:t>
            </w:r>
          </w:p>
          <w:p w14:paraId="186BB9BF" w14:textId="07F02722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Évszakok</w:t>
            </w:r>
          </w:p>
        </w:tc>
        <w:tc>
          <w:tcPr>
            <w:tcW w:w="1556" w:type="dxa"/>
          </w:tcPr>
          <w:p w14:paraId="77C1835D" w14:textId="321CC35A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5D982B7" w14:textId="4920728E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1088A85A" w14:textId="77777777" w:rsidTr="006239ED">
        <w:tc>
          <w:tcPr>
            <w:tcW w:w="521" w:type="dxa"/>
          </w:tcPr>
          <w:p w14:paraId="70637E7D" w14:textId="6D4C4024" w:rsidR="00A93975" w:rsidRPr="00B67BB5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22</w:t>
            </w:r>
          </w:p>
        </w:tc>
        <w:tc>
          <w:tcPr>
            <w:tcW w:w="609" w:type="dxa"/>
          </w:tcPr>
          <w:p w14:paraId="33F87EC4" w14:textId="12F11411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85-86</w:t>
            </w:r>
          </w:p>
        </w:tc>
        <w:tc>
          <w:tcPr>
            <w:tcW w:w="1593" w:type="dxa"/>
          </w:tcPr>
          <w:p w14:paraId="5F23FAB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5C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64-65)</w:t>
            </w:r>
          </w:p>
        </w:tc>
        <w:tc>
          <w:tcPr>
            <w:tcW w:w="2443" w:type="dxa"/>
          </w:tcPr>
          <w:p w14:paraId="20A3EDDB" w14:textId="70BAECF1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vadállatokkal kapcsolatos szókincs bemutatása és gyakorlása A folyamatos jelen idő gyakorlásának a biztosítása</w:t>
            </w:r>
          </w:p>
        </w:tc>
        <w:tc>
          <w:tcPr>
            <w:tcW w:w="2048" w:type="dxa"/>
          </w:tcPr>
          <w:p w14:paraId="4BE8A30E" w14:textId="1BC9E6EB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Progressive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questions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short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answers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) – Folyamatos jelen idő (kérdések és rövid válaszok)</w:t>
            </w:r>
          </w:p>
        </w:tc>
        <w:tc>
          <w:tcPr>
            <w:tcW w:w="2046" w:type="dxa"/>
          </w:tcPr>
          <w:p w14:paraId="36C43F48" w14:textId="29B06F98" w:rsidR="00A93975" w:rsidRPr="00B67BB5" w:rsidRDefault="008243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Vadálatok</w:t>
            </w:r>
          </w:p>
        </w:tc>
        <w:tc>
          <w:tcPr>
            <w:tcW w:w="1556" w:type="dxa"/>
          </w:tcPr>
          <w:p w14:paraId="21BC75EA" w14:textId="6D0B7D90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60453CB" w14:textId="75CD1217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7F0F7F0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4C4A2606" w14:textId="77777777" w:rsidTr="006239ED">
        <w:tc>
          <w:tcPr>
            <w:tcW w:w="521" w:type="dxa"/>
          </w:tcPr>
          <w:p w14:paraId="65AF4DC0" w14:textId="21458763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1469C6A" w14:textId="363701AF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87-88</w:t>
            </w:r>
          </w:p>
        </w:tc>
        <w:tc>
          <w:tcPr>
            <w:tcW w:w="1593" w:type="dxa"/>
          </w:tcPr>
          <w:p w14:paraId="5CEB43E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5D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66-67)</w:t>
            </w:r>
          </w:p>
        </w:tc>
        <w:tc>
          <w:tcPr>
            <w:tcW w:w="2443" w:type="dxa"/>
          </w:tcPr>
          <w:p w14:paraId="6503AF1B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különleges eseményekről szóló szövegen keresztül</w:t>
            </w:r>
          </w:p>
          <w:p w14:paraId="596187EF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fesztiválokról és az ünnepekről</w:t>
            </w:r>
          </w:p>
          <w:p w14:paraId="7AC68ACA" w14:textId="0DA8AF99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szokásos ismétlődő cselekvés és a beszéd pillatában zajló cselekvések megkülönböztetése</w:t>
            </w:r>
          </w:p>
        </w:tc>
        <w:tc>
          <w:tcPr>
            <w:tcW w:w="2048" w:type="dxa"/>
          </w:tcPr>
          <w:p w14:paraId="5C2041E7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vs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Progressive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Egyszerű jelen vagy Folyamatos jelen idő</w:t>
            </w:r>
          </w:p>
          <w:p w14:paraId="5747E6F1" w14:textId="5C8D34E6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Adverbs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of </w:t>
            </w:r>
            <w:proofErr w:type="spellStart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manner</w:t>
            </w:r>
            <w:proofErr w:type="spellEnd"/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- módhatározók</w:t>
            </w:r>
          </w:p>
        </w:tc>
        <w:tc>
          <w:tcPr>
            <w:tcW w:w="2046" w:type="dxa"/>
          </w:tcPr>
          <w:p w14:paraId="75D46CCF" w14:textId="77777777" w:rsidR="008243D4" w:rsidRPr="008243D4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Különleges események</w:t>
            </w:r>
          </w:p>
          <w:p w14:paraId="7A7754F7" w14:textId="715F47D8" w:rsidR="00A93975" w:rsidRPr="00B67BB5" w:rsidRDefault="008243D4" w:rsidP="008243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243D4">
              <w:rPr>
                <w:rFonts w:eastAsia="Times New Roman" w:cstheme="minorHAnsi"/>
                <w:sz w:val="20"/>
                <w:szCs w:val="20"/>
                <w:lang w:val="hu-HU" w:eastAsia="hu-HU"/>
              </w:rPr>
              <w:t>Ünnepek</w:t>
            </w:r>
          </w:p>
        </w:tc>
        <w:tc>
          <w:tcPr>
            <w:tcW w:w="1556" w:type="dxa"/>
          </w:tcPr>
          <w:p w14:paraId="4F038AEE" w14:textId="708435E9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5F5A866" w14:textId="0F5AA8B4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25FB9680" w14:textId="77777777" w:rsidTr="006239ED">
        <w:tc>
          <w:tcPr>
            <w:tcW w:w="521" w:type="dxa"/>
          </w:tcPr>
          <w:p w14:paraId="53A18D45" w14:textId="1E459DBC" w:rsidR="00A93975" w:rsidRPr="00B67BB5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23</w:t>
            </w:r>
          </w:p>
        </w:tc>
        <w:tc>
          <w:tcPr>
            <w:tcW w:w="609" w:type="dxa"/>
          </w:tcPr>
          <w:p w14:paraId="77B568C7" w14:textId="3BDF7871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89-90</w:t>
            </w:r>
          </w:p>
        </w:tc>
        <w:tc>
          <w:tcPr>
            <w:tcW w:w="1593" w:type="dxa"/>
          </w:tcPr>
          <w:p w14:paraId="05819CE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5E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68-69)</w:t>
            </w:r>
          </w:p>
        </w:tc>
        <w:tc>
          <w:tcPr>
            <w:tcW w:w="2443" w:type="dxa"/>
          </w:tcPr>
          <w:p w14:paraId="586CC7BE" w14:textId="35BA5A7C" w:rsidR="00A93975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globális és a részletes hallott szöveg értés gyakorlására. Jó kívánságok ismerete különböző helyzetekben</w:t>
            </w:r>
          </w:p>
        </w:tc>
        <w:tc>
          <w:tcPr>
            <w:tcW w:w="2048" w:type="dxa"/>
          </w:tcPr>
          <w:p w14:paraId="6037B9F5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4E5E875" w14:textId="5A634E30" w:rsidR="00A93975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Kívánságok</w:t>
            </w:r>
          </w:p>
        </w:tc>
        <w:tc>
          <w:tcPr>
            <w:tcW w:w="1556" w:type="dxa"/>
          </w:tcPr>
          <w:p w14:paraId="1313C565" w14:textId="149688B9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88874F3" w14:textId="307518E6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6239ED" w:rsidRPr="00B67BB5" w14:paraId="7919F9D5" w14:textId="77777777" w:rsidTr="006239ED">
        <w:tc>
          <w:tcPr>
            <w:tcW w:w="521" w:type="dxa"/>
          </w:tcPr>
          <w:p w14:paraId="79AD5E7E" w14:textId="77777777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0B0F073B" w14:textId="67EE8ECA" w:rsidR="00433423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91</w:t>
            </w:r>
          </w:p>
        </w:tc>
        <w:tc>
          <w:tcPr>
            <w:tcW w:w="1593" w:type="dxa"/>
          </w:tcPr>
          <w:p w14:paraId="15D0238B" w14:textId="77777777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3</w:t>
            </w:r>
          </w:p>
          <w:p w14:paraId="5A9514DC" w14:textId="451148BD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Food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shapes</w:t>
            </w:r>
            <w:proofErr w:type="spellEnd"/>
          </w:p>
        </w:tc>
        <w:tc>
          <w:tcPr>
            <w:tcW w:w="2443" w:type="dxa"/>
          </w:tcPr>
          <w:p w14:paraId="659FB022" w14:textId="0CE536A3" w:rsidR="00433423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természettudomány tanítása angol nyelven</w:t>
            </w:r>
          </w:p>
          <w:p w14:paraId="1C958559" w14:textId="478D7C7C" w:rsidR="00ED7413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ételekről</w:t>
            </w:r>
          </w:p>
          <w:p w14:paraId="4EEBD101" w14:textId="52BC9353" w:rsidR="00ED7413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plakátot készítsenek a különböző szervek számára egészséges ételekről</w:t>
            </w:r>
          </w:p>
          <w:p w14:paraId="244E1F21" w14:textId="1A7EBB4B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8" w:type="dxa"/>
          </w:tcPr>
          <w:p w14:paraId="640CFB58" w14:textId="77777777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1134E4F" w14:textId="7E54114E" w:rsidR="00433423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élelmiszerekkel és testrészekkel kapcsolatos szókincs</w:t>
            </w:r>
          </w:p>
        </w:tc>
        <w:tc>
          <w:tcPr>
            <w:tcW w:w="1556" w:type="dxa"/>
          </w:tcPr>
          <w:p w14:paraId="3CB029C1" w14:textId="0A2CE6E3" w:rsidR="00433423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</w:t>
            </w:r>
          </w:p>
        </w:tc>
        <w:tc>
          <w:tcPr>
            <w:tcW w:w="3214" w:type="dxa"/>
          </w:tcPr>
          <w:p w14:paraId="4D3EB105" w14:textId="1C1FFD89" w:rsidR="00433423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433423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433423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433423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433423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</w:tc>
      </w:tr>
      <w:tr w:rsidR="00DC2904" w:rsidRPr="00B67BB5" w14:paraId="220A4B17" w14:textId="77777777" w:rsidTr="006239ED">
        <w:tc>
          <w:tcPr>
            <w:tcW w:w="521" w:type="dxa"/>
          </w:tcPr>
          <w:p w14:paraId="3FC968AB" w14:textId="67957F1C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CC13C7E" w14:textId="0318CC2B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92</w:t>
            </w:r>
          </w:p>
        </w:tc>
        <w:tc>
          <w:tcPr>
            <w:tcW w:w="1593" w:type="dxa"/>
          </w:tcPr>
          <w:p w14:paraId="0C3A757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5</w:t>
            </w:r>
          </w:p>
          <w:p w14:paraId="7F4894F1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1E86DD0A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36DA7A03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39B9C301" w14:textId="77777777" w:rsidR="00ED7413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43" w:type="dxa"/>
          </w:tcPr>
          <w:p w14:paraId="267AD69B" w14:textId="7BB0174B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5187B899" w14:textId="19ED720C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</w:t>
            </w:r>
            <w:r w:rsid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tőséget adni a tanulóknak, hogy hogy kövessék a fejlődésüket</w:t>
            </w:r>
          </w:p>
        </w:tc>
        <w:tc>
          <w:tcPr>
            <w:tcW w:w="2048" w:type="dxa"/>
          </w:tcPr>
          <w:p w14:paraId="5EC1999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42D8DF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22AD3133" w14:textId="3DDBAAB8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94548E4" w14:textId="5DB9D510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DC2904" w:rsidRPr="00B67BB5" w14:paraId="03ABDD75" w14:textId="77777777" w:rsidTr="006239ED">
        <w:tc>
          <w:tcPr>
            <w:tcW w:w="521" w:type="dxa"/>
          </w:tcPr>
          <w:p w14:paraId="7FEF7948" w14:textId="6F943072" w:rsidR="00A93975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24</w:t>
            </w:r>
          </w:p>
        </w:tc>
        <w:tc>
          <w:tcPr>
            <w:tcW w:w="609" w:type="dxa"/>
          </w:tcPr>
          <w:p w14:paraId="210CCDBF" w14:textId="3A5F5163" w:rsidR="00A93975" w:rsidRPr="00B67BB5" w:rsidRDefault="000723D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93</w:t>
            </w:r>
          </w:p>
        </w:tc>
        <w:tc>
          <w:tcPr>
            <w:tcW w:w="1593" w:type="dxa"/>
          </w:tcPr>
          <w:p w14:paraId="033DE55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time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Listening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speaking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443" w:type="dxa"/>
          </w:tcPr>
          <w:p w14:paraId="789402FC" w14:textId="70469FB5" w:rsidR="00A93975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048" w:type="dxa"/>
          </w:tcPr>
          <w:p w14:paraId="6143693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2287AD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5FE2AE2" w14:textId="0E2BF1FD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2BFD560" w14:textId="44516A12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2469A35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5CD89ED1" w14:textId="77777777" w:rsidTr="006239ED">
        <w:tc>
          <w:tcPr>
            <w:tcW w:w="521" w:type="dxa"/>
          </w:tcPr>
          <w:p w14:paraId="735B825B" w14:textId="48C8EDC5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18A4C762" w14:textId="1F0CBFE2" w:rsidR="00A93975" w:rsidRPr="00B67BB5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94</w:t>
            </w:r>
          </w:p>
        </w:tc>
        <w:tc>
          <w:tcPr>
            <w:tcW w:w="1593" w:type="dxa"/>
          </w:tcPr>
          <w:p w14:paraId="0481CAD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5</w:t>
            </w:r>
          </w:p>
          <w:p w14:paraId="024FD54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 5:</w:t>
            </w:r>
          </w:p>
          <w:p w14:paraId="4BB5D49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Chinese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Festivals</w:t>
            </w:r>
            <w:proofErr w:type="spellEnd"/>
          </w:p>
        </w:tc>
        <w:tc>
          <w:tcPr>
            <w:tcW w:w="2443" w:type="dxa"/>
          </w:tcPr>
          <w:p w14:paraId="19A98FDC" w14:textId="25C20250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19009DBA" w14:textId="011B2DBE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kínai ünnepekről</w:t>
            </w:r>
          </w:p>
        </w:tc>
        <w:tc>
          <w:tcPr>
            <w:tcW w:w="2048" w:type="dxa"/>
          </w:tcPr>
          <w:p w14:paraId="47AFA1E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7E27FF2" w14:textId="12002286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56" w:type="dxa"/>
          </w:tcPr>
          <w:p w14:paraId="075331C5" w14:textId="6205D4F1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1DA917A7" w14:textId="68274D58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FD2746" w14:textId="618E2D4C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DC2904" w:rsidRPr="00B67BB5" w14:paraId="0F2EB9D0" w14:textId="77777777" w:rsidTr="006239ED">
        <w:tc>
          <w:tcPr>
            <w:tcW w:w="521" w:type="dxa"/>
          </w:tcPr>
          <w:p w14:paraId="7D519176" w14:textId="23136C25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D465E65" w14:textId="58CEE9BB" w:rsidR="00A93975" w:rsidRPr="00B67BB5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95</w:t>
            </w:r>
          </w:p>
        </w:tc>
        <w:tc>
          <w:tcPr>
            <w:tcW w:w="1593" w:type="dxa"/>
          </w:tcPr>
          <w:p w14:paraId="4FA00C5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43" w:type="dxa"/>
          </w:tcPr>
          <w:p w14:paraId="4A06B35C" w14:textId="61194CC5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7E1BA20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5236C3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3AFC3282" w14:textId="11005798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782A709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57578A56" w14:textId="77777777" w:rsidTr="006239ED">
        <w:tc>
          <w:tcPr>
            <w:tcW w:w="521" w:type="dxa"/>
          </w:tcPr>
          <w:p w14:paraId="600890FF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3AF6472" w14:textId="24B2334C" w:rsidR="00E87F1A" w:rsidRPr="00B67BB5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96</w:t>
            </w:r>
          </w:p>
        </w:tc>
        <w:tc>
          <w:tcPr>
            <w:tcW w:w="1593" w:type="dxa"/>
          </w:tcPr>
          <w:p w14:paraId="3AAD5323" w14:textId="50D84C38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443" w:type="dxa"/>
          </w:tcPr>
          <w:p w14:paraId="265B4ADF" w14:textId="3F2E3F6E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175408BB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DDFBEDC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5BA9B7FD" w14:textId="595A92CA" w:rsidR="00E87F1A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Kijavított tesztek</w:t>
            </w:r>
          </w:p>
        </w:tc>
        <w:tc>
          <w:tcPr>
            <w:tcW w:w="3214" w:type="dxa"/>
          </w:tcPr>
          <w:p w14:paraId="19045C59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723D5" w:rsidRPr="00B67BB5" w14:paraId="0FDB8416" w14:textId="77777777" w:rsidTr="006239ED">
        <w:tc>
          <w:tcPr>
            <w:tcW w:w="521" w:type="dxa"/>
          </w:tcPr>
          <w:p w14:paraId="5CEA6D9F" w14:textId="1B2E58FA" w:rsidR="00AE6A16" w:rsidRPr="00B67BB5" w:rsidRDefault="00BC401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25</w:t>
            </w:r>
          </w:p>
        </w:tc>
        <w:tc>
          <w:tcPr>
            <w:tcW w:w="609" w:type="dxa"/>
          </w:tcPr>
          <w:p w14:paraId="287C464E" w14:textId="766BF9E4" w:rsidR="00AE6A16" w:rsidRPr="00B67BB5" w:rsidRDefault="00DC2904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  <w:r w:rsidR="006239ED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1593" w:type="dxa"/>
          </w:tcPr>
          <w:p w14:paraId="42A1D422" w14:textId="3362E1B8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5 – </w:t>
            </w:r>
          </w:p>
          <w:p w14:paraId="55540639" w14:textId="3545F000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festival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/celebration in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Country</w:t>
            </w:r>
          </w:p>
        </w:tc>
        <w:tc>
          <w:tcPr>
            <w:tcW w:w="2443" w:type="dxa"/>
          </w:tcPr>
          <w:p w14:paraId="137FABCD" w14:textId="03893DE7" w:rsidR="00AE6A16" w:rsidRPr="00B67BB5" w:rsidRDefault="00D033C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048" w:type="dxa"/>
          </w:tcPr>
          <w:p w14:paraId="23EE8AF3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1555DF4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3020CAB" w14:textId="6C922CD3" w:rsidR="00AE6A16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50ACCA58" w14:textId="66DDA62A" w:rsidR="00AE6A16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0723D5" w:rsidRPr="00B67BB5" w14:paraId="25E5EDFD" w14:textId="77777777" w:rsidTr="006239ED">
        <w:tc>
          <w:tcPr>
            <w:tcW w:w="521" w:type="dxa"/>
          </w:tcPr>
          <w:p w14:paraId="35420CC7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1F10AAE" w14:textId="701AB385" w:rsidR="00D90FCB" w:rsidRPr="00B67BB5" w:rsidRDefault="00DC2904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  <w:r w:rsidR="006239ED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1593" w:type="dxa"/>
          </w:tcPr>
          <w:p w14:paraId="57338DA0" w14:textId="56972B41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5</w:t>
            </w:r>
          </w:p>
        </w:tc>
        <w:tc>
          <w:tcPr>
            <w:tcW w:w="2443" w:type="dxa"/>
          </w:tcPr>
          <w:p w14:paraId="6FCD19D9" w14:textId="75B38C1A" w:rsidR="00D90FCB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z értékelés</w:t>
            </w:r>
          </w:p>
        </w:tc>
        <w:tc>
          <w:tcPr>
            <w:tcW w:w="2048" w:type="dxa"/>
          </w:tcPr>
          <w:p w14:paraId="2A659B29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6FE3B27" w14:textId="77777777" w:rsidR="00D90FCB" w:rsidRPr="00B67BB5" w:rsidRDefault="00D90FCB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3230170B" w14:textId="5996F8E6" w:rsidR="00D90FCB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79F0CC98" w14:textId="0DAD4E81" w:rsidR="00D90FCB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90FCB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B67BB5" w14:paraId="6EC5F313" w14:textId="77777777" w:rsidTr="006239ED">
        <w:tc>
          <w:tcPr>
            <w:tcW w:w="521" w:type="dxa"/>
          </w:tcPr>
          <w:p w14:paraId="0E9B096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6CC467AB" w14:textId="77777777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45C9EE40" w14:textId="77777777" w:rsidR="00A93975" w:rsidRPr="00B67BB5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6: </w:t>
            </w: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Experiences</w:t>
            </w:r>
            <w:proofErr w:type="spellEnd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!</w:t>
            </w:r>
          </w:p>
        </w:tc>
      </w:tr>
      <w:tr w:rsidR="00DC2904" w:rsidRPr="00B67BB5" w14:paraId="516B08F2" w14:textId="77777777" w:rsidTr="006239ED">
        <w:tc>
          <w:tcPr>
            <w:tcW w:w="521" w:type="dxa"/>
          </w:tcPr>
          <w:p w14:paraId="3B0B1A56" w14:textId="5C182CA3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3FE2797" w14:textId="276ED6A9" w:rsidR="00A93975" w:rsidRPr="00B67BB5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99-100</w:t>
            </w:r>
          </w:p>
        </w:tc>
        <w:tc>
          <w:tcPr>
            <w:tcW w:w="1593" w:type="dxa"/>
          </w:tcPr>
          <w:p w14:paraId="3841973C" w14:textId="6BB2FF78" w:rsidR="00A93975" w:rsidRPr="00B67BB5" w:rsidRDefault="00B67BB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Borítóoldal, </w:t>
            </w:r>
            <w:proofErr w:type="spellStart"/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6</w:t>
            </w:r>
          </w:p>
          <w:p w14:paraId="4753A84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6A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71-73)</w:t>
            </w:r>
          </w:p>
        </w:tc>
        <w:tc>
          <w:tcPr>
            <w:tcW w:w="2443" w:type="dxa"/>
          </w:tcPr>
          <w:p w14:paraId="6F6C3ABB" w14:textId="1E4228EE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138AE885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Az érzéseket kifejező melléknevek bemutatása és gyakorlása </w:t>
            </w:r>
          </w:p>
          <w:p w14:paraId="3794D4E1" w14:textId="5306EF43" w:rsidR="00A93975" w:rsidRPr="00B67BB5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múltra és az emberek érzéseire vonatkozó kérdések és válaszok gyakorlása</w:t>
            </w:r>
          </w:p>
        </w:tc>
        <w:tc>
          <w:tcPr>
            <w:tcW w:w="2048" w:type="dxa"/>
          </w:tcPr>
          <w:p w14:paraId="2EEF726A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of </w:t>
            </w: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verb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be – A „be” létige múlt ideje</w:t>
            </w:r>
          </w:p>
          <w:p w14:paraId="11F862B6" w14:textId="33051916" w:rsidR="00A93975" w:rsidRPr="00B67BB5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There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was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/ </w:t>
            </w: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There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were</w:t>
            </w:r>
            <w:proofErr w:type="spellEnd"/>
          </w:p>
        </w:tc>
        <w:tc>
          <w:tcPr>
            <w:tcW w:w="2046" w:type="dxa"/>
          </w:tcPr>
          <w:p w14:paraId="46E77871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Érzések</w:t>
            </w:r>
          </w:p>
          <w:p w14:paraId="049BC1C3" w14:textId="390450A2" w:rsidR="00A93975" w:rsidRPr="00B67BB5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Időhatározók</w:t>
            </w:r>
          </w:p>
        </w:tc>
        <w:tc>
          <w:tcPr>
            <w:tcW w:w="1556" w:type="dxa"/>
          </w:tcPr>
          <w:p w14:paraId="666507BE" w14:textId="354187FA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4CE6E84F" w14:textId="1399781A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C2904" w:rsidRPr="00B67BB5" w14:paraId="45A5FE0E" w14:textId="77777777" w:rsidTr="006239ED">
        <w:tc>
          <w:tcPr>
            <w:tcW w:w="521" w:type="dxa"/>
          </w:tcPr>
          <w:p w14:paraId="12431B7C" w14:textId="7AC2AB74" w:rsidR="00A93975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26</w:t>
            </w:r>
          </w:p>
        </w:tc>
        <w:tc>
          <w:tcPr>
            <w:tcW w:w="609" w:type="dxa"/>
          </w:tcPr>
          <w:p w14:paraId="33822948" w14:textId="2AC3372A" w:rsidR="00A93975" w:rsidRPr="00B67BB5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101-102</w:t>
            </w:r>
          </w:p>
        </w:tc>
        <w:tc>
          <w:tcPr>
            <w:tcW w:w="1593" w:type="dxa"/>
          </w:tcPr>
          <w:p w14:paraId="237682B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6B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74-75)</w:t>
            </w:r>
          </w:p>
        </w:tc>
        <w:tc>
          <w:tcPr>
            <w:tcW w:w="2443" w:type="dxa"/>
          </w:tcPr>
          <w:p w14:paraId="55328291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interjún keresztül</w:t>
            </w:r>
          </w:p>
          <w:p w14:paraId="3330A146" w14:textId="0DC7DEED" w:rsidR="00A93975" w:rsidRPr="00B67BB5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múltbeli tevékenységekről való beszéd gyakorlására  </w:t>
            </w:r>
          </w:p>
        </w:tc>
        <w:tc>
          <w:tcPr>
            <w:tcW w:w="2048" w:type="dxa"/>
          </w:tcPr>
          <w:p w14:paraId="6BA7CF8C" w14:textId="6351EE58" w:rsidR="00A93975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affirmative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) – Egyszerű múlt idő (kijelentés)</w:t>
            </w:r>
          </w:p>
        </w:tc>
        <w:tc>
          <w:tcPr>
            <w:tcW w:w="2046" w:type="dxa"/>
          </w:tcPr>
          <w:p w14:paraId="1FD214E3" w14:textId="16CCF164" w:rsidR="00A93975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Rendhagyó igék</w:t>
            </w:r>
          </w:p>
        </w:tc>
        <w:tc>
          <w:tcPr>
            <w:tcW w:w="1556" w:type="dxa"/>
          </w:tcPr>
          <w:p w14:paraId="59781903" w14:textId="5E1AB7B0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F646C0B" w14:textId="1EE48AA9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91C7A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0D3A4DC9" w14:textId="77777777" w:rsidTr="006239ED">
        <w:tc>
          <w:tcPr>
            <w:tcW w:w="521" w:type="dxa"/>
          </w:tcPr>
          <w:p w14:paraId="0C104092" w14:textId="19388312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6689E094" w14:textId="7C55DD0E" w:rsidR="00A93975" w:rsidRPr="00B67BB5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103-104</w:t>
            </w:r>
          </w:p>
        </w:tc>
        <w:tc>
          <w:tcPr>
            <w:tcW w:w="1593" w:type="dxa"/>
          </w:tcPr>
          <w:p w14:paraId="527968C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6C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76-77)</w:t>
            </w:r>
          </w:p>
        </w:tc>
        <w:tc>
          <w:tcPr>
            <w:tcW w:w="2443" w:type="dxa"/>
          </w:tcPr>
          <w:p w14:paraId="15045AFD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részletes szövegértés gyakorlására </w:t>
            </w:r>
          </w:p>
          <w:p w14:paraId="70AFF2D2" w14:textId="6323506F" w:rsidR="00A93975" w:rsidRPr="00B67BB5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múltbeli eseményekről</w:t>
            </w:r>
          </w:p>
        </w:tc>
        <w:tc>
          <w:tcPr>
            <w:tcW w:w="2048" w:type="dxa"/>
          </w:tcPr>
          <w:p w14:paraId="29035CE0" w14:textId="6779A872" w:rsidR="00A93975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negative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questions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short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answers</w:t>
            </w:r>
            <w:proofErr w:type="spellEnd"/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Egyszerű múlt idő (kérdés - rövid válasz)</w:t>
            </w:r>
          </w:p>
        </w:tc>
        <w:tc>
          <w:tcPr>
            <w:tcW w:w="2046" w:type="dxa"/>
          </w:tcPr>
          <w:p w14:paraId="010EB72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2C94E201" w14:textId="6FEF4839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6AF18DA" w14:textId="2E7B6F76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66595C6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473C8D51" w14:textId="77777777" w:rsidTr="006239ED">
        <w:tc>
          <w:tcPr>
            <w:tcW w:w="521" w:type="dxa"/>
          </w:tcPr>
          <w:p w14:paraId="10C6C940" w14:textId="7BB15631" w:rsidR="00A93975" w:rsidRPr="00B67BB5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BC401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609" w:type="dxa"/>
          </w:tcPr>
          <w:p w14:paraId="35235CB0" w14:textId="560A6C65" w:rsidR="00A93975" w:rsidRPr="00B67BB5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105-106</w:t>
            </w:r>
          </w:p>
        </w:tc>
        <w:tc>
          <w:tcPr>
            <w:tcW w:w="1593" w:type="dxa"/>
          </w:tcPr>
          <w:p w14:paraId="28A7ADD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6D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78-79)</w:t>
            </w:r>
          </w:p>
        </w:tc>
        <w:tc>
          <w:tcPr>
            <w:tcW w:w="2443" w:type="dxa"/>
          </w:tcPr>
          <w:p w14:paraId="6A0F199D" w14:textId="77777777" w:rsidR="00843E9E" w:rsidRPr="00843E9E" w:rsidRDefault="00843E9E" w:rsidP="00843E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film blogon keresztül</w:t>
            </w:r>
          </w:p>
          <w:p w14:paraId="1F074D50" w14:textId="60569DE2" w:rsidR="00A93975" w:rsidRPr="00B67BB5" w:rsidRDefault="00843E9E" w:rsidP="00843E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filmekről</w:t>
            </w:r>
          </w:p>
        </w:tc>
        <w:tc>
          <w:tcPr>
            <w:tcW w:w="2048" w:type="dxa"/>
          </w:tcPr>
          <w:p w14:paraId="762DC662" w14:textId="51A328C2" w:rsidR="00A93975" w:rsidRPr="00B67BB5" w:rsidRDefault="00843E9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</w:t>
            </w:r>
            <w:proofErr w:type="spellEnd"/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  <w:proofErr w:type="spellStart"/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Egyszerű múlt idő - Egyszerű jelen idő</w:t>
            </w:r>
          </w:p>
        </w:tc>
        <w:tc>
          <w:tcPr>
            <w:tcW w:w="2046" w:type="dxa"/>
          </w:tcPr>
          <w:p w14:paraId="55209303" w14:textId="45F339C3" w:rsidR="00A93975" w:rsidRPr="00B67BB5" w:rsidRDefault="00843E9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Film típusok</w:t>
            </w:r>
          </w:p>
        </w:tc>
        <w:tc>
          <w:tcPr>
            <w:tcW w:w="1556" w:type="dxa"/>
          </w:tcPr>
          <w:p w14:paraId="5DB4CC34" w14:textId="62F19B28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C0AD93A" w14:textId="16F9F3C6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4D176F39" w14:textId="77777777" w:rsidTr="006239ED">
        <w:trPr>
          <w:cantSplit/>
          <w:trHeight w:val="179"/>
        </w:trPr>
        <w:tc>
          <w:tcPr>
            <w:tcW w:w="521" w:type="dxa"/>
          </w:tcPr>
          <w:p w14:paraId="7906310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D93696D" w14:textId="23996091" w:rsidR="00A93975" w:rsidRPr="00B67BB5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107-108</w:t>
            </w:r>
          </w:p>
        </w:tc>
        <w:tc>
          <w:tcPr>
            <w:tcW w:w="1593" w:type="dxa"/>
          </w:tcPr>
          <w:p w14:paraId="1B4067E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 E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80-81)</w:t>
            </w:r>
          </w:p>
        </w:tc>
        <w:tc>
          <w:tcPr>
            <w:tcW w:w="2443" w:type="dxa"/>
          </w:tcPr>
          <w:p w14:paraId="5D2D99B2" w14:textId="77777777" w:rsidR="00843E9E" w:rsidRPr="00843E9E" w:rsidRDefault="00843E9E" w:rsidP="00843E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Árak bemutatása fontban</w:t>
            </w:r>
          </w:p>
          <w:p w14:paraId="396E1E6D" w14:textId="77777777" w:rsidR="00843E9E" w:rsidRPr="00843E9E" w:rsidRDefault="00843E9E" w:rsidP="00843E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Kérdések és válaszok az árral és a nyitvatartási idővel kapcsolatban</w:t>
            </w:r>
          </w:p>
          <w:p w14:paraId="407E4066" w14:textId="5092107E" w:rsidR="00A93975" w:rsidRPr="00B67BB5" w:rsidRDefault="00843E9E" w:rsidP="00843E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és írás egy város körüli napról</w:t>
            </w:r>
          </w:p>
        </w:tc>
        <w:tc>
          <w:tcPr>
            <w:tcW w:w="2048" w:type="dxa"/>
          </w:tcPr>
          <w:p w14:paraId="46795A4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8892BBD" w14:textId="1D33DB5C" w:rsidR="00A93975" w:rsidRPr="00B67BB5" w:rsidRDefault="00843E9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Szórakozóhelyek</w:t>
            </w:r>
          </w:p>
        </w:tc>
        <w:tc>
          <w:tcPr>
            <w:tcW w:w="1556" w:type="dxa"/>
          </w:tcPr>
          <w:p w14:paraId="015FB241" w14:textId="7122594F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4F460AC1" w14:textId="25443E4E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6A91825A" w14:textId="77777777" w:rsidTr="006239ED">
        <w:trPr>
          <w:cantSplit/>
          <w:trHeight w:val="179"/>
        </w:trPr>
        <w:tc>
          <w:tcPr>
            <w:tcW w:w="521" w:type="dxa"/>
          </w:tcPr>
          <w:p w14:paraId="1712AC3C" w14:textId="298C4983" w:rsidR="00A93975" w:rsidRPr="00B67BB5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BC401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09" w:type="dxa"/>
          </w:tcPr>
          <w:p w14:paraId="42663B0F" w14:textId="6722E710" w:rsidR="00A93975" w:rsidRPr="00B67BB5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</w:t>
            </w:r>
            <w:r w:rsidR="006239ED"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</w:t>
            </w:r>
          </w:p>
        </w:tc>
        <w:tc>
          <w:tcPr>
            <w:tcW w:w="1593" w:type="dxa"/>
          </w:tcPr>
          <w:p w14:paraId="66F4904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6</w:t>
            </w:r>
          </w:p>
          <w:p w14:paraId="5C0F4C55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5B42283A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140E32C2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4F50E2B7" w14:textId="77777777" w:rsidR="00ED7413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43" w:type="dxa"/>
          </w:tcPr>
          <w:p w14:paraId="6D167346" w14:textId="5445795E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11513ABF" w14:textId="3E0D9B27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</w:t>
            </w:r>
            <w:r w:rsidR="00843E9E">
              <w:rPr>
                <w:rFonts w:eastAsia="Times New Roman" w:cstheme="minorHAnsi"/>
                <w:sz w:val="20"/>
                <w:szCs w:val="20"/>
                <w:lang w:val="hu-HU" w:eastAsia="hu-HU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tőséget adni a tanulóknak, hogy hogy kövessék a fejlődésüket</w:t>
            </w:r>
          </w:p>
        </w:tc>
        <w:tc>
          <w:tcPr>
            <w:tcW w:w="2048" w:type="dxa"/>
          </w:tcPr>
          <w:p w14:paraId="74475DA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0E1505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0ED5320B" w14:textId="3A32E841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23ED8845" w14:textId="2DAA9CF0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DC2904" w:rsidRPr="00B67BB5" w14:paraId="7732350C" w14:textId="77777777" w:rsidTr="006239ED">
        <w:tc>
          <w:tcPr>
            <w:tcW w:w="521" w:type="dxa"/>
          </w:tcPr>
          <w:p w14:paraId="6B4294E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45661F0" w14:textId="57712087" w:rsidR="00A93975" w:rsidRPr="00B67BB5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6239ED"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</w:t>
            </w:r>
          </w:p>
        </w:tc>
        <w:tc>
          <w:tcPr>
            <w:tcW w:w="1593" w:type="dxa"/>
          </w:tcPr>
          <w:p w14:paraId="30F82B1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Time:</w:t>
            </w:r>
          </w:p>
          <w:p w14:paraId="3B9A421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Speaking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writing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443" w:type="dxa"/>
          </w:tcPr>
          <w:p w14:paraId="27E718D2" w14:textId="56DEBDA6" w:rsidR="00A93975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048" w:type="dxa"/>
          </w:tcPr>
          <w:p w14:paraId="67AFF24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3EF4EC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EAE548D" w14:textId="2A67E90D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30EE95C4" w14:textId="6AE575C5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4BF45373" w14:textId="7C72CFEC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DC2904" w:rsidRPr="00B67BB5" w14:paraId="5732FDB9" w14:textId="77777777" w:rsidTr="006239ED">
        <w:tc>
          <w:tcPr>
            <w:tcW w:w="521" w:type="dxa"/>
          </w:tcPr>
          <w:p w14:paraId="5C29F821" w14:textId="25DC7702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121040C" w14:textId="6ABCDDDC" w:rsidR="00A93975" w:rsidRPr="00B67BB5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</w:t>
            </w:r>
            <w:r w:rsidR="006239ED"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593" w:type="dxa"/>
          </w:tcPr>
          <w:p w14:paraId="7AA5161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6</w:t>
            </w:r>
          </w:p>
          <w:p w14:paraId="2A4CCF50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World: The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Cinema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in The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</w:t>
            </w:r>
            <w:proofErr w:type="spellEnd"/>
          </w:p>
        </w:tc>
        <w:tc>
          <w:tcPr>
            <w:tcW w:w="2443" w:type="dxa"/>
          </w:tcPr>
          <w:p w14:paraId="5FBA0601" w14:textId="7FDE1592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7E853B50" w14:textId="503A205F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B07869"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régi idők mozijáról</w:t>
            </w:r>
          </w:p>
        </w:tc>
        <w:tc>
          <w:tcPr>
            <w:tcW w:w="2048" w:type="dxa"/>
          </w:tcPr>
          <w:p w14:paraId="58415BE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E709AA4" w14:textId="6CAC6C87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56" w:type="dxa"/>
          </w:tcPr>
          <w:p w14:paraId="20E975F9" w14:textId="766C0C46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375F969E" w14:textId="14B02BB1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  <w:p w14:paraId="6921F7F9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634D8D82" w14:textId="77777777" w:rsidTr="006239ED">
        <w:tc>
          <w:tcPr>
            <w:tcW w:w="521" w:type="dxa"/>
          </w:tcPr>
          <w:p w14:paraId="5A3C7C1F" w14:textId="05ECE4EF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D7289E7" w14:textId="6A63E432" w:rsidR="00A93975" w:rsidRPr="00B67BB5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</w:t>
            </w:r>
            <w:r w:rsidR="006239ED"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2</w:t>
            </w:r>
          </w:p>
        </w:tc>
        <w:tc>
          <w:tcPr>
            <w:tcW w:w="1593" w:type="dxa"/>
          </w:tcPr>
          <w:p w14:paraId="0E21383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43" w:type="dxa"/>
          </w:tcPr>
          <w:p w14:paraId="2B75580A" w14:textId="618DD6B6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4FBF3FDD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701DF0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DD5A593" w14:textId="40973D74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283DBB7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485A2ECB" w14:textId="77777777" w:rsidTr="006239ED">
        <w:tc>
          <w:tcPr>
            <w:tcW w:w="521" w:type="dxa"/>
          </w:tcPr>
          <w:p w14:paraId="72F993EF" w14:textId="575B4B5E" w:rsidR="00E87F1A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29</w:t>
            </w:r>
          </w:p>
        </w:tc>
        <w:tc>
          <w:tcPr>
            <w:tcW w:w="609" w:type="dxa"/>
          </w:tcPr>
          <w:p w14:paraId="6BAD339A" w14:textId="5ED1FF87" w:rsidR="00E87F1A" w:rsidRPr="00B67BB5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</w:t>
            </w:r>
            <w:r w:rsidR="006239ED"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</w:t>
            </w:r>
          </w:p>
        </w:tc>
        <w:tc>
          <w:tcPr>
            <w:tcW w:w="1593" w:type="dxa"/>
          </w:tcPr>
          <w:p w14:paraId="6EA19DD8" w14:textId="76D52FE8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443" w:type="dxa"/>
          </w:tcPr>
          <w:p w14:paraId="49314DE5" w14:textId="0F74EB76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03862FB9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DE18467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5FA14619" w14:textId="55B8D070" w:rsidR="00E87F1A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Kijavított tesztek</w:t>
            </w:r>
          </w:p>
        </w:tc>
        <w:tc>
          <w:tcPr>
            <w:tcW w:w="3214" w:type="dxa"/>
          </w:tcPr>
          <w:p w14:paraId="490B0F63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723D5" w:rsidRPr="00B67BB5" w14:paraId="58A630E0" w14:textId="77777777" w:rsidTr="006239ED">
        <w:tc>
          <w:tcPr>
            <w:tcW w:w="521" w:type="dxa"/>
          </w:tcPr>
          <w:p w14:paraId="1D08B346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1D2575F" w14:textId="1E7711F2" w:rsidR="00AE6A16" w:rsidRPr="00B67BB5" w:rsidRDefault="00DC2904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11</w:t>
            </w:r>
            <w:r w:rsidR="006239ED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1593" w:type="dxa"/>
          </w:tcPr>
          <w:p w14:paraId="2D6EDAA3" w14:textId="15695DF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6 – </w:t>
            </w:r>
          </w:p>
          <w:p w14:paraId="10C67443" w14:textId="0CC28FE5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experiences</w:t>
            </w:r>
            <w:proofErr w:type="spellEnd"/>
          </w:p>
        </w:tc>
        <w:tc>
          <w:tcPr>
            <w:tcW w:w="2443" w:type="dxa"/>
          </w:tcPr>
          <w:p w14:paraId="2866E809" w14:textId="1A5C118C" w:rsidR="00AE6A16" w:rsidRPr="00B67BB5" w:rsidRDefault="00D033C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048" w:type="dxa"/>
          </w:tcPr>
          <w:p w14:paraId="0EE075DE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4167BE5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D9BED82" w14:textId="14A7D172" w:rsidR="00AE6A16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61F394F4" w14:textId="2F97A8F5" w:rsidR="00AE6A16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0723D5" w:rsidRPr="00B67BB5" w14:paraId="47500BB3" w14:textId="77777777" w:rsidTr="006239ED">
        <w:tc>
          <w:tcPr>
            <w:tcW w:w="521" w:type="dxa"/>
          </w:tcPr>
          <w:p w14:paraId="37BCA38A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ADABD9F" w14:textId="44AF89F2" w:rsidR="00FF57A5" w:rsidRPr="00B67BB5" w:rsidRDefault="00DC2904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11</w:t>
            </w:r>
            <w:r w:rsidR="006239ED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1593" w:type="dxa"/>
          </w:tcPr>
          <w:p w14:paraId="14A96A76" w14:textId="28E320A1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Literature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</w:t>
            </w:r>
          </w:p>
          <w:p w14:paraId="4265E159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43" w:type="dxa"/>
          </w:tcPr>
          <w:p w14:paraId="5982DAD0" w14:textId="235935E2" w:rsidR="00FF57A5" w:rsidRPr="00B67BB5" w:rsidRDefault="00B7263E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nyelvi funkciók és szerkezetek ismétlése egy történeten keresztül</w:t>
            </w:r>
          </w:p>
          <w:p w14:paraId="0C114258" w14:textId="1D9C12E0" w:rsidR="00FF57A5" w:rsidRPr="00B67BB5" w:rsidRDefault="00B7263E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Az olvasás és a hallgatás megszerettetése</w:t>
            </w:r>
          </w:p>
        </w:tc>
        <w:tc>
          <w:tcPr>
            <w:tcW w:w="2048" w:type="dxa"/>
          </w:tcPr>
          <w:p w14:paraId="0D2AE936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2417BC8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5368637" w14:textId="20800989" w:rsidR="00FF57A5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77C7CEA8" w14:textId="3104CC52" w:rsidR="00FF57A5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8A69F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8A69F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0723D5" w:rsidRPr="00B67BB5" w14:paraId="012C05FA" w14:textId="77777777" w:rsidTr="006239ED">
        <w:tc>
          <w:tcPr>
            <w:tcW w:w="521" w:type="dxa"/>
          </w:tcPr>
          <w:p w14:paraId="6D7E8FBC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B5CFE4F" w14:textId="03525746" w:rsidR="00FF57A5" w:rsidRPr="00B67BB5" w:rsidRDefault="00DC2904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11</w:t>
            </w:r>
            <w:r w:rsidR="006239ED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1593" w:type="dxa"/>
          </w:tcPr>
          <w:p w14:paraId="2994DC77" w14:textId="1272BF72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6</w:t>
            </w:r>
          </w:p>
        </w:tc>
        <w:tc>
          <w:tcPr>
            <w:tcW w:w="2443" w:type="dxa"/>
          </w:tcPr>
          <w:p w14:paraId="4EDA8ACF" w14:textId="6AA48CF3" w:rsidR="00FF57A5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72387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sorba rendezés</w:t>
            </w:r>
          </w:p>
        </w:tc>
        <w:tc>
          <w:tcPr>
            <w:tcW w:w="2048" w:type="dxa"/>
          </w:tcPr>
          <w:p w14:paraId="310C0F47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6B2D5BC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05BE56F5" w14:textId="5A096A4A" w:rsidR="00FF57A5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721A9751" w14:textId="2D39347C" w:rsidR="00FF57A5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B67BB5" w14:paraId="2FB1ACD9" w14:textId="77777777" w:rsidTr="006239ED">
        <w:tc>
          <w:tcPr>
            <w:tcW w:w="521" w:type="dxa"/>
          </w:tcPr>
          <w:p w14:paraId="313AA6C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21D892C" w14:textId="77777777" w:rsidR="00A93975" w:rsidRPr="00B67BB5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32242524" w14:textId="77777777" w:rsidR="00A93975" w:rsidRPr="00B67BB5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7: </w:t>
            </w: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Going</w:t>
            </w:r>
            <w:proofErr w:type="spellEnd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places</w:t>
            </w:r>
            <w:proofErr w:type="spellEnd"/>
          </w:p>
        </w:tc>
      </w:tr>
      <w:tr w:rsidR="00DC2904" w:rsidRPr="00B67BB5" w14:paraId="2D1EF42E" w14:textId="77777777" w:rsidTr="006239ED">
        <w:tc>
          <w:tcPr>
            <w:tcW w:w="521" w:type="dxa"/>
          </w:tcPr>
          <w:p w14:paraId="4E40C158" w14:textId="30CD0BF6" w:rsidR="00A93975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30</w:t>
            </w:r>
          </w:p>
        </w:tc>
        <w:tc>
          <w:tcPr>
            <w:tcW w:w="609" w:type="dxa"/>
          </w:tcPr>
          <w:p w14:paraId="254635DF" w14:textId="1C9EF7A5" w:rsidR="00A93975" w:rsidRPr="00B67BB5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117-118</w:t>
            </w:r>
          </w:p>
        </w:tc>
        <w:tc>
          <w:tcPr>
            <w:tcW w:w="1593" w:type="dxa"/>
          </w:tcPr>
          <w:p w14:paraId="118D6AE1" w14:textId="3B9430A5" w:rsidR="00A93975" w:rsidRPr="00B67BB5" w:rsidRDefault="00B67BB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Borítóoldal, </w:t>
            </w:r>
            <w:proofErr w:type="spellStart"/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7</w:t>
            </w:r>
          </w:p>
          <w:p w14:paraId="7949FC6C" w14:textId="77777777" w:rsidR="00A93975" w:rsidRPr="00B67BB5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7A (</w:t>
            </w:r>
            <w:proofErr w:type="spellStart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83-85)</w:t>
            </w:r>
          </w:p>
        </w:tc>
        <w:tc>
          <w:tcPr>
            <w:tcW w:w="2443" w:type="dxa"/>
          </w:tcPr>
          <w:p w14:paraId="2665AE67" w14:textId="1C4BEB61" w:rsidR="00A93975" w:rsidRPr="00B67BB5" w:rsidRDefault="00B67BB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25E05FF0" w14:textId="3505B706" w:rsidR="00A93975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jövőbeli tervekről, utazásról és közlekedési eszközökről</w:t>
            </w:r>
          </w:p>
        </w:tc>
        <w:tc>
          <w:tcPr>
            <w:tcW w:w="2048" w:type="dxa"/>
          </w:tcPr>
          <w:p w14:paraId="72F54A71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</w:t>
            </w:r>
            <w:r w:rsidRPr="00B07869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be </w:t>
            </w:r>
            <w:proofErr w:type="spellStart"/>
            <w:r w:rsidRPr="00B07869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going</w:t>
            </w:r>
            <w:proofErr w:type="spellEnd"/>
            <w:r w:rsidRPr="00B07869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07869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to</w:t>
            </w:r>
            <w:proofErr w:type="spellEnd"/>
            <w:r w:rsidRPr="00B07869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” jövő idő</w:t>
            </w:r>
          </w:p>
          <w:p w14:paraId="4735C2A4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Folyamatos jelen idő – jövő idő kifejezésére</w:t>
            </w:r>
          </w:p>
          <w:p w14:paraId="0FC6532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670197D" w14:textId="0488BF63" w:rsidR="00A93975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Közlekedési eszközök</w:t>
            </w:r>
          </w:p>
        </w:tc>
        <w:tc>
          <w:tcPr>
            <w:tcW w:w="1556" w:type="dxa"/>
          </w:tcPr>
          <w:p w14:paraId="558EBDF4" w14:textId="293BC9DC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601A28E8" w14:textId="2402077F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66A0425E" w14:textId="45C02AC2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2596391C" w14:textId="77777777" w:rsidTr="006239ED">
        <w:tc>
          <w:tcPr>
            <w:tcW w:w="521" w:type="dxa"/>
          </w:tcPr>
          <w:p w14:paraId="178A4EFF" w14:textId="45509AB5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0054EA6" w14:textId="0DD72159" w:rsidR="00A93975" w:rsidRPr="00B67BB5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119-120</w:t>
            </w:r>
          </w:p>
        </w:tc>
        <w:tc>
          <w:tcPr>
            <w:tcW w:w="1593" w:type="dxa"/>
          </w:tcPr>
          <w:p w14:paraId="56A7111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7B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86-87)</w:t>
            </w:r>
          </w:p>
        </w:tc>
        <w:tc>
          <w:tcPr>
            <w:tcW w:w="2443" w:type="dxa"/>
          </w:tcPr>
          <w:p w14:paraId="3128C7D9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párbeszéden keresztül</w:t>
            </w:r>
          </w:p>
          <w:p w14:paraId="1419EB82" w14:textId="0487A913" w:rsidR="00A93975" w:rsidRPr="00B67BB5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részletes hallott szöveg értés gyakorlására</w:t>
            </w:r>
          </w:p>
        </w:tc>
        <w:tc>
          <w:tcPr>
            <w:tcW w:w="2048" w:type="dxa"/>
          </w:tcPr>
          <w:p w14:paraId="66CB8424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proofErr w:type="spellStart"/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will</w:t>
            </w:r>
            <w:proofErr w:type="spellEnd"/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jövő idő</w:t>
            </w:r>
          </w:p>
          <w:p w14:paraId="7B824FB3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138790B" w14:textId="58062F56" w:rsidR="00A93975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kempingezéssel kapcsolatos szavak és kifejezések</w:t>
            </w:r>
          </w:p>
        </w:tc>
        <w:tc>
          <w:tcPr>
            <w:tcW w:w="1556" w:type="dxa"/>
          </w:tcPr>
          <w:p w14:paraId="7E886DF0" w14:textId="3F22AB6E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2EE9350" w14:textId="2AA29607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2B1C07CE" w14:textId="77777777" w:rsidTr="006239ED">
        <w:tc>
          <w:tcPr>
            <w:tcW w:w="521" w:type="dxa"/>
          </w:tcPr>
          <w:p w14:paraId="0F19A0DF" w14:textId="3C51EF9D" w:rsidR="00A93975" w:rsidRPr="00B67BB5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BC401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609" w:type="dxa"/>
          </w:tcPr>
          <w:p w14:paraId="653D393E" w14:textId="5F9E8F3C" w:rsidR="00A93975" w:rsidRPr="00B67BB5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121-122</w:t>
            </w:r>
          </w:p>
        </w:tc>
        <w:tc>
          <w:tcPr>
            <w:tcW w:w="1593" w:type="dxa"/>
          </w:tcPr>
          <w:p w14:paraId="78C9DC2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7C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88-89)</w:t>
            </w:r>
          </w:p>
        </w:tc>
        <w:tc>
          <w:tcPr>
            <w:tcW w:w="2443" w:type="dxa"/>
          </w:tcPr>
          <w:p w14:paraId="2F655C86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bővítsék ismereteiket a nyaralás és az extrém sportok témájában</w:t>
            </w:r>
          </w:p>
          <w:p w14:paraId="5E9B41DE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globális és a részletes hallott szöveg értés gyakorlására</w:t>
            </w:r>
          </w:p>
          <w:p w14:paraId="61A099DD" w14:textId="053ABC8A" w:rsidR="00A93975" w:rsidRPr="00B67BB5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nyaralási tevékenységekről és az extrém sportokról</w:t>
            </w:r>
          </w:p>
        </w:tc>
        <w:tc>
          <w:tcPr>
            <w:tcW w:w="2048" w:type="dxa"/>
          </w:tcPr>
          <w:p w14:paraId="4AB6FEAC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melléknév közép foka</w:t>
            </w:r>
          </w:p>
          <w:p w14:paraId="2E6AE1B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D606E42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Nyaralási tevékenységek, sportok</w:t>
            </w:r>
          </w:p>
          <w:p w14:paraId="485DCD7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51A0297E" w14:textId="0EDD2EAA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0864A9C2" w14:textId="66271FB5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7263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  <w:p w14:paraId="18D128E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1376E0A0" w14:textId="77777777" w:rsidTr="006239ED">
        <w:tc>
          <w:tcPr>
            <w:tcW w:w="521" w:type="dxa"/>
          </w:tcPr>
          <w:p w14:paraId="6D643F6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39E13CE4" w14:textId="61654BA1" w:rsidR="00A93975" w:rsidRPr="00B67BB5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123-124</w:t>
            </w:r>
          </w:p>
        </w:tc>
        <w:tc>
          <w:tcPr>
            <w:tcW w:w="1593" w:type="dxa"/>
          </w:tcPr>
          <w:p w14:paraId="10E9D50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7D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90-91)</w:t>
            </w:r>
          </w:p>
        </w:tc>
        <w:tc>
          <w:tcPr>
            <w:tcW w:w="2443" w:type="dxa"/>
          </w:tcPr>
          <w:p w14:paraId="0CD6087A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utazási prospektuson keresztül </w:t>
            </w:r>
          </w:p>
          <w:p w14:paraId="0A0FF854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Egy országgal kapcsolatos információk megértése</w:t>
            </w:r>
          </w:p>
          <w:p w14:paraId="15FF12C7" w14:textId="21B67759" w:rsidR="00A93975" w:rsidRPr="00B67BB5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és fogalmazás írása egy országról</w:t>
            </w:r>
          </w:p>
        </w:tc>
        <w:tc>
          <w:tcPr>
            <w:tcW w:w="2048" w:type="dxa"/>
          </w:tcPr>
          <w:p w14:paraId="75802293" w14:textId="04F62CAD" w:rsidR="00A93975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Felsőfokú melléknevek</w:t>
            </w:r>
          </w:p>
        </w:tc>
        <w:tc>
          <w:tcPr>
            <w:tcW w:w="2046" w:type="dxa"/>
          </w:tcPr>
          <w:p w14:paraId="4FBB49C7" w14:textId="7E8792A3" w:rsidR="00A93975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nyaralási tevékenységekkel és országokkal </w:t>
            </w: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kapcsolatos szavak és kifejezések</w:t>
            </w:r>
          </w:p>
        </w:tc>
        <w:tc>
          <w:tcPr>
            <w:tcW w:w="1556" w:type="dxa"/>
          </w:tcPr>
          <w:p w14:paraId="5F0A322E" w14:textId="6DA86ACA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Tankönyv és múltimédiás anyagok</w:t>
            </w:r>
          </w:p>
        </w:tc>
        <w:tc>
          <w:tcPr>
            <w:tcW w:w="3214" w:type="dxa"/>
          </w:tcPr>
          <w:p w14:paraId="2533F537" w14:textId="279AD2E4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  <w:p w14:paraId="5553050A" w14:textId="211F2F09" w:rsidR="00A93975" w:rsidRPr="00B67BB5" w:rsidRDefault="00B726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  <w:p w14:paraId="6CF5241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C2904" w:rsidRPr="00B67BB5" w14:paraId="6F77AB53" w14:textId="77777777" w:rsidTr="006239ED">
        <w:trPr>
          <w:cantSplit/>
          <w:trHeight w:val="179"/>
        </w:trPr>
        <w:tc>
          <w:tcPr>
            <w:tcW w:w="521" w:type="dxa"/>
          </w:tcPr>
          <w:p w14:paraId="5294123F" w14:textId="0913A28D" w:rsidR="00A93975" w:rsidRPr="00B67BB5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3</w:t>
            </w:r>
            <w:r w:rsidR="00BC401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09" w:type="dxa"/>
          </w:tcPr>
          <w:p w14:paraId="158CD69A" w14:textId="17140A0F" w:rsidR="00A93975" w:rsidRPr="00B67BB5" w:rsidRDefault="006239ED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125-126</w:t>
            </w:r>
          </w:p>
        </w:tc>
        <w:tc>
          <w:tcPr>
            <w:tcW w:w="1593" w:type="dxa"/>
          </w:tcPr>
          <w:p w14:paraId="5711920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 E (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92-93)</w:t>
            </w:r>
          </w:p>
        </w:tc>
        <w:tc>
          <w:tcPr>
            <w:tcW w:w="2443" w:type="dxa"/>
          </w:tcPr>
          <w:p w14:paraId="68E4C79B" w14:textId="77777777" w:rsidR="00B07869" w:rsidRPr="00B07869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globális és a részletes hallott szöveg értés gyakorlására</w:t>
            </w:r>
          </w:p>
          <w:p w14:paraId="27E0884E" w14:textId="2BCA66A4" w:rsidR="00A93975" w:rsidRPr="00B67BB5" w:rsidRDefault="00B07869" w:rsidP="00B0786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Meghívással, valamint annak elfogadásával és visszautasításával kapcsolatos állandósult kifejezések megismerése és gyakorlása</w:t>
            </w:r>
          </w:p>
        </w:tc>
        <w:tc>
          <w:tcPr>
            <w:tcW w:w="2048" w:type="dxa"/>
          </w:tcPr>
          <w:p w14:paraId="6BD9D8C6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F5E05DD" w14:textId="30B3E489" w:rsidR="00A93975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Meghívással, valamint annak elfogadásával és visszautasításával kapcsolatos állandósult kifejezések</w:t>
            </w:r>
          </w:p>
        </w:tc>
        <w:tc>
          <w:tcPr>
            <w:tcW w:w="1556" w:type="dxa"/>
          </w:tcPr>
          <w:p w14:paraId="7513B258" w14:textId="6B96973D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0FADC99D" w14:textId="06EAC4A3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191C586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239ED" w:rsidRPr="00B67BB5" w14:paraId="6F135423" w14:textId="77777777" w:rsidTr="006239ED">
        <w:trPr>
          <w:cantSplit/>
          <w:trHeight w:val="179"/>
        </w:trPr>
        <w:tc>
          <w:tcPr>
            <w:tcW w:w="521" w:type="dxa"/>
          </w:tcPr>
          <w:p w14:paraId="2391AB7A" w14:textId="77777777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66C1ACC" w14:textId="0AB8D678" w:rsidR="00433423" w:rsidRPr="00B67BB5" w:rsidRDefault="00F538D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</w:t>
            </w:r>
            <w:r w:rsidR="006239ED"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</w:t>
            </w:r>
          </w:p>
        </w:tc>
        <w:tc>
          <w:tcPr>
            <w:tcW w:w="1593" w:type="dxa"/>
          </w:tcPr>
          <w:p w14:paraId="7DFBE1FA" w14:textId="77777777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CLIL 4 </w:t>
            </w:r>
          </w:p>
          <w:p w14:paraId="1C4CD5C9" w14:textId="69E83C2A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Trees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are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our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friends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!</w:t>
            </w:r>
          </w:p>
        </w:tc>
        <w:tc>
          <w:tcPr>
            <w:tcW w:w="2443" w:type="dxa"/>
          </w:tcPr>
          <w:p w14:paraId="5698953A" w14:textId="77777777" w:rsidR="00433423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természettudományok tanítása angol nyelven</w:t>
            </w:r>
          </w:p>
          <w:p w14:paraId="6429E782" w14:textId="77777777" w:rsidR="00B07869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környezetről</w:t>
            </w:r>
          </w:p>
          <w:p w14:paraId="4AB2330C" w14:textId="3CFE98E1" w:rsidR="00B07869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hajtsanak végre egy kísérletet</w:t>
            </w:r>
          </w:p>
        </w:tc>
        <w:tc>
          <w:tcPr>
            <w:tcW w:w="2048" w:type="dxa"/>
          </w:tcPr>
          <w:p w14:paraId="315D2196" w14:textId="77777777" w:rsidR="00433423" w:rsidRPr="00B67BB5" w:rsidRDefault="0043342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CDE433E" w14:textId="33379FB6" w:rsidR="00433423" w:rsidRPr="00B67BB5" w:rsidRDefault="00B0786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környezettel kapcsolatos szókincs</w:t>
            </w:r>
          </w:p>
        </w:tc>
        <w:tc>
          <w:tcPr>
            <w:tcW w:w="1556" w:type="dxa"/>
          </w:tcPr>
          <w:p w14:paraId="55C693DD" w14:textId="708F31A8" w:rsidR="00433423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3E23662B" w14:textId="2313277B" w:rsidR="00433423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4439E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4439E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C2904" w:rsidRPr="00B67BB5" w14:paraId="7482F895" w14:textId="77777777" w:rsidTr="006239ED">
        <w:trPr>
          <w:cantSplit/>
          <w:trHeight w:val="179"/>
        </w:trPr>
        <w:tc>
          <w:tcPr>
            <w:tcW w:w="521" w:type="dxa"/>
          </w:tcPr>
          <w:p w14:paraId="5CF4756E" w14:textId="3CBFE61E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949D48E" w14:textId="0C5EB375" w:rsidR="00A93975" w:rsidRPr="00B67BB5" w:rsidRDefault="00F538D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</w:t>
            </w:r>
            <w:r w:rsidR="006239ED"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</w:t>
            </w:r>
          </w:p>
        </w:tc>
        <w:tc>
          <w:tcPr>
            <w:tcW w:w="1593" w:type="dxa"/>
          </w:tcPr>
          <w:p w14:paraId="106C0C0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7</w:t>
            </w:r>
          </w:p>
          <w:p w14:paraId="0C878927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7D8BFBDC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7E4A2074" w14:textId="77777777" w:rsidR="00ED7413" w:rsidRPr="00ED7413" w:rsidRDefault="00ED7413" w:rsidP="00ED741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D7413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1C16241D" w14:textId="77777777" w:rsidR="00ED7413" w:rsidRPr="00B67BB5" w:rsidRDefault="00ED741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43" w:type="dxa"/>
          </w:tcPr>
          <w:p w14:paraId="18742F86" w14:textId="2FC0EACC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C4FE9FE" w14:textId="0E3BC65C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</w:t>
            </w:r>
            <w:r w:rsid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tőséget adni a tanulóknak, hogy hogy kövessék a fejlődésüket</w:t>
            </w:r>
          </w:p>
        </w:tc>
        <w:tc>
          <w:tcPr>
            <w:tcW w:w="2048" w:type="dxa"/>
          </w:tcPr>
          <w:p w14:paraId="60D08598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AA20DA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75F1CB87" w14:textId="06729B5F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5819E56A" w14:textId="5CE3BCD0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DC2904" w:rsidRPr="00B67BB5" w14:paraId="1EBCB748" w14:textId="77777777" w:rsidTr="006239ED">
        <w:tc>
          <w:tcPr>
            <w:tcW w:w="521" w:type="dxa"/>
          </w:tcPr>
          <w:p w14:paraId="5F876D9A" w14:textId="77896ABC" w:rsidR="00A93975" w:rsidRPr="00B67BB5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BC401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609" w:type="dxa"/>
          </w:tcPr>
          <w:p w14:paraId="6984A85A" w14:textId="222349D2" w:rsidR="00A93975" w:rsidRPr="00B67BB5" w:rsidRDefault="00F538D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</w:t>
            </w:r>
            <w:r w:rsidR="006239ED"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</w:t>
            </w:r>
          </w:p>
        </w:tc>
        <w:tc>
          <w:tcPr>
            <w:tcW w:w="1593" w:type="dxa"/>
          </w:tcPr>
          <w:p w14:paraId="213B64C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7</w:t>
            </w:r>
          </w:p>
          <w:p w14:paraId="7E9514B4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World:</w:t>
            </w:r>
          </w:p>
          <w:p w14:paraId="3848405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Two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Cool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Sports</w:t>
            </w:r>
            <w:proofErr w:type="spellEnd"/>
          </w:p>
          <w:p w14:paraId="46DA1D1B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43" w:type="dxa"/>
          </w:tcPr>
          <w:p w14:paraId="389B6F2C" w14:textId="2B7745B8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3E04C712" w14:textId="31378AB1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két menő sportról</w:t>
            </w:r>
          </w:p>
        </w:tc>
        <w:tc>
          <w:tcPr>
            <w:tcW w:w="2048" w:type="dxa"/>
          </w:tcPr>
          <w:p w14:paraId="5855E07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1904642" w14:textId="179482CF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56" w:type="dxa"/>
          </w:tcPr>
          <w:p w14:paraId="46E451CE" w14:textId="433F7456" w:rsidR="00A93975" w:rsidRPr="00B67BB5" w:rsidRDefault="00FD02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214" w:type="dxa"/>
          </w:tcPr>
          <w:p w14:paraId="4023212E" w14:textId="771B5F97" w:rsidR="00A93975" w:rsidRPr="00B67BB5" w:rsidRDefault="008A69F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  <w:r w:rsidR="00A9397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DC2904" w:rsidRPr="00B67BB5" w14:paraId="29E65C55" w14:textId="77777777" w:rsidTr="006239ED">
        <w:tc>
          <w:tcPr>
            <w:tcW w:w="521" w:type="dxa"/>
          </w:tcPr>
          <w:p w14:paraId="48D00944" w14:textId="066E699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00053CF" w14:textId="52EEE32D" w:rsidR="00A93975" w:rsidRPr="00B67BB5" w:rsidRDefault="00F538D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6239ED"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30</w:t>
            </w:r>
          </w:p>
        </w:tc>
        <w:tc>
          <w:tcPr>
            <w:tcW w:w="1593" w:type="dxa"/>
          </w:tcPr>
          <w:p w14:paraId="579C31CC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43" w:type="dxa"/>
          </w:tcPr>
          <w:p w14:paraId="1E2F33DB" w14:textId="67E4C439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13E51CBF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78C8A1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459AE28F" w14:textId="52D1CD33" w:rsidR="00A93975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61F25CFE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723D5" w:rsidRPr="00B67BB5" w14:paraId="2BBEBC0F" w14:textId="77777777" w:rsidTr="006239ED">
        <w:tc>
          <w:tcPr>
            <w:tcW w:w="521" w:type="dxa"/>
          </w:tcPr>
          <w:p w14:paraId="02439E4E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771CC84F" w14:textId="305FA7D4" w:rsidR="00AE6A16" w:rsidRPr="00B67BB5" w:rsidRDefault="00F538D4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13</w:t>
            </w:r>
            <w:r w:rsidR="006239ED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593" w:type="dxa"/>
          </w:tcPr>
          <w:p w14:paraId="263D84D3" w14:textId="35D697C3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</w:t>
            </w:r>
            <w:r w:rsidR="004439E1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</w:p>
          <w:p w14:paraId="211D6274" w14:textId="006C1974" w:rsidR="00AE6A16" w:rsidRPr="00B67BB5" w:rsidRDefault="004439E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holiday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in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city</w:t>
            </w:r>
          </w:p>
        </w:tc>
        <w:tc>
          <w:tcPr>
            <w:tcW w:w="2443" w:type="dxa"/>
          </w:tcPr>
          <w:p w14:paraId="7F56C0C5" w14:textId="52D1C374" w:rsidR="00AE6A16" w:rsidRPr="00B67BB5" w:rsidRDefault="00D033C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modulban tanult nyelvi elemek gyakorlása életszerű, a tanulók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életéhez kapcsolódó helyzetekben</w:t>
            </w:r>
          </w:p>
        </w:tc>
        <w:tc>
          <w:tcPr>
            <w:tcW w:w="2048" w:type="dxa"/>
          </w:tcPr>
          <w:p w14:paraId="3E2E5475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26ACEF8" w14:textId="77777777" w:rsidR="00AE6A16" w:rsidRPr="00B67BB5" w:rsidRDefault="00AE6A16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2692B7FE" w14:textId="46C71DCA" w:rsidR="00AE6A16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214" w:type="dxa"/>
          </w:tcPr>
          <w:p w14:paraId="65A95214" w14:textId="5B872532" w:rsidR="00AE6A16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Tanulás kompetenciái</w:t>
            </w:r>
            <w:r w:rsidR="00AE6A16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0723D5" w:rsidRPr="00B67BB5" w14:paraId="4D4A0027" w14:textId="77777777" w:rsidTr="006239ED">
        <w:tc>
          <w:tcPr>
            <w:tcW w:w="521" w:type="dxa"/>
          </w:tcPr>
          <w:p w14:paraId="3D2B850E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499C404A" w14:textId="4A8A1BC2" w:rsidR="00FF57A5" w:rsidRPr="00B67BB5" w:rsidRDefault="00DC2904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13</w:t>
            </w:r>
            <w:r w:rsidR="006239ED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1593" w:type="dxa"/>
          </w:tcPr>
          <w:p w14:paraId="0A5B4315" w14:textId="6DEDE12C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7</w:t>
            </w:r>
          </w:p>
        </w:tc>
        <w:tc>
          <w:tcPr>
            <w:tcW w:w="2443" w:type="dxa"/>
          </w:tcPr>
          <w:p w14:paraId="6A293B31" w14:textId="36BFE7F7" w:rsidR="00FF57A5" w:rsidRPr="00B67BB5" w:rsidRDefault="00B67BB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B07869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8A678F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döntéshozatal és a problémamegoldás </w:t>
            </w:r>
          </w:p>
        </w:tc>
        <w:tc>
          <w:tcPr>
            <w:tcW w:w="2048" w:type="dxa"/>
          </w:tcPr>
          <w:p w14:paraId="4AD0BA57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48978E4" w14:textId="77777777" w:rsidR="00FF57A5" w:rsidRPr="00B67BB5" w:rsidRDefault="00FF57A5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8EFA222" w14:textId="3A7A3C61" w:rsidR="00FF57A5" w:rsidRPr="00B67BB5" w:rsidRDefault="00FD0222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214" w:type="dxa"/>
          </w:tcPr>
          <w:p w14:paraId="4C2BF45A" w14:textId="35EAF1A8" w:rsidR="00FF57A5" w:rsidRPr="00B67BB5" w:rsidRDefault="008A69F1" w:rsidP="00610C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FF57A5"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6239ED" w:rsidRPr="00B67BB5" w14:paraId="7AE2607D" w14:textId="77777777" w:rsidTr="006239ED">
        <w:tc>
          <w:tcPr>
            <w:tcW w:w="521" w:type="dxa"/>
          </w:tcPr>
          <w:p w14:paraId="431E3C9A" w14:textId="75C9A406" w:rsidR="00E87F1A" w:rsidRPr="00B67BB5" w:rsidRDefault="00BC401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eastAsia="Times New Roman" w:cstheme="minorHAnsi"/>
                <w:sz w:val="20"/>
                <w:szCs w:val="20"/>
                <w:lang w:val="hu-HU" w:eastAsia="hu-HU"/>
              </w:rPr>
              <w:t>34</w:t>
            </w:r>
          </w:p>
        </w:tc>
        <w:tc>
          <w:tcPr>
            <w:tcW w:w="609" w:type="dxa"/>
          </w:tcPr>
          <w:p w14:paraId="7A07B150" w14:textId="54ED7642" w:rsidR="00E87F1A" w:rsidRPr="00B67BB5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</w:t>
            </w:r>
            <w:r w:rsidR="006239ED"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</w:t>
            </w:r>
          </w:p>
        </w:tc>
        <w:tc>
          <w:tcPr>
            <w:tcW w:w="1593" w:type="dxa"/>
          </w:tcPr>
          <w:p w14:paraId="142A544F" w14:textId="546464B1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443" w:type="dxa"/>
          </w:tcPr>
          <w:p w14:paraId="36F1131F" w14:textId="3F68B0BF" w:rsidR="00E87F1A" w:rsidRPr="00B67BB5" w:rsidRDefault="00CC3FD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59775D7C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34A33FD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0B957DC" w14:textId="4A20B347" w:rsidR="00E87F1A" w:rsidRPr="00B67BB5" w:rsidRDefault="001B5C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Kijavított tesztek</w:t>
            </w:r>
          </w:p>
        </w:tc>
        <w:tc>
          <w:tcPr>
            <w:tcW w:w="3214" w:type="dxa"/>
          </w:tcPr>
          <w:p w14:paraId="416C82CA" w14:textId="77777777" w:rsidR="00E87F1A" w:rsidRPr="00B67BB5" w:rsidRDefault="00E87F1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FF57A5" w:rsidRPr="00B67BB5" w14:paraId="44164E72" w14:textId="77777777" w:rsidTr="006239ED">
        <w:tc>
          <w:tcPr>
            <w:tcW w:w="521" w:type="dxa"/>
          </w:tcPr>
          <w:p w14:paraId="6C77F3BC" w14:textId="77777777" w:rsidR="00FF57A5" w:rsidRPr="00B67BB5" w:rsidRDefault="00FF57A5" w:rsidP="00FF57A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0CE7419" w14:textId="5DE3B1E0" w:rsidR="00FF57A5" w:rsidRPr="00B67BB5" w:rsidRDefault="00DC2904" w:rsidP="00FF57A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cstheme="minorHAnsi"/>
                <w:sz w:val="20"/>
                <w:szCs w:val="20"/>
                <w:lang w:val="hu-HU"/>
              </w:rPr>
              <w:t>13</w:t>
            </w:r>
            <w:r w:rsidR="006239ED" w:rsidRPr="00B67BB5">
              <w:rPr>
                <w:rFonts w:cstheme="minorHAnsi"/>
                <w:sz w:val="20"/>
                <w:szCs w:val="20"/>
                <w:lang w:val="hu-HU"/>
              </w:rPr>
              <w:t>4</w:t>
            </w:r>
          </w:p>
        </w:tc>
        <w:tc>
          <w:tcPr>
            <w:tcW w:w="1593" w:type="dxa"/>
          </w:tcPr>
          <w:p w14:paraId="1B48C637" w14:textId="3B3A6A72" w:rsidR="00FF57A5" w:rsidRPr="00B67BB5" w:rsidRDefault="008A678F" w:rsidP="00FF57A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Évvégi dolgozat</w:t>
            </w:r>
          </w:p>
        </w:tc>
        <w:tc>
          <w:tcPr>
            <w:tcW w:w="2443" w:type="dxa"/>
          </w:tcPr>
          <w:p w14:paraId="51E8EB5E" w14:textId="2A269544" w:rsidR="00FF57A5" w:rsidRPr="00B67BB5" w:rsidRDefault="008A678F" w:rsidP="00FF57A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A678F">
              <w:rPr>
                <w:rFonts w:cstheme="minorHAnsi"/>
                <w:sz w:val="20"/>
                <w:szCs w:val="20"/>
                <w:lang w:val="hu-HU"/>
              </w:rPr>
              <w:t>A tanulók teljesítményének, előrehaladásának értékelése</w:t>
            </w:r>
          </w:p>
        </w:tc>
        <w:tc>
          <w:tcPr>
            <w:tcW w:w="2048" w:type="dxa"/>
          </w:tcPr>
          <w:p w14:paraId="6F9A689C" w14:textId="77777777" w:rsidR="00FF57A5" w:rsidRPr="00B67BB5" w:rsidRDefault="00FF57A5" w:rsidP="00FF57A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1AC255B" w14:textId="77777777" w:rsidR="00FF57A5" w:rsidRPr="00B67BB5" w:rsidRDefault="00FF57A5" w:rsidP="00FF57A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1421D121" w14:textId="5DAC3C48" w:rsidR="00FF57A5" w:rsidRPr="00B67BB5" w:rsidRDefault="00CC3FD9" w:rsidP="00FF57A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Teszt és hanganyag (letölthető a Tanárasszisztens felületről)</w:t>
            </w:r>
          </w:p>
        </w:tc>
        <w:tc>
          <w:tcPr>
            <w:tcW w:w="3214" w:type="dxa"/>
          </w:tcPr>
          <w:p w14:paraId="706093E3" w14:textId="77777777" w:rsidR="00FF57A5" w:rsidRPr="00B67BB5" w:rsidRDefault="00FF57A5" w:rsidP="00FF57A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464C89" w:rsidRPr="00B67BB5" w14:paraId="0E692CF2" w14:textId="77777777" w:rsidTr="006239ED">
        <w:tc>
          <w:tcPr>
            <w:tcW w:w="521" w:type="dxa"/>
          </w:tcPr>
          <w:p w14:paraId="51901965" w14:textId="77777777" w:rsidR="00464C89" w:rsidRPr="00B67BB5" w:rsidRDefault="00464C89" w:rsidP="00464C8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202B0864" w14:textId="43EFD1FB" w:rsidR="00464C89" w:rsidRPr="00B67BB5" w:rsidRDefault="00DC2904" w:rsidP="00464C89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cstheme="minorHAnsi"/>
                <w:sz w:val="20"/>
                <w:szCs w:val="20"/>
                <w:lang w:val="hu-HU"/>
              </w:rPr>
              <w:t>13</w:t>
            </w:r>
            <w:r w:rsidR="006239ED" w:rsidRPr="00B67BB5">
              <w:rPr>
                <w:rFonts w:cstheme="minorHAnsi"/>
                <w:sz w:val="20"/>
                <w:szCs w:val="20"/>
                <w:lang w:val="hu-HU"/>
              </w:rPr>
              <w:t>5</w:t>
            </w:r>
          </w:p>
        </w:tc>
        <w:tc>
          <w:tcPr>
            <w:tcW w:w="1593" w:type="dxa"/>
          </w:tcPr>
          <w:p w14:paraId="2DEDAFDB" w14:textId="5C59DEA1" w:rsidR="00464C89" w:rsidRPr="00B67BB5" w:rsidRDefault="008A678F" w:rsidP="00464C8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Az év végi dolgozatok javítása</w:t>
            </w:r>
          </w:p>
        </w:tc>
        <w:tc>
          <w:tcPr>
            <w:tcW w:w="2443" w:type="dxa"/>
          </w:tcPr>
          <w:p w14:paraId="128041FF" w14:textId="0466E5F0" w:rsidR="00464C89" w:rsidRPr="00B67BB5" w:rsidRDefault="00CC3FD9" w:rsidP="00464C8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2048" w:type="dxa"/>
          </w:tcPr>
          <w:p w14:paraId="5D709A84" w14:textId="77777777" w:rsidR="00464C89" w:rsidRPr="00B67BB5" w:rsidRDefault="00464C89" w:rsidP="00464C8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3E4B3B6" w14:textId="77777777" w:rsidR="00464C89" w:rsidRPr="00B67BB5" w:rsidRDefault="00464C89" w:rsidP="00464C8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37CF2D53" w14:textId="563133F3" w:rsidR="00464C89" w:rsidRPr="00B67BB5" w:rsidRDefault="001B5C17" w:rsidP="00464C8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Kijavított tesztek</w:t>
            </w:r>
          </w:p>
        </w:tc>
        <w:tc>
          <w:tcPr>
            <w:tcW w:w="3214" w:type="dxa"/>
          </w:tcPr>
          <w:p w14:paraId="220AABAF" w14:textId="072D8B33" w:rsidR="00464C89" w:rsidRPr="00B67BB5" w:rsidRDefault="008A69F1" w:rsidP="00464C8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67BB5">
              <w:rPr>
                <w:rFonts w:cstheme="minorHAnsi"/>
                <w:sz w:val="20"/>
                <w:szCs w:val="20"/>
                <w:lang w:val="hu-HU"/>
              </w:rPr>
              <w:t>Tanulás kompetenciái</w:t>
            </w:r>
          </w:p>
        </w:tc>
      </w:tr>
      <w:tr w:rsidR="00DC2904" w:rsidRPr="00B67BB5" w14:paraId="397E129F" w14:textId="77777777" w:rsidTr="006239ED">
        <w:tc>
          <w:tcPr>
            <w:tcW w:w="521" w:type="dxa"/>
          </w:tcPr>
          <w:p w14:paraId="0570FD7A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9" w:type="dxa"/>
          </w:tcPr>
          <w:p w14:paraId="5AB8E791" w14:textId="4FFDE7D3" w:rsidR="00A93975" w:rsidRPr="00B67BB5" w:rsidRDefault="00DC290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</w:t>
            </w:r>
            <w:r w:rsidR="006239ED" w:rsidRPr="00B67BB5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</w:t>
            </w:r>
          </w:p>
        </w:tc>
        <w:tc>
          <w:tcPr>
            <w:tcW w:w="1593" w:type="dxa"/>
          </w:tcPr>
          <w:p w14:paraId="02989300" w14:textId="072EC04E" w:rsidR="00A93975" w:rsidRPr="00B67BB5" w:rsidRDefault="008A678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A678F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vége</w:t>
            </w:r>
          </w:p>
        </w:tc>
        <w:tc>
          <w:tcPr>
            <w:tcW w:w="2443" w:type="dxa"/>
          </w:tcPr>
          <w:p w14:paraId="324C1B00" w14:textId="6341BB11" w:rsidR="00A93975" w:rsidRPr="00B67BB5" w:rsidRDefault="008A678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A678F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éves munka értékelése</w:t>
            </w:r>
          </w:p>
        </w:tc>
        <w:tc>
          <w:tcPr>
            <w:tcW w:w="2048" w:type="dxa"/>
          </w:tcPr>
          <w:p w14:paraId="2CB4AB1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A1464E7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56" w:type="dxa"/>
          </w:tcPr>
          <w:p w14:paraId="6B6FB9B2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3214" w:type="dxa"/>
          </w:tcPr>
          <w:p w14:paraId="3833E251" w14:textId="77777777" w:rsidR="00A93975" w:rsidRPr="00B67BB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349D2565" w14:textId="77777777" w:rsidR="00A93975" w:rsidRPr="00B67BB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DDD6DD0" w14:textId="77777777" w:rsidR="00A93975" w:rsidRDefault="00A93975"/>
    <w:sectPr w:rsidR="00A93975" w:rsidSect="00A93975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D3D2" w14:textId="77777777" w:rsidR="0034185A" w:rsidRPr="00B67BB5" w:rsidRDefault="0034185A">
      <w:pPr>
        <w:spacing w:after="0" w:line="240" w:lineRule="auto"/>
      </w:pPr>
      <w:r w:rsidRPr="00B67BB5">
        <w:separator/>
      </w:r>
    </w:p>
  </w:endnote>
  <w:endnote w:type="continuationSeparator" w:id="0">
    <w:p w14:paraId="4CB4E7E7" w14:textId="77777777" w:rsidR="0034185A" w:rsidRPr="00B67BB5" w:rsidRDefault="0034185A">
      <w:pPr>
        <w:spacing w:after="0" w:line="240" w:lineRule="auto"/>
      </w:pPr>
      <w:r w:rsidRPr="00B67B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hu-HU"/>
      </w:rPr>
      <w:id w:val="-928502453"/>
      <w:docPartObj>
        <w:docPartGallery w:val="Page Numbers (Bottom of Page)"/>
        <w:docPartUnique/>
      </w:docPartObj>
    </w:sdtPr>
    <w:sdtContent>
      <w:p w14:paraId="0BB0600C" w14:textId="77777777" w:rsidR="00A93975" w:rsidRPr="00B67BB5" w:rsidRDefault="00A93975">
        <w:pPr>
          <w:pStyle w:val="llb1"/>
          <w:jc w:val="center"/>
          <w:rPr>
            <w:lang w:val="hu-HU"/>
          </w:rPr>
        </w:pPr>
        <w:r w:rsidRPr="00B67BB5">
          <w:rPr>
            <w:lang w:val="hu-HU"/>
          </w:rPr>
          <w:fldChar w:fldCharType="begin"/>
        </w:r>
        <w:r w:rsidRPr="00B67BB5">
          <w:rPr>
            <w:lang w:val="hu-HU"/>
          </w:rPr>
          <w:instrText xml:space="preserve"> PAGE   \* MERGEFORMAT </w:instrText>
        </w:r>
        <w:r w:rsidRPr="00B67BB5">
          <w:rPr>
            <w:lang w:val="hu-HU"/>
          </w:rPr>
          <w:fldChar w:fldCharType="separate"/>
        </w:r>
        <w:r w:rsidRPr="00B67BB5">
          <w:rPr>
            <w:lang w:val="hu-HU"/>
          </w:rPr>
          <w:t>2</w:t>
        </w:r>
        <w:r w:rsidRPr="00B67BB5">
          <w:rPr>
            <w:lang w:val="hu-HU"/>
          </w:rPr>
          <w:fldChar w:fldCharType="end"/>
        </w:r>
      </w:p>
    </w:sdtContent>
  </w:sdt>
  <w:p w14:paraId="0861635C" w14:textId="77777777" w:rsidR="00A93975" w:rsidRPr="00B67BB5" w:rsidRDefault="00A93975">
    <w:pPr>
      <w:pStyle w:val="llb1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FD1E" w14:textId="77777777" w:rsidR="0034185A" w:rsidRPr="00B67BB5" w:rsidRDefault="0034185A">
      <w:pPr>
        <w:spacing w:after="0" w:line="240" w:lineRule="auto"/>
      </w:pPr>
      <w:r w:rsidRPr="00B67BB5">
        <w:separator/>
      </w:r>
    </w:p>
  </w:footnote>
  <w:footnote w:type="continuationSeparator" w:id="0">
    <w:p w14:paraId="596F9A17" w14:textId="77777777" w:rsidR="0034185A" w:rsidRPr="00B67BB5" w:rsidRDefault="0034185A">
      <w:pPr>
        <w:spacing w:after="0" w:line="240" w:lineRule="auto"/>
      </w:pPr>
      <w:r w:rsidRPr="00B67BB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3"/>
  </w:num>
  <w:num w:numId="3" w16cid:durableId="913858437">
    <w:abstractNumId w:val="4"/>
  </w:num>
  <w:num w:numId="4" w16cid:durableId="461114342">
    <w:abstractNumId w:val="1"/>
  </w:num>
  <w:num w:numId="5" w16cid:durableId="2147045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BC2"/>
    <w:rsid w:val="000723D5"/>
    <w:rsid w:val="000C6B35"/>
    <w:rsid w:val="001B5C17"/>
    <w:rsid w:val="002A6045"/>
    <w:rsid w:val="0034185A"/>
    <w:rsid w:val="00433423"/>
    <w:rsid w:val="004439E1"/>
    <w:rsid w:val="00464C89"/>
    <w:rsid w:val="005E0E7B"/>
    <w:rsid w:val="005F0CB0"/>
    <w:rsid w:val="006239ED"/>
    <w:rsid w:val="006950C1"/>
    <w:rsid w:val="00723875"/>
    <w:rsid w:val="0079663A"/>
    <w:rsid w:val="008049F2"/>
    <w:rsid w:val="008243D4"/>
    <w:rsid w:val="00843E9E"/>
    <w:rsid w:val="0087608F"/>
    <w:rsid w:val="008A5DD2"/>
    <w:rsid w:val="008A678F"/>
    <w:rsid w:val="008A69F1"/>
    <w:rsid w:val="008E4B40"/>
    <w:rsid w:val="00A50B66"/>
    <w:rsid w:val="00A93975"/>
    <w:rsid w:val="00AD60DD"/>
    <w:rsid w:val="00AE6A16"/>
    <w:rsid w:val="00B07869"/>
    <w:rsid w:val="00B67BB5"/>
    <w:rsid w:val="00B7263E"/>
    <w:rsid w:val="00BC4011"/>
    <w:rsid w:val="00BF7234"/>
    <w:rsid w:val="00CC3FD9"/>
    <w:rsid w:val="00D033C1"/>
    <w:rsid w:val="00D3267C"/>
    <w:rsid w:val="00D90FCB"/>
    <w:rsid w:val="00DC2904"/>
    <w:rsid w:val="00E741BD"/>
    <w:rsid w:val="00E87F1A"/>
    <w:rsid w:val="00ED7413"/>
    <w:rsid w:val="00EF1245"/>
    <w:rsid w:val="00F538D4"/>
    <w:rsid w:val="00FD0222"/>
    <w:rsid w:val="00FD355B"/>
    <w:rsid w:val="00FF11E1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6A16"/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A93975"/>
  </w:style>
  <w:style w:type="paragraph" w:styleId="llb">
    <w:name w:val="footer"/>
    <w:basedOn w:val="Norml"/>
    <w:link w:val="llb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3915</Words>
  <Characters>27020</Characters>
  <Application>Microsoft Office Word</Application>
  <DocSecurity>0</DocSecurity>
  <Lines>225</Lines>
  <Paragraphs>61</Paragraphs>
  <ScaleCrop>false</ScaleCrop>
  <Company/>
  <LinksUpToDate>false</LinksUpToDate>
  <CharactersWithSpaces>30874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7</cp:revision>
  <dcterms:created xsi:type="dcterms:W3CDTF">2026-04-27T12:55:00Z</dcterms:created>
  <dcterms:modified xsi:type="dcterms:W3CDTF">2026-05-04T12:43:00Z</dcterms:modified>
</cp:coreProperties>
</file>